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Шаохуа не отвечает, Матушка Лин подождала еще немного, затем снова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Матушка Лин сделать и нескольких шагов, как Ань Шаохуа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Лин, ты… сходи к матери и передай от меня, чтобы Юэ'э отправилась в дом Жуань сегодня до заката. Возьми с собой несколько охранников и поезжай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Лин, вне себя от радости, несколько раз поклонилась и начала торопливо благодарить, но вдруг осознала, что теперь она уже не служанка при тетке, а прислуга наложницы, и тут же смутилась, робко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жена непременно оценит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Благодеяние? Это слово звучало несколько… преувеличенно. Однако, вспомнив сон, где Матушка Лин всегда была чрезвычайно смиренной, примерно через два года, когда Юэ'э была беременна Цзинем, а Чуньтао также оказалась в положении, но, к несчастью, родила мертвого младенца и скончалась. В то время бабушка сурово наказала Гу Мо, так как Чуньтао родила мальчика. А мать, спустя полмесяца, продала Матушку Лин. Обычно в таких случаях, чтобы избежать конфликта, прислугу возвращают в родную семью, но мать не вернула Матушку Лин в дом Жуань, а продала, что вызвало бурю негодования у Юэ'э и Ань Шаохуа. Учитывая беременность Юэ'э, Ань Шаохуа был вынужден выкупить Матушку Лин и вернуть ее Юэ'э. Однако в том сне он больше никогда не видел Матушку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Лин, что именно произошло в доме Жуань? —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Матушка Лин замешкалась, в ее словах чувствовалась некоторая уклончивость: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том, что… в доме Жуань, вероятно… господин Жуань тайно взял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пусть Хуаньси сопроводит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не дав Матушке Лин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Палату наказаний, Гао Синьли тут же прилип к нему, кланяясь и поздравляя: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поздравляю,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остался в долгу, и между ними завязался шутливый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Гао Синьли был не кем иным, как старшим внуком Гао Шуюня, начальника Приказа придворного церемониала, на котором женилась принцесса Чжаося. По старшинству он называл правительницу области Уян теткой, а Ань Шаохуа — дядюшкой, что было вполне уместно, учитывая, что он был на год старше Ань Шаохуа. Хотя он вырос в крайне строгой семье, он обладал самым веселым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Всяких слухов и новостей в Столице Юнъань он знал больше, чем кто-либо. Неизвестно, откуда он их черпал. Пока они шутили, они вошли в кабинет Ань Шаохуа, где Гао Синьли сразу же сменил выражение лица на заговорщическое: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Вэйцин, Вэйцин, давай угадаю, ты переживаешь из-за дел семьи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дел семьи Жуань? — спросил Ань Шаохуа,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семьи Жуань? Тогда, может, из-за дома маркиза Цзинъяна?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был уверен, что если он продолжит притворяться, Гао Синьли будет тянуть его за нос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Шаохуа хочет слушать, Гао Синьли сразу же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подай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налил чашку воды и с грохотом поставил ее перед Гао Синьли. Тот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вашем доме будет празднование дня рождения старшей госпожи, второй сын Гу выйдет на сцену, чтобы развлечь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придешь, я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был похож на крик официанта из Терема Восьми Бессмертных. Если бы он добавил: «Держитесь, сейчас будет!», это было бы еще более уместно. Глаза Гао Синьли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две бутылки вина «Пьяный бессмертный»!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просить у меня вина «Пьяный бессмертный». Если хочешь, отправь кого-нибудь купить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варили в Тереме Восьми Бессмертных, и его количество каждый год разное. В изобильные годы его продают с ограничениями, а в неурожайные — его невозможно достать даже за большие деньги. В этом году… Ань Шаохуа не был любителем этого вина, поэтому не знал, насколько легко его сейчас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издал легкий звук зубами, но все 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празднование дня рождения вашей старшей госпожи пригласили Юйтанчунь? — Гао Синьли немного подумал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усадьбе маркиза Цзинъяна произошло убийство, управляющий Управы Цзинчжао сразу же отправил две группы: одна отправилась в загородную усадьбу, а другая — в дом маркиза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обнаружили человека, которого там быть не должно было — Сяо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Гао Синьли и Ань Шаохуа обменялись взглядами. Гао Синьли подошел ближе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еще не знаешь, но дело дома маркиза Цзинъяна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Ань Шаохуа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быстро, — Гао Синьли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началась примерно десять лет назад. Тогда наследник маркиза Цзинъяна только что женился полгода назад, а в его заднем дворе уже разгорелся скандал с актрисой, который закончился смертью. Умершая звалась Ши Юйхун, ей было всего пятнадцать лет, и согласно материалам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Синьли, обмакнув палец в воду, написал на столе: «Одна жизнь — две смерти», «Яд». Обменявшись взглядом с Ань Шаохуа, он стер написанное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Ши Юйхун была главной актрисой труппы Ши. Возможно, ты не слышал о труппе Ши, но о Ши Буянь ты должен был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Ши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вы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бросила 1 «гранату».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бросила 1 «гранату».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празднование дня рождения с выступлениями артистов часто длилось не один день, а минимум три-пять дней, а иногда, согласно записям, с конца династии Цин до оккупации Пекина, в богатых домах и усадьбах устраивались праздники с выступлениями театральных трупп, которые могли длиться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выбрал компромиссный вариант: в Великой Ю праздники длились около десяти дней. В любом случае, это не связано с делом, поэтому подробно описывать не буду. Гао Синьли, чтобы убедиться, что он сможет услышать выступление второго сына Гу, должен был уточнить у Ань Шаохуа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Гао Синьли и Ань Шаохуа — это попытка Ань Шаохуа выведать информацию, а Гао Синьли ставит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как второй сын Гу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ты придешь, я скажу ему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вина из Терема Восьми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Чего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умершая тогда Ши Юйхун действительно была племянницей Ши Буяня. Она умерла в молодости, в пятнадцать лет, и хотя была знаменитой актрисой, по сути, это дело было всего лишь историей о актрисе. Единственное, что могло привлечь внимание, — это «одна жизнь — две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можно было легко догадаться. Подумай, кто такой наследник маркиза Цзинъяна? Первый повеса Столицы Юнъань. Его репутация заключалась не только в любвеобильности, но и в хорошем вкусе и умении добиваться своего. Если Ши Юйхун, юная девушка, попалась ему на глаза, ей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наследника маркиза Цзинъяна была из семьи Чжэн, одной из пяти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семьи Чжэн редко занимали высокие посты, но среди них было много ученых и философов. Во всей Великой Ю в каждом известном учебном заведении были преподаватели из семьи Чжэн, их ученики были повсюду. В правительстве, будь то чиновники, сдавшие экзамены, или назначенные по протекции, все так или иначе были связаны с семьей Чжэн. Девушки из семьи Чжэн также выходили замуж за достойных мужчин. Если говорить о родственных связях семьи Чжэн, то они были самыми обширными среди пяти знатных семей. Старшая дочь главы семьи Чжэн была императрицей-преемницей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Гао Синьли снова начал подмигивать. Ань Шаохуа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обычной семье жена наследника маркиза Цзинъяна должна была бы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сделал жест в сторону императорского дворца, обменявшись взглядом с Гао Синьли,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у жены наследника маркиза Цзинъяна есть еще один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Шаохуа действительно не знает, Гао Синьли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нынешний управляющий Управы Цзинчжао,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господине Ци, он также участвовал в том деле. Это было не самое значительное дело, и все прошло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