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стеклянную дверь, Сюй Цзяннин вошел в офис помощников и административного персонала. Пройдя дальше, он открыл деревянную дверь, ведущую в кабинет генерального директора. Внутри было темно, свет из окна был заблокирован жалюзи, и можно было лишь разглядеть очертания мебели. Незнакомый человек мог бы споткнуться, но Сюй Цзяннин знал помещение достаточно хорошо, поэтому, осторожно ступая, он обошел зону с диванами, поставил пакет на стол и так же тихо вышел, наконец выдохнув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диване в кабинете сидел человек, который молча открыл глаза и наблюдал за всеми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свое дело, Сюй Цзяннин не пошел в зону отдыха, а вернулся в отдел продаж, где сел за стол, опустил голову на руки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Цинь Чэнем год, но за это время так и не смог понять его. Хотя большая часть времени Цинь Чэнь проводил в командировках, главной причиной было то, что его эмоции были слишком глубоко спрятаны. А Сюй Цзяннин в то время был слишком наивен и неопытен, чтобы разгадать его. Это была неподходящая встреча в неподходящее время. Даже когда он признался в своих чувствах, это принесло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Цзяннин спрашивал себя, почему он влюбился именно в Цинь Чэня? Почему не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не спрашивают разрешения. Они приходят, и ты не можешь их остановить. Нет причин, нет объяснений. Ты просто любишь, хочешь видеть этого человека, постоянно думаешь о нем, желаешь ему счастья и радости. Просто находиться рядом с ним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потер голову, уткнувшись в руки,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что-то для Цинь Чэня, он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рабочее время, Лю Сюй вернулся на свое место. Помощник генерального директора уволился месяц назад, и большая часть его обязанностей была передана администратору сестре Чу. Но сегодня она взяла выходной, поэтому Лю Сюй провел утро за своим столом, открывая компьютер и бесцельно листая файлы. У каждого сотрудника был свой аккаунт и пароль, и на компьютере, кроме базовых программ и корпоративных документов, ничего не было. Лю Сюй скучал, и директор Цинь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Чэнь вызвал его к себе, Лю Сюй быстро поправил одежду, постучал в дверь и уверенно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сидел в кресле, лицом к компьютеру, занятый чем-то важным. Он не сразу ответил, и Лю Сюй, нервничая, начал оглядываться по сторонам. Цинь Чэнь, наконец, поднял на него взгляд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администратор вернется, она объяснит тебе твои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быстро кивнул, и в этот момент его взгляд упал на пакет на столе. Но он тут же отвел глаза и продолжил слушать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с легкой теплотой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кто пришел в этом наборе, уже познакомились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Хотя мы пришли в один день, но познакомились только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молчал, и тишина в комнате начала давить на Лю Сюя. Он непроизвольно поправил воротник, чтобы выглядеть более представительно, и, сглотнув,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и Ли На, остальные только что закончили университет. Хотя они новички, но я думаю, они довольно способные...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согласился, но и не возразил.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усердно.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Цинь,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Чэнь больше ничего не хочет сказать, он вышел из кабинета и, выйдя, провел рукой по лицу, с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директор совсем не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Сюя Цинь Чэнь действительно был несимпатичным. Ему нравились энергичные, амбициозные руководители, или те, кто был строг и компетентен. Но Цинь Чэнь был слишком спокойным, что вызывало у Лю Сюя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Сюй вышел, Цинь Чэнь достал из пакета фрукты, аккуратно уложенные и источающие естественный аромат. Он взглянул на них и, не моргнув глазом,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представлял, как Цинь Чэнь увидит фрукты: будет ли он рад, заинтересуется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в обед он медленно ел фастфуд, Сюй Цзяннин сначала думал, что Цинь Чэню всё равно. Но позже, внимательно наблюдая, он понял, что Цинь Чэнь не любил мясо и жирную пищу. Он ел, но это не означало, что ему нравилось. Он предпочитал овощи, легкие блюда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не было, он не настаивал, но его предпочтения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его кожа была более гладкой, чем у других мужчин, выглядел он моложе своих лет, и его лицо всегда было свежим, без следов усталости или жирного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Цзяннин некоторое время провел с ним, его привычки в еде начали меняться. Когда он перешел в другую компанию, коллеги иногда шутили, что он стал травоядным, и спрашивали, какая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какая это жизнь? Но почему-то именно такая жизнь приносила ему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продолжал изучать документы, а Ван Нань был занят, и иногда слышался голос сестры Дань, которая его ругала. Остальные сотрудники приходили и уходили, не обращая на Сюй Цзяннина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настало время уходить, Ван Нань, глядя на Сюй Цзяннина, который собирался уйти вовремя,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задержаться. Я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которая собиралась уходить вместе с Ван Нанем,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тебе нужно задерживаться? Почему Сюй Цзяннин может уйти,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Нань, глядя на компьютер,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Кто-то работает до седьмого пота, а кто-то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знал, почему Ван Нань задерживался. В отделе продаж редко приходилось засиживаться в офисе. Большинство сотрудников работали допоздна на встречах с клиентами или за ужинами, ведь для них продажи были важнее всего. В офисе же они занимались в основном бумажной работой. Ван Нань в первый же день неверно понял задание сестры Дань: он уничтожил документы, которые нужно было скопировать, и скопировал те, которые нужно было уничтожить. Теперь ему приходилось восстанавливать уничтоженные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катастрофа, и сестра Дань только отчитала его, велев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документы, которые можно было восстановить. Если бы это были контракты, Ван Наню пришлось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наблюдая, как Ван Нань печатает,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может, мы останемся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подумал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взять домой и напечатать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нельзя было выносить из офиса. Это было одним из основных правил, особенно для важных файлов. Им, новичкам, это было строго запрещено. Сюй Цзяннин, слегка прикрыв глаза,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Нань, очевидно, знал это,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Ван Наня и ушли. Лю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 тоже задерживается. Чжан Лян, этот счастливчик, сегодня только пришел, а уже пошел с их менеджером на вечеринку. У них сегодня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