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тут же сложила руки в почтительном жесте перед приближавшимся стариком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Лян Цзинь приветствует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была потрясена. Хотя она и предполагала, что старик занимает высокое положение в секте, она не думала, что это может быть один из предков-основателей Секты Линъюнь. Теперь, когда Лян Цзинь поклонилась, она не успела подумать, как Лян Цзинь узнала его личность, и поспешно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Му Тун приветствует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появилось выражение удивления. Он широко распахнул глаза, глядя на Лян Цзинь, затем с интересом погладил свою седую бороду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Линъюнь, кроме нескольких высших руководителей, его мало кто видел, и ни один молодой ученик не был так проницателен, как Лян Цзинь. Видя, что она обладает лишь культивацией третьего уровня закалки ци, но смогла сразу назвать его статус, он не мог не испытать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склонившись,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только что видела, что старейшина обладает выдающимся мастерством лёгкости, ступая по Цепи Переправы Душ, как по ровной земле. Думаю, только старейшина этапа Золотого Ядра может обладать таким искусством и божественным уровнем мастерства. Однако я не знаю, какой именно вы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Цзинь пришлись старцу по душе. Он радостно принял умеренную похвалу от Лян Цзинь и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умеет говорить. Я — Цинъюньцзы.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сделала вид, что осознала, и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старейшина Цинъюньцзы!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Цинъюньцзы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маленьким ученикам, не нужно столько церемоний. Полагаю, вы направляетесь через Утёс Ушэн в зал внешней секты для регистрации.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руку, схватил Лян Цзинь и Му Тун, слегка коснулся носком земли и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как пейзаж перед глазами резко изменился, а в ушах раздался короткий вскрик Му Тун, сопровождаемый свистом ветра. Через несколько дыханий Цинъюньцзы опустил их вниз, и они оказались на другой стороне Утёса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важные дела, поэтому я не буду с вами долго разговаривать, 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Цинъюньцзы, переправив Лян Цзинь и Му Тун через Утёс Ушэн,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внезапно позвала его. Цинъюньцзы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приоткрыла рот. Она хотела сказать ему, что поездка опасна. Но когда слова уже были на губах, она вдруг осознала, что у неё нет никакого права и статуса, чтобы предупреждать Цинъюньцзы.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Неосторожное слово могло обернуться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перефразировала: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провожает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Цинъюньцзы кивнул и в мгновение ока исчез в тумане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Цинъюньцзы Лян Цзинь молча смотрела на то место, где он исчез, и вдруг почувствовала тяжесть на сердце. Некоторые вещи, даже если прожить жизнь заново, всё равно невозможно изменить. Этот уход Цинъюньцзы, возможно,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всё сводилось к тому, что её силы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 удивлением посмотрела на Лян Цзинь, не понимая, почему её настроение вдруг ухудшилось, и она даже уставилась в сторону, куда ушёл старейшина,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тронула плечо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очнулась, глубоко вдохнула, спрятала сожаления и печаль в глубине сердца, затем повернулась к Му Тун и с чувством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не знаю, когда я смогу достичь такого уровня мастерства, как 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услышав это, поняла, что Лян Цзинь задумалась из-за зависти к мастерству Цинъюньцзы, и не усомнилась в этом.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Лян всегда была умной и талантливой, а также очень усердно тренировалась. Уверена, однажды ты достигнешь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на слова Му Тун и больше не продолжила эту тему, 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Утёсом Ушэн, спустившись вниз, мы попадём в зал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Тун также появилась улыбка, полная ожиданий и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семи вершин Линъюнь, Чиюнь, Чэнъюнь и Хуанъюнь принадлежали внешней секте. В течение нескольких лет новых учеников внешней секты селили за Пиком Чиюнь, у Озера Чиюнь. Внешняя секта отличалась от Поместья Тинцзянь. Во внешней секте, за исключением Пика Хуанъюнь, который соседствовал с внутренней сектой и был местом тренировок старейшин, все остальные территории были доступны для тренировок учеников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заключался в поглощении духовной энергии неба и земли, чтобы питать меридианы, укреплять тело и продлевать жизнь. Поэтому духовная энергия между небом и землёй была самым важным ресурсом, за который ученики внешней секты постоянно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внешней секты все места с обильной духовной энергией уже были заняты старшими учениками, которые тренировались там несколько лет. Новые ученики, если осмелятся войти в их тренировочные зоны, могут быть изгнаны старшими учениками, а в серьёзных случаях — покалечены.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всегда сопровождается бесконечной борьбой, поэтому старейшины секты молчаливо поощряли свободную борьбу учеников за тренировочные места, пока дело не доходило до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внешней секты не имели никакой опоры. Даже Му Тун, которая была самой сильной среди них, не значилась во внешней секте. Все ученики ниже пятого уровня закалки ци были распределены вокруг Озера Чиюнь, а чем выше был уровень ученика, тем ближе он находился к центру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в секте Лян Цзинь и Му Тун нашли тихое уединённое ущелье вокруг Озера Чиюнь, где каждая нашла себе пещеру, немного прибралась и поселилась.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Цзинь и Му Тун договорились вместе отправиться на вершину Пика Хуанъюнь, в Библиотечную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официальные ученики имели право один раз войти в библиотеку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хранились различные методики и секреты, накопленные за тысячелетия существования Секты Линъюнь, охватывающие области меча, ладони, сабли, палки, кулака, лёгкого движения и многое другое, с очень широким охватом.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состояла из семи этажей. Чем выше этаж, тем более редкими и качественными были методики. Однако ученики вроде Му Тун и Лян Цзинь, только что поступившие во внешнюю секту, могли войти только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Му Тун полна ожиданий. Она давно слышала о библиотеке и мечтала попасть туда. Теперь, став ученицей внешней секты, она не хотела медлить и сразу позвала Лян Цзинь, чтобы вместе отправиться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библиотеку сидел старик. Проверив жетоны Лян Цзинь и Му Тун,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войти на первый этаж и взять по одному свитку методики.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поблагодарили старика и вошли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переступив порог, Му Тун была поражена огромным количеством книжных полок. На мгновение она застыла, а затем сердце её наполнилось радостью, и она потянула Лян Цзинь к ближайшим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копья Сливового цвета, Искусство меча Чистого ветра, Искусство сабли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была ослеплена разнообразием и не знала, какую методику выбрать. Она тренировалась до сих пор, но ещё не определила направление своего развития, поэтому не могла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восторга Му Тун и её энтузиазма к методикам, Лян Цзинь была гораздо спокойнее. Войдя в библиотеку, она не бросилась сразу к полкам выбирать свитки, а осмотрелась, сравнив нынешнюю библиотеку с той, что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зала были и другие ученики, выбирающие методики, но, несмотря на присутствие более десяти человек, зал казался просторным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увидев, что Лян Цзинь не спешит выбирать методику,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Лян, ты уже решила, какого типа методику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это, равнодушно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выбрать искусство лёгкого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опыт прошлой жизни и знала, что методики боя для уровня закалки ци не могут раскрыть свой полный потенциал. К тому же, свитки на первом этаже библиотеки были весьма низкого качества. Вместо того чтобы тратить время на тренировку слабых и некачественных методик, лучше освоить искусство лёгкого движения. В боях на одном уровне мастерство перемещения часто решает исход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Лян Цзинь было множество высокоуровневых методик лёгкого движения, но её текущий уровень культивации был слишком низок для их изучения. Именно поэтому она сегодня пришла в библиотеку с Му Тун, чтобы выбрать методику.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на первом этаже библиотеки была методика под названием «Шаг по облакам», подходящая для учеников этапа закалки ци и довольно хорошего качества. Сегодня её целью был именно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поняла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сестрица Лян всё обдумала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Лян Цзинь и затем отделилась, чтобы самостоятельно искать подходящую методику.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