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талант Лян Цзинь, несомненно, не уступает тем, кто находится на площадке, а возможно, даже превосходит их. Шанс попасть даже на четвертый уровень у неё определённо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Лян Цзинь и Му Тун их сразу же узнали, и вдруг из толпы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Му Тун, вступившая во Внешнюю секту менее двух лет назад, уже достигла шестого уровня закалки ци. Такой талант, если и не уникален, то, вероятно, встречается крайне редко. Я полагаю, что у неё также есть все шансы попасть на третий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эти слова, закивали согласие, после чего другой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Лян Цзинь смогла победить культиватора седьмого уровня, находясь на пятом уровне закалки ци. Такая устрашающая боевая мощь! Но как насчет её таланта к тренировкам?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умолк, как внезапно раздался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ученики пятого и шестого уровней закалки ци могут сравниваться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и из задних рядов вышли двое учеников — мужчина и женщина. Говорившая была именно 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Дань! Ци Цзыхэ!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выкрикнул их имена. Услышав эти имена, ученики, обсуждавшие девушек, вздрогнули и поспешно опустили головы, не смея больше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сохраняла спокойствие и лишь когда девушка заговорила, слегка повернула голову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Дань, восемнадцатилетняя ученица девятого уровня закалки ци, обладала выдающимся талантом. А стоявший рядом с ней ученик Ци Цзыхэ, её ровесник, уже достиг великого совершенства на этапе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людям требовалось пять лет, чтобы достичь великого совершенства в закалке ци, и это считалось высоким показателем таланта. Такие ученики были желанны в любой секте, а в малых объединениях могли даже стать личными учениками старейшин или лидеров, что сулило безграничное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Дань в восемнадцать лет достигла девятого уровня закалки ци, а Ци Цзыхэ в том же возрасте уже обладал великой полнотой ци. Их таланты были поистине ослепительны, они были редкими жемчужинами даже среди десяти тысяч. Именно поэтому, когда ученики секты давали Лян Цзинь и Му Тун столь высокую оценку, Чжоу Дань выглядела откровенно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полное право на высокомерие. Все присутствующие ученики Внешней секты могли только поддакивать её словам, и никто не осмеливался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неё, Ци Цзыхэ был гораздо молчаливее и не высказывался. Когда Чжоу Дань закончила говорить и повернулась, чтобы уйти, его взгляд скользнул по Лян Цзинь и Му Тун, после чего он кивнул им и удалился вместе с Чжоу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Чжоу Дань и Ци Цзыхэ окружающие больше не смели обсуждать их, все смолкли. Лян Цзинь посмотрела вслед уходящим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довольно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подобную оценку от Лян Цзинь, Му Тун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замечаешь, что отношения между Ци Цзыхэ и Чжоу Дань довольно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подмигнула, нарочно загадывая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внимательно вспомнила произошедшее и, хоть и почувствовала что-то странное, не смогла понять, в чём дело. Она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мучай меня загадками, скажи прямо,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улыбнулась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 ведут себя ученики девятого уровня закалки ци и ученики, достигшие великого совершенства? Кто из них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Тун вдруг все поняла. Хотя прошло совсем немного времени и Чжоу Дань с Ци Цзыхэ не проявляли ничего явного, при внимательном наблюдении можно было заметить, что Ци Цзыхэ всегда отставал от Чжоу Дань на полшага. Это была позиция, где Чжоу Дань была главной, а Ци Цзыхэ — ведомым!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Дань — госпожа, а Ци Цзыхэ —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с ошеломляющим талантом и безграничным потенциалом, достигший великого совершенства в закалке ци, неизменно признавал госпожой девятиуровневую девушку. Более того, оба они обладали выдающимся талантом к практике, что говорило о том, что статус этой девушки был отнюдь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в Секте Линъюнь не знал, кем на самом деле является Чжоу Дань. Лян Цзинь благодаря воспоминаниям прошлой жизни имела некоторые догадки, но её это не интересовало. Пока Чжоу Дань и Ци Цзыхэ не будут чинить ей препятствия и не перейдут черту, ей всё равно,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задумалась, но больше не задавала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времени, равного сгоранию одной палочки благовоний, когда вдруг открылись ворота главного зала. Ученики на площади тут же умолкли и повернули головы, не отрывая взгляда от Лин Цанхая, вышедшего из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мечей Линъюнь скоро откроется,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отступил, и за ним вышли двое старцев с белыми как снег волосами и бородами. Они развернули огромный свиток шириной в два чжана, растянув его по обе стороны от главного зала. Поверхность свитка была чисто-белой.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Ось разграничения. За ней находится путь в Павильон мечей Линъюнь. Когда Павильон мечей откроется, скрытые на свитке руны загорятся, и вы сможете пройти через него в Павильон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Цанхая раздался вовремя, развеивая сомнения учеников по поводу странного свитка. Едва он умолк, как на пустом свитке слева направо вспыхнули пять золотистых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руны были туманными и загадочными, далеко за пределами понимания учеников Внешней секты. Лин Цанхай, увидев, что момент настал,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вы можете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Дань и Ци Цзыхэ первыми подошли к свитку и приложили ладони к золотым рунам. В следующее мгновение их тела исчезли бесследно. Несколько учеников Внешней секты, имевших шанс войти на третий уровень Павильона мечей, также подошли и исчезли тем же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Внешней секты, охваченные возбуждением, толпой бросились к огромному свитку. Лян Цзинь и Му Тун переглянулись, кивнули друг другу и также подошли к свитку.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 — и все исчезли на месте. Лян Цзинь почувствовала головокружение, перед глазами всё потемнело, дыхание спёрло. Когда она пришла в себя, картина перед ней изменилась: она оказалась в мире, отделенном как от Внутренней, так и от Внешней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Внешней секты, перед главным залом, Лин Цанхай стоял, сложив руки за спиной, и смотрел на огромную Ось разграничения, о чем-то задумавшись. Третий старейшина, стоявший рядом, также смотрел на свиток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сможет ли на этот раз какой-нибудь ученик получить наследие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Цанхай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наследие предков находится на пятом уровне Павильона мечей Линъюнь. Однако наша секта пришла в упадок, и даже на четвертый уровень за последние двести лет никто не смог войти. Когда предки оставили Павильон мечей, они, вероятно, не ожидали, что через несколько сотен лет их потомки станут такими!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хранил молчание, больше ничего не добавляя, и лишь перевел взгляд на Ось разграничения, пристально вглядываясь в пять рун. После того как все ученики вошли в Павильон мечей, четыре из пяти рун на Оси разграничения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рун на Оси разграничения соответствовали пяти уровням Павильона мечей. Первая руна символизировала первый уровень, и так как там были люди, она всегда горела. Стоило ученикам войти на второй уровень, как загоралась вторая 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Яркость рун зависела от количества учеников, находящихся на соответствующем уровне. Чем больше было людей, тем ярче горела 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 Цанхай, смотревший на Ось разграничения, вздрогнул. Он поднял голову и с удивлением посмотрел на фигуру в белом, появившуюся на площади. В его взгляде сверкнула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была одета в белоснежное даосское платье, на воротнике которого были вышиты узоры из бамбуковых листьев и облаков. На поясе из лазурной ткани красовалась круглая красная яшма. Волосы были собраны в простой пучок и перевязаны лентой, белые рукава безветренно колыхались. Лицо её было столь прекрасно, что казалось, будто это сошедший с небес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Лин Цанхая таились неудержимая дрожь и фанатизм. Он молчал, пока Чэнь Юй не подошла ближе, и лишь тогда глубоко вдохнул, стараясь придать своему лицу более доброе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Племянница, что привело тебя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была ученицей Лин Цанцюна, а так как Лин Цанхай приходился тому родным братом, он должен был называть её племянницей.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поклонилась Лин Цанхаю как младшая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 приветствует дядю. Я пришла сюда сегодня из-за моей ученицы Лян Цзинь. Она еще молода, и это путешествие в Павильон мечей Линъюнь может быть для нее непростым. Поскольку они еще не вернулись, я подожду здесь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заботишься о своей ученице.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 Цанхая имели скрытый смысл, но Чэнь Юй решила сделать вид, что не понимает этого. Она просто кивнула в ответ и отошла на другую сторону площади, чтобы в тишине дождаться возвращения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http://bllate.org/book/16682/1530920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