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Цин-гэр не вмешается, сегодня мы опозоримся, — Чжэцзы сжал руку Лю Яоцина, не говоря ему, что делать, а просто поддерживая его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руку Чжэцзы-гэ, Лю Яоцин прямо вошел в главную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с лицом, покрасневшим от вина, весело слушал, что говорили другие старики. Увидев Лю Яоцина,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почему ты не пошел смотреть на дом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старейшины семьи Лю и друзья из других семей. Они с завистью смотрели на старика Лю, у которого был такой способный внук, что было большой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другим старикам, Лю Яоцин подошел к старику Лю и шепотом сказал ему несколько слов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старика Лю замерла, он поспешно извинился и вышел с Лю Яоцином из комнаты. Его лицо стало тревожным: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на пиршество не хватит, — Лю Яоцин спокойно сказал. — Продукты закупал дядя, верно? Мы знаем, сколько гостей придет. Сейчас еды не хватит даже для гостей со стороны Лю, не говоря уже о родственниках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старший? Позови его сюда! — Сказав это, старик Лю повернулся к Лю Яоцину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знает, что у тебя каждый день много еды. Может, поделишься немного? Сегодня важный день для Чжун-гэ и для семьи Лю. Мы не можем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посмотрев на старика Лю, Лю Яоцин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 закупает еду на каждый день, ровно столько, сколько нужно рабочим. Вряд ли сможет поделиться. Дядя, наверное, пьет в комнате, позови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Цюаньфу вышел, старик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еды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хватит? — Лю Цюаньфу заморгал, увидев Лю Яоцина, и нагло сказал. — Пусть Цин-гэр поможет, напишем еще одну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 столько еды, — Лю Яоцин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строился дом, каждый день на обед готовили еду, а зелень закупали в деревне. Если сейчас все забрать, чем кормить столько ртов на горе? К тому же это, по сути, имущество Чжэцзы-гэ, и Лю Яоцин не хотел отдавать его старику Лю, даже за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молчал. Он дал Лю Цюаньфу достаточно денег на пиршество, и при подсчете всегда оставляли запас на одну-две стола на случай, если придут неожиданные гости. Сейчас еды не хватало почти наполовину, и это явно не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попросил дядю и Чжэн-гэ, Мин-гэ привезти картофель и помидоры, больше двадцати цзиней, бамбуковую трубку с томатным соусом и около десяти пачек лепешек, — Лю Яоцин говорил и, увидев, что Чжэн-гэ выходит из комнаты,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Цюаньфу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Чжэн-гэ колебался, а Лю Яоцин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доме проблема, иди сюда! Иначе свадьба Чжун-гэ может не состояться!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Чжэн-гэ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скажи мне, в тот день дядя привез все, что я положил на тележку? — Лю Яоцин строго спросил, его голос был тверд. — Я хочу правду. Сейчас в доме не хватает еды, это серьезно!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Лю Цюаньфу и старика Лю, Чжэн-гэ все еще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решим проблему с едой, — Старик Лю догадывался, что произошло, и не хотел смущать людей. — Moreover, we really need to solve it now.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все выясним, — Лю Яоцин не позволил старику Лю уклониться. Они уже разделили имущество, и хотя третьему дому досталось немного, Лю Яоцин не хотел ничего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Лю Яоцина Чжэн-гэ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отец велел мне и Мин-гэ отвезти тележку к дому Хромого Лая. Он перенес большую часть вещей в его дом, забрал и томатный соус…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и мяса, закупленных для кухни, тоже не хватало наполовину. Очевидно, Лю Цюаньфу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тебе все равно, но другим еще нужно лицо, — Лю Яоцин указал на Чжэн-гэ. — Чжэн-гэ и Мин-гэ скоро будут жениться. Если ты так поступишь, кто еще захочет иметь дело с семьей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можно все исправить, — Лю Цюаньфу сказал и взглянул на старика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не буду помогать. Почему я должен исправлять ошибки дяди? — Лю Яоцин улыбнулся. — И не думай, что мой отец поможет. У него нет денег, а приданое моей матери тоже под моим контролем. Думаю… если сегодня забить свинью, можно приготовить больше мясных блюд и восполнить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Яоцин позвал Чжэн-гэ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и Лю Цюаньфу молчали, не следуя за ними. Лю Яоцин оглянулся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Чжэн-гэ, ты уже взрослый, не позволяй отцу дурить. Посмотри, что он сделал. Если все испортится, не только вся семья опозорится, но и ты не сможешь жениться на хорошей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думал, — Чжэн-гэ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подумай. Ты знаешь, где отец прячет украденные деньги? Потратил ли он их? — Лю Яоцин задумался, не стоит ли обыскать дом дяди. Сегодня нужно было закончить это дело, иначе старик Лю снова все замнет, и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Чжэн-гэ покачал головой. Он никогда не видел денег, которые держал Лю Цюаньфу.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Чжэн-гэ, иди к Хромому Лаю, спроси, продал ли он вещи, которые отец перенес. Если не продал, пусть ждет, я позже отправлю людей забрать. Если продал, спроси, дал ли он деньги отцу. Если не дал, принеси их мне, — Лю Яоцин подробно объяснил, а также напомнил Чжэн-гэ о серьезности ситуации,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Чжэн-гэ все еще был в замешательстве, он начал понимать, что Лю Яоцин гораздо лучше его отца, и быстро побежал выполнять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дом дяди была открыта, внутри стояло несколько столов для пиршества. Лю Яоцин и Чжэцзы-гэ зашли, осмотрелись, но ничего не нашли, и с разочарованием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нахмурился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Цин-гэ есть деньги и еда, почему он не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Старик Лю вздохнул, глядя на сына, которого любил с детства. Его сердце было переполнено смешанными чувствами. — Готовьтесь, на заднем дворе никого нет, тихо забивайте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свинью забивают за день до свадьбы, чтобы было время приготовить мясо, и на следующий день все было проще. Если семья Лю зарежет свинью сейчас, люди спросят, почему, и старик Лю не сможет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 Если мы вырастим эту свинью до Нового года, сколько денег заработаем! — Лю Цюаньфу сразу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сына, который был уверен в своей правоте, старик Лю снова вздохнул. Он хотел позвать Лю Цюаньцзиня на помощь, но увидел, что Лю Яоцин и Чжэцзы, держась за руки, подошли и встали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решил забить свинью? — спросил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Старик Лю кивнул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идите в дом, я помогу. Ведь сегодня мы не хотим опозорить семью Лю, — Лю Яоцин улыбнулся и повернулся к Чжэцзы-гэ. — Чжэцзы-гэ, отведи дядю на задний двор, а я погоню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дом, взял старую миску с заранее приготовленным соком большой жгучей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свинарником была маленькая дверь, ведущая на задний двор. Там пахло навозом, и никто не подходил близко, да и свинья была неинтересна. Лю Яоцин так и выгнал свинью на задний двор. Лю Цюаньфу сидел на земле, расстроенный. Он, конечно, не хотел идти, но руки Чжэцзы были словно железные клещи, и он действительно был вынужден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подходящий камень, Чжэцзы оглушил свинью, затем перерезал ей горло, и кровь потекла в подставленную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присел перед Лю Цюаньфу с миской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у тебя есть полчаса, чтобы разделать свинью, иначе я заставлю тебя выпить сок большой жгучей травы, а Чжэцзы сломает тебе ногу.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позову отца или дедушку. Сейчас я хочу сломать тебе ногу. Какую предпочитаешь, левую или правую? Не волнуйся, Чжэцзы часто ходит на охоту, он не только сильный, но и меткий. Даже с диким кабаном справится…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