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Старик Лю непрерывно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 мрачным лицом тщательно убрала свиные потроха и голову, не позволяя никому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сидел рядом, чистил зубы, живот его был полон. Он уже женил сына, поел свинины, и теперь думал о том, чтобы пойти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Лю еще не понял, что Лю Цюаньцзинь и Ли-ши отсутствуют, и, как бы он ни вздыхал, как бы ни был расстроен,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взял половину помидоров и картофеля, которые я принес, и отнес их в дом Хромого Лая. Вот деньги, — Лю Яоцин достал из кармана связку медяков. — Дядя не успел их забрать, я попросил Чжэн-гэ сначала их взять. Эти деньги должны быть учтены в долговой расписке. Дедушка, ты сейчас вернешь часть долга, отдашь мне эти деньги или заберешь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резко выпрямился, открыл рот, чтобы что-то сказать, но, увидев мрачное лицо Старика Лю,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Старик Лю постучал трубкой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поискать, у кого есть поросята, и купить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запомнил, — Лю Яоцин положил медяки на стол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не был в горах, и, беспокоясь о делах, поспешил туда, пока еще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 был уже готов, и можно было увидеть очертания дома и двора. Лю Яоцин заметил, что работа продвигается быстро, и стал рассчитывать, когда можно будет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все, он нашел Лю Цюаньцзиня и велел ему не возвращаться домой на ужин, а поесть в доме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кивнул. Он был человеком без инициативы, Старик Лю его ничему не учил, и он был как деревяшка, упрямый и прямолинейный. Дома он воспитывал Лю Яоцина по методу Старика Лю, но с ним было легко справиться: если его занять работой, он не будет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не собирался менять Лю Цюаньцзиня. Человек прожил десятки лет, и несколько слов не изменят его характер. Характер — это инерция, и Лю Яоцин, как и раньше, вел себя в семье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Чжэцзы, Лю Яоцин сначала посмотрел на сегодняшние лепешки, подсчитал их количество, а затем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ужина, он увидел, как Третий дядя Цинь вернулся с улицы,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пригласил вас на ужин,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Третий дядя Цинь весело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просто соблюдал вежливость, чтобы не показать, что он не уважает старших в семье Чжэцзы. Их отношения с Чжэцзы были настолько близкими, что не требовали формальностей, но, учитывая, что здесь каждый день работало много людей, нужно было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пришел забрать лепешки и принес с собой много еды, что избавило Лю Яоцина от необходимости покупать продукты. В хорошем настроении он дал ему несколько помидоров, которые оставил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помидоры долго не хранятся, и их нужно было съесть как можно скорее, так что Лю Яоцин был рад сделать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лепешками в уездном городе идет хорошо, — сказал торговец, который сегодня помог доставить часть лепешек в уездный город,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уездном городе открылась лавка с лепешками, она быстро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цена была низкой, и каждый мог позволить себе купить одну или две лепешки за несколько медяков. Во-вторых, жареные листья овощей на свином жире были невероятно ароматными, и их запах притягивал людей. В-третьих, лепешки было удобно есть, их можно было купить и унести с собой, и они были вкусными как в холодном, так и в горячем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продавцы дров, даже те, у кого не было много денег, охотно покупали лепешки, чтобы побаловать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лепешки стали известны, и бизнес процветал. Бабушка и ее семья зарабатывали деньги, а жители уездного города считали лепешки выгодными и охотно их покупали. Все оставались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торговца, Лю Яоцин открыл письмо, когда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читать, но не писать, так что прочесть письмо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через своих дальних родственников смогла узнать кое-что. Оказалось, что один из ее дальних родственников, услышав о вкусных лепешках в уездном городе, специально приехал их купить и завел разговор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родственник жил недалеко от уездного города и окружного центра, был местным богачом и как раз знал происхождение уездного начальника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был из боковой ветви большого клана Ду, и по его статусу он никак не мог быть просто уездным начальником, да еще и столько лет. Но Ду именно так и поступил, скрыв свое происхождение, и даже уездный чиновник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Лю Яоцин долго размышлял, чувствуя, что уездный начальник Ду не так прост, и, возможно, у него есть свои цели, но он не мог понять, как это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посмотри, это яйцо скоро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подошел и осторожно постучал по яйцу, привязанному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мог понять и поделился своими мыслями с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дело ни было, если оно нас не касается, то и ладно, — Чжэцзы говорил с уверенностью. — Я уже поколотил тех солдат, теперь они работают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тоже успокоился и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всегда было теплым, значит, оно точно вылупится, только неизвестно, когда. Глядя на странное яйцо, Лю Яоцин с любопытством ждал, какая птица из него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я буду его высиживать?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кого увидит птенец после вылупления, будет считать своим родителем, и Лю Яоцин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не возражал, и в тот же вечер Лю Яоцин взял яйцо домой, положил его на грудь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яйцо само покатилось, оказавшись на груди Лю Яоцина, и в нем появилась маленькая трещина. Постепенно трещина расширялась, пока скорлупа не раскололась на две части, и маленький птенец, собрав последние силы, выполз из нее и прижался к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не поев дома, Лю Яоцин оделся, взял птенца и побежал в дом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солдат, которых Лю Яоцин поселил на своей земле, построили шалаш и добавили несколько досок, так что жить им было вполне комфортно. Семь-восемь крепких мужчин могли справиться с любым зверем, который появится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они в доме Чжэцзы, но Лю Яоцин вычитал стоимость еды из их заработной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статус отличался от деревенских жителей, Лю Яоцин относился ко всем одинаково, ведь никто не был выше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Кречет, — мужчина сразу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вышел из дома, увидел птенца в руках Лю Яоцина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кречет, также называется соколом. Очень свирепый, в будущем сможет защитить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птенец был покрыт пухом, сидел, свернувшись, в руках Лю Яоцина, и выглядел совсем не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настоящий хищник, и ему нужно было давать мелко нарезанное мясо, ничего другого он не ел. Лю Яоцин покормил его мясом, и птенец прижался к нему,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для яйца как раз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решил носить птенца с собой и дал ему имя — Мао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Мао Бай он бегал по горам, и это было не просто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слышал, что кречет — самый сильный из десятков тысяч орлов, гордый и осторожный, и его редко удается поймать. На этот раз ему удалось найти яйцо и случайно высидеть его, что можно назвать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строился быстро, и в день завершения крыши был большой праздник. Лю Яоцин приготовил лучший обед, накормил всех, а затем приступил к завершению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покрыли сухой травой, связанной в пучки, затем уложили ее на балки, сверху нанесли глину и положили серую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простым, без резьбы и украшений, но построен из качественного серого кирпича, с широким и глубоким фундаментом, а стены были выше обычных, что придавало ему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дома в горах появилась и жизнь, и через некоторое время Лю Яоцин планировал переехать туда, и тогда все станет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