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Дунжуй вышел, двое мужчин начали без разбора уничтожать всё, что попадалось под руку, не особо разбираясь.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утолив голод, Цзюнь Люй с виноватым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 о тех, кто сейчас снаружи,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можно скорее восстановиться. Все вопросы обсудим, когда вернётся наш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Аньюань сыграл свою роль до конца, вложив в это немало усилий. Сможет ли Цзюнь Лань разгадать его замысел — пока неизвестно. Даже если он поймёт истинное лицо Ван Аньюаня и реальное положение дел в провинции Ичжоу, какие меры он сможет предпринять? Цзян Юань и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всё, что произошло в Ичжоу, станет известно в столице Юйцзин, Ван Аньюань и все его подчинённые, большие и маленькие, будут уничтожены. И это не пустые слова — последствия затронут девять поколений их семей, и цена будет невероятно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Юань чувствовал такое беспокойство. На месте Ван Аньюаня он бы тоже отчаянно сопротивлялся, ведь пути назад уже не было. Однако Цзян Юань хорошо скрывал свои эмоции, в отличие от Цзюнь Люя, который, вместо того чтобы отдыхать, продолжал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пришло в голову Цзян Юаню, не могло не прийти в голову Цзюнь Люю. Первым шагом Ван Аньюаня и его людей было скрыть правду от Цзюнь Ланя. Если бы это удалось, все были бы счастливы. Но если бы они потерпели неудачу, у них был заготовлен второй план — втянуть Цзюнь Ланя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Ичжоу была слишком мутной, и в неё были втянуты многие. Хотя Ван Аньюань был наместником Ичжоу, Цзюнь Люй знал, что он, возможно, не был ключевой фигурой в этой группе. До Ван Аньюаня несколько предыдущих наместников Ичжоу были вызваны в столицу, и они естественным образом стали частью этого союза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свои интересы, они изо всех сил постараются втянуть Цзюнь Ланя. Только если императорский инспектор будет замешан в их делах, они смогут оправдаться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план провалится...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верил, что Ван Аньюань и его люди не предусмотрели этого. Тогда, вероятно, дело дойдёт до вооружённого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сильный дракон не сможет одолеть местную змею. Теперь же местная змея, борясь за выживание, сделает всё возможное,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прибыл сюда по императорскому указу для оказания помощи в бедствии, но он привёз с собой только личную охрану, а не войска. Если бы они столкнулись с ним, у них не было бы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Цзюнь Люя было измотано, и, лёжа на кровати, он не хотел больше двигаться. Но в его голове царил хаос, мысли приходили и уходили, не давая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Когда старший вернётся, у тебя не будет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 Юань хотя бы немного поспал, а Цзюнь Люй почти не сомкнул глаз. Увидев, как тот лежит с открытыми глазами, уставившись в полог кровати, Цзян Юань тихо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выйду, чтобы не мешать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Цзюнь Люй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 Подойди и полежи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рядом, ты уснёшь? Я и не знал, что обладаю такой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слова, он не пошёл к двери, а вместо этого повернулся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подвинулся к внутренней стороне кровати, указывая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смог сдержать смешка и, рассмеявшись, снял сапоги и лёг рядом с Цзюнь Люем, не раздеваясь: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малыш, теперь ты можешь спокойно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случилось с Цзюнь Люем, ведь раньше он никогда не был таким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знал, что чувство вины Цзюнь Люя усилилось после того, как он увидел реальное положение дел в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Люй мог утешать себя тем, что жертв землетрясения в Ичжоу было не так много, и его положение действительно не позволяло ему заранее предупредить о землетрясении. Поэтому он решил молчать. Кто бы мог подумать,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 Ичжоу было не таким простым, и это был типичный случай, когда человеческий фактор превосходил природное бедствие. Многие погибли не от самого землетрясения, а от последовавшего за ним голода и эпидемий. Об этом Цзюнь Люй раньше не знал, и теперь это вызывало у него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было знакомое сердцебиение и дыхание, и Цзюнь Люй почувствовал себя гораздо спокойнее. Он многозначительно посмотрел на Цзян Юаня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как маленький? Тебе нужно, чтобы кто-то был рядом и убаюкивал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не чувствуя сонливости, не мог лежать спокойно. Он повернулся на бок, слегка приподнялся и с любопытством и нежностью начал разглядывать спящее лицо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лицо, на Цзюнь Люе всё ещё оставалась детская наивность. Но когда он бодрствовал, его взгляд был слишком ясным и глубоким, что не свойственно ребёнку. Кроме того, он был довольно высоким, что легко заставляло забыть о его настоящем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спал, без взгляда и выражения лица, Цзюнь Люй выглядел как обычный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раньше никогда не видел, как спит Цзюнь Люй, и теперь, случайно увидев, он нашёл это довольно милым. Он осторожно протянул руку и слегка ткнул в слегка надутые щёки Цзюнь Люя. Убедившись, что тот не просыпается, он дотронулся до его носа 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всё ещё не просыпался, только тихо что-то пробормотал, вероятно, выражая недовольство тем, что Цзян Юань мешает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увлечённый игрой, не обращал внимания на слабые протесты Цзюнь Люя. Но как только он наклонился, Цзюнь Люй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задумался. Он и не собирался ничего делать, просто момент, когда Цзюнь Люй открыл глаза, был не самым удачным — их губы едва не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Юаня слышалась странная нотка сожаления, хотя он и сам не понимал, о чём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 сожалением открыл глаза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твоему удовольствию?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что, ребёнок? Тыкать ему в лицо, когда он пытается уснуть. Едва ли он смог бы заснуть, если бы не открыл глаза. Если бы он не проснулся, кто знает, что бы тот ещё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что было редкостью, запнулся. Как ему объяснить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понял, что ты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 невозмутимым лицом спросил, не зная, как реагировать на слова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замолчал, вероятно, размышляя, какую причину привести, чтобы Цзюнь Люй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Цзюнь Люй вдруг поднял руку, обнял его за шею и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опирался на одну руку, не ожидая такого,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пребывал в замешательстве, он почувствовал, как его губы коснулись чьих-то.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лёгкий, едва заметный поцелуй. Прежде чем Цзян Юань успел опомниться, Цзюнь Люй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шоке и наконец смог выдавить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проснулся, Цзян Юань бы уже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смотрел на него с открытым ртом, долго не находя слов. У него не было такого намерения,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Цзюнь Люя были такими мягкими, и поцелуй был приятным. У него возникло желание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Цзюнь Люй его неправильно понял, пусть так и будет. Ему не нужно будет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лица Цзян Юаня, Цзюнь Люй подумал, что, возможно, ошибся. Может, Цзян Юань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уже собирался объясниться, как вдруг Цзян Юань снова наклонился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отсутствия синхронности между ними, поцелуй получился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единственным сыном княжны Анькан. Неужели в его поместье не было красивых служанок, которые могли бы его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Цзян Юань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целовал, так что это нормально, что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удивился, но прежде чем он успел что-то сказать, Цзян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 Ты раньше кого-то целовал?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как мы до этого докатились?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спросил Цзюнь Люй, чувствуя, что не успевает за ходом мыслей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вдруг тоже растерялся. Как они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зная, что сказать. Через некоторое время Цзян 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