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Нин не понимал, что именно хочет Вэй И. Очевидно, простая беседа не была его целью, ведь это не соответствовало стилю Вэй И. Он не собирался угождать Вэй И, поэтому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князе Чаннин Чжэне? Ты знаешь о князе Чаннин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не понимал, к чему он клонит,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Не ходи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самых известных князя Чаннин в истории, как он мог не знать о них? Но что именно Цзи Нин имел в виду,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и ты, были отравлены «Судорожным ядом». Более того, причина отравления у них была та же — они пострадали вместо своих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«Судорожный яд» можно было вылечить, но последствия оставались. Однако, по сравнению с двумя князьями Чаннин, Вэй И действительно поступил слишком плохо. Он мог сделать многое, но не сделал ничего. Он не мог сделать многое, но именно это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не был глупцом, он быстро понял смысл слов Цзи Нина, и его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разозлённый и смущённый,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жажду смерти, зачем мне было это делать? После того как его отравили, императрица Шангуань даже не позволяла ему много читать, боясь, что это повредит его здоровью. Поэтому он целыми днями сидел во дворце, ничего не мог делать и чуть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поступил так, в истории о тебе бы не упомянули мимоходом, — с долей провокации сказал Цзи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И, вне себя от ярости, бросился на Цзи Нина, схватил его за горло, но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Вэй И дрожали так сильно, что он почти не мог сжать горло, и Цзи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напоминаю тебе, ведь знаю, что ты не сможешь это сделать. Я просто хочу сказать, что существует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твои слова бесполезны, я хочу, чтобы все потомки знали, что ты пошёл со мной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почему они должны жить? Они все должны пойти с ним, и Цзи Нин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И закончить фразу, как он внезапно хлынул кровью, залившей одежду Цзи Нина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пошатнулся и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замер, на его лице появилась лёгкая паника. Он понял ужасную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второго князя Вэй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старшего брата, кто посмеет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скоро умрёт, это Цзи Нин знал давно. В отличие от княжны Аньлэ, которая не могла смириться с этим и чувствовала несправедливость, Цзи Нин был спокоен и даже не тратил лишних мыслей на дела, связанные с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Нина Вэй И был уже как мёртвый, и уделять внимание такому человеку он считал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недооценил одно: Вэй И не хотел просто исчезнуть из поля зрения людей, он хотел оставить о себе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похитили и привезли в Восточный дворец, Цзи Нин постоянно думал, что именно задумал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он его убить? Но, судя по тому, как Вэй И выгнал всех и начал говорить с ним о чём-то странном, это было не похоже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телохранители Восточного дворца были искусны, а площадь перед Залом Юаньи была тёмной, Цзи Нин был уверен, что действия Вэй И не останутся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его убить, то сделал бы это быстро, а не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шансов, что кто-то найдёт их. После инцидента с молодым господином Сюэ на празднике императрицы Шангуань, терпение императора Шэнью к Вэй И иссякло, и он не отрёкся от него только ради сохранения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Нин не мог понять, зачем Вэй И привёл его сюда. Хотел ли он доказать свою невиновность? Какая же это была бы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слова Вэй И напомнили Цзи Нину: «…я хочу, чтобы все потомки знали, что ты пошёл со мной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которых Вэй И «любил» и причинял им вред, имели один и тот же конец — тихую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Цзи Нин, который не только выжил, но и жил лучше, чем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Вэй И, чтобы он пошёл с ним на смерть? Цзи Нин внезапно осознал это, и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отношению императора Шэнью к Вэй И, он не позволит своему племяннику умереть вместе с сыном. В конце концов, Вэй И был лишь одним из многих сыновей императора, и он почти полностью истощил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Нин был не только племянником императора, его отец был важнейшим министром императора Шэнью. Если только император не хотел спровоцировать восстание клана Цзи, он не стал бы потакать безумным желаниям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император не сойдёт с ума, то как насчёт императрицы Шангуань? Её позиция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лежал на полу без движения, Цзи Нин был зафиксирован на месте, и он наконец понял, что означали слова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княжна Аньлэ особенно интересовалась делами Восточного дворца, Цзи Нин даже случайно узнал, насколько ухудшилось здоровье Вэй И за последние полгода. По логике, Вэй И не должен был присутствовать на сегодняшнем дворцовом банкете, но он всё 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Вэй И принимал «Порошок пяти минералов» и другие сомнительные снадобья, Цзи Нин мог предположить, что сегодня он принял какое-то стимулирующее средство, иначе он не смог бы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крайне слабым здоровьем злоупотребление сильнодействующими лекарствами могло привести к чему угодно. Особенно после его слов, которые, вероятно, ещё больше подействовали на хрупкую психику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Вэй И действительно умрёт прямо перед ним, Цзи Нин был уверен, что императрица Шангуань обвинит его в убийстве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Цзи Нина начало опускаться, внезапное появление Вэй Шэна дало ему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было самым смелым решением в жизни Вэй И: он использовал свою смерть, чтобы подставить Цзи Нина, и это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был полон решимости войти, и, если только Вэй И не встал бы сам, никто не смог бы его остановить. Но, судя по ситуации, Вэй И точно не встал бы, поэтому Вэй Шэн беспрепятственно вошёл, а за ним последовали Цзян Юань и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Шэн, известный своей смелостью, был шокирован, увидев сцену внутри зала. Его первой реакцией было закрыть глаза Вэй Яну, передать его телохранителю и отправить к драгоценной наложнице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проверил дыхание Вэй И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Врачей! Срочно вызовите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чувствовал себя несчастным. Он пришёл в Восточный дворец, чтобы поблагодарить Цзян Юаня и Цзюнь Люя за помощь в поиске сына. Но ему не повезло: он увидел Вэй И, истекая кровью изо рта и носа, и Цзи Нина, зафиксированного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ежегодным учениям двух лагерей, Вэй Шэн и Цзи Нин были знакомы. Увидев, как Цзи Нин подмигнул ему, Вэй Шэн убрал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остави раскрытие твоих точек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 Восточном дворце, Вэй Шэн не знал, но драгоценная наложница Сюй не раз говорила ему, что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Чаннина и Восточный дворец враждовали много лет, и, хотя причины этого были туманны, драгоценная наложница Сюй настаивала на этом. Получить долг от поместья князя Чаннина было бы выгодно, и Вэй Шэн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вероятно, не догадывался, что драгоценная наложница Сюй, получив известие о внуке, была в ярости. Она действительно хотела навредить императрице Шангуань, но только после тщательной подготовки. Сейчас же это могло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драгоценная наложница Сюй получила известие, то император Шэнью и императрица Шангуань тоже должны были узнать. Драгоценная наложница Сюй в душе проклинала Вэй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поспешили в зал Цинлян, их лица были полны горя. Очевидно, они уже знали о смерти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попал в творческий тупик, сегодня короткая глава, а завтра постараюсь написать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