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сам... — У Вэнь Я почти навернулись слезы. В последнее время с ним произошло слишком много событий, и рядом не было никого, с кем можно было бы поговорить. Он был на грани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действительно шутил, но теперь понял, что перегнул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Я просто пошутил, не принимай это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растерянное лицо Вэнь Яня, Вэнь Я немного успокоился. Он находился в магазине, меланхолично глядя на пустой второй этаж,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Янь, когда ты был в этом теле, ты когда-нибудь испытывал чувство влюбленности?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влюбленности? Вэнь Янь почувствовал неловкость. У него действительно не было такого опыта. Еще до того, как он начал испытывать романтические чувства, он уже стал полным, а когда они появились, ни девушки, ни парни не обращали на него внимания. Сначала это ранило, но потом он просто перестал обращать внимание, так что он никогда по-настоящему не испытывал влюбленности.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кого-то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Вэнь Я задал такой вопрос, Вэнь Янь понял, что он явно кем-то увлекся.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даже не знаю, влюблен ли я. Это произошло как-то внезапно. Этот человек просто вошел в мое сердце, и теперь мне плохо, вижу я его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влюбленность не должна приносить радость, независимо от того, видишь ты человека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был в замешательстве. Он действительно не мог ответить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 возможно, и не нуждался в ответе. В отличие от Вэнь Яня, он уже испытывал чувства, когда был Сун Пиньчэном.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его интерес к Шэнь Цзюню — это и есть влюбленность.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этого не осознавал. После того как Шэнь Цзюнь уехал из-за дела с классным руководителем, Вэнь Я не чувствовал ничего особенного. Уехал и уехал. В конце концов, он был из Имперской столицы, где у его семьи были власть и влияние. Даже если он поехал расследовать смерть классного руководителя, вряд ли что-то могло пойти не так. Хотя временами он и беспокоился, но, видя, как наверху начали делать ремонт и привозить мебель, он понимал, что Шэнь Цзюнь рано или поздно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Шэнь Цзюнь вернулся уже через несколько дней, весь в ранах. Хотя это были лишь поверхностные травмы, Вэнь Я, увидев боль в его глазах, понял, что ситуация стала еще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что-то сказать, но не смог. Вместо этого он молча обработал раны Шэнь Цзюня и приготовил ему тарелку яичной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 ничего не сказал, только крепко обнял его после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Вэнь Я не придал этому особого значения, считая, что Шэнь Цзюнь просто нуждался в утешении. Он думал, что все вернется в норму, и они продолжат жить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следующий день Шэнь Цзюнь исчез. Куда он пошел и что собирался делать, он не сказал, оставив только сообщение о том, что не сможет выполнить свои обещания, и арендная плата за магазин, возможно, не будет выплачена.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 был в шоке. Он не мог описать свои чувства, но в его сердце внезапно образовалась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исчезновения Вэнь Я снова стал похож на того, кем был сразу после своего перерождения — рассеянным и потерянным. Когда родные спрашивали, что случилось, он не мог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он пришел к выводу, что, возможно, влюбился в Шэнь Цзюня. Если бы он не осознал этого, то, возможно, не был бы так подавлен. Но теперь, когда он понял свои чувства, ему стало еще больнее. Он осознал свою влюбленность только после того, как человек исчез. И, оставив в стороне вопросы семьи, внешности и карьеры, он не знал, где его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расспросить рабочих, которые делали ремонт, надеясь, что кто-то из них знает что-то о Шэнь Цзюне, но результаты оказались еще более удручающими. Никто из них его не знал, и вскоре даже ремонтники перестали приходить, сказав, что работы приостановлены. Это означало, что агентство больше не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Позвонив по номеру, который оставил Шэнь Цзюнь, он обнаружил, что тот отключен. Когда он связался с арендодателем, тот сказал, что тоже не может найти Шэнь Цзюня, но тот оплатил аренду за три года вперед, включая плату за магазин Вэнь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это, Вэнь Я еще больше погрузился в отчаяние. Поступок Шэнь Цзюня явно говорил о том, что их отношения закончились. Хотя ему не нужно было платить за аренду три года, он больше не мог найти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Янь связался с Вэнь Я через зеркальное пространство, тот все еще не мог прийти в себя. Каждый день он сидел в магазине, не открывая его, просто надеясь, что Шэнь Цзюнь снова появится у дверей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не знал, как его утешить. Говорят, что на свете много мужчин, но когда влюбляешься в одного, не так просто просто забыть его и двигаться дальше. Единственное, что можно было сказать наверняка, — это то, что Вэнь Я еще не слишком глубоко погрузился в свои чувства. Ему просто было тяжело из-за того, что человек исчез, не дав ему даже шанса на отказ. В таких случаях только сам человек может разобраться в своих чувствах, и никакие слова не помогут, если только Шэнь Цзюнь не появится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 сам понимал это, поэтому, возможно, ему и не нужны были утешения Вэнь Яня. Но ему действительно нужно было чем-то отвлечься.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сам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там с приправами?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настроение Вэнь Я, Вэнь Янь не стал рассказывать о своем внезапном богатстве, а просто упомянул, что нашел сою и сделал соевое молоко, и теперь готов приступить к изготовлению соевого соуса. Он связался с Вэнь Я, чтобы узнать полный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упомянул Пипи, надеясь, что это поднимет настроение Вэнь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оказало обратный эффект. Вместо того чтобы развеселить, это вызвало зависть. Почему он страдает от несчастной любви, а Вэнь Янь развлекается с питомцем?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только вздохнул, понимая, что попал под перекрестный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посетовав на свою судьбу и подколов Вэнь Яня, Вэнь Я почувствовал себя немного лучше. Собравшись с мыслями, он начал рассказывать о процессе приготовления соевого соуса.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Ингредиенты для соевого соуса просты: соя, пшеница, соль и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Материалов немного, и процесс не сложный, но ферментация — это ключевой этап. Однако, прежде чем Вэнь Я успел углубиться в детали ферментации, Вэнь Янь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пшеницы!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пшеницы или сахара? Тогда зачем ты вообще начал этот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надулся. Он и сам не знал, что для этого нужно. Если бы он знал, то не стал бы говорить. Почему он вдруг стал так громко говорить? Раньше он не мог выдавать такие высокие ноты. Неужели разные души могут развивать разные способности в одном теле? Это было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стоишь? Быстро ищи сахар или пшеницу!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 крикнул и сразу же закрыл зеркальное пространство. После долгого разговора с Вэнь Янем он почувствовал, что ему стало немного легче. Возможно, теперь он сможет спокойно обдумать свои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машинально потер нос. Найти сахар или пшеницу? Это не так просто. Чтобы найти сою, ему пришлось приложить столько усилий, а теперь еще нужно будет искать сахар и пшеницу. Но чтобы получить доступ, придется постараться. Когда вернутся Рекс или Тянь Жо, он попробует спросить у них. Сам он тоже будет искать информацию в голографической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Торговля между планетами не так проста, но голографическая сеть связывает их всех. Возможно, кто-то уже сделал важное открытие.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Вэнь Янь искал полезную информацию в сети, он ждал возвращения Рекса и Тянь Жо. Однако они не появлялись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Яня не было их контактных данных, поэтому он не мог их найти. К счастью, через четыре дня Тянь Жо наконец появился, весь в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Вэнь Яня, он, не дав ему сказать ни слова, схватил его и повел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Тянь Жо, куда мы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увидишь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Жо быстро потащил Вэнь Яня на летательный аппарат, и они направились за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они приземлились на пустыре посреди густонаселенного промышленного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http://bllate.org/book/16693/1532341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