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военные награды, да? Каких степеней? Хе-хе, выглядят впечатляюще. Я должен хорошенько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прошёл мимо Фу Синьдуна, слегка задев его плечом, оставив после себя лёгкий шлейф аромата, который витал в воздухе, пока мужчина 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 лёгкой грустью последовал за Ло Си к перегородке.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военные награды? Ты всё перепутал. Это награды за раскрытие крупных дел в прошлые годы. Некоторые — за третью степень, некоторые — за вторую. Сначала я радовался, но со временем это стало обычной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покачивание головы Ло Си вызвало у Фу Синьдуна лёгкое разочарование, его спокойное лицо и сдержанные слова не выдавали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награды точно нелегко получить. Ты же следователь, имеешь дело с отчаянными преступниками. Наверное, ты тоже получал ранения? — Когда Ло Си задал этот вопрос, в его голове всплыла широкая и мощная спина Фу Синьдуна. В памяти он не видел явных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посмотрел на него. Их взгляды встретились, и он вдруг почувствовал порыв, подняв свою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Ло Си широко раскрылись. Мощная спина Фу Синьдуна уже прочно засела в его памяти, а теперь перед ним внезапно оказалась сильная грудь, которую он не успел рассмотреть, так как Фу Синьдун быстро надел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это тело прошло серьёзную физическую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сильным, но не перекачанным, с чёткими линиями мускулов. Хотя он не был слишком крупным, в нём чувствовалась невероятная мужская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поверхности его загорелой кожи, на правой груди, правом плече и левой стороне рёбер, оставались явные коричневые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жёлтом свете лампы взгляд Ло Си медленно скользил по этим шрамам. Возможно, он выпил слишком много супа, и вся кровь прилила к желудку, потому что в этот момент он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головокружение лишило его обычного контроля над телом. Не осознавая этого, он поднял руку, и его длинные, нежные пальцы медленно протянулись к обнажённой груди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шрам был на правой груди, и его цвет казался самым тёмным. Ло Си нежно провёл пальцем по неровному шраму, аккуратно царапая его ногтями, словно пытаясь силой пальцев стереть его с горячей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я преследовал убийцу, который застрелил трёх человек. Он выстрелил мне в спину. Я пролежал в больнице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тихо говорил, его глаза жадно смотрели на лицо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красивый парень перед ним вдруг протянет руку и начнёт его трогать. Это прикосновение заставило его сердце бешено биться, словно бурное море в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пот стекает по лбу, как он сглатывает, чувствовал, как его тело непроизвольно реагирует на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вдруг отдернул руку, которая гладила мускулистую грудь Фу Синьдуна, и слегка приподнял край своей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замер, прищурив глаза, и увидел, как парень слегка повернулся, указывая на свою татуировку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твои шрамы красивее, чем моя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татуировка и коричневые шрамы переплетались в жёлтом свете, словно чёрные брови и красная точка между ними, как цветы рододендрона, растущие в трещинах коричневых скал горы Хуаншань.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опустил футболку, скрыв ярко-красный цвет. Его взгляд снова задержался на кубках и медалях.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 мог произнести привычное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здесь появится ещё одна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отвёл взгляд от талии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скоро. Тот маньяк, который убивает в Цзинбэе, — это самый большой вызов в моей карьере. Но, возможно, именно он добавит сюда ещё одну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здесь не появится ещё один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скривился,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становилась всё глубже. Ло Си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суп, дядя полицейский. Уже поздно,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спешишь? Тогда я провожу тебя. — Фу Синьдун потянулся за кожаной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внизу, не надо провожать… Хотя кровать дяди полицейского действительно удобная, но мне не стоит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надевая куртку, продолжал подшучивать над Фу Синьдуном.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сплетен? Ты же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уже быстро надел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ты не очень любишь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открыл дверь и, как проворный кролик, подмигнул Фу Синьдуну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Шучу, не сердись, дядя полицейский!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игривый, ленивый голос быстро растворился в воздухе. Фу Синьдун бросил куртку и машинально полез в карман за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спальня, та же кухня, та же кровать, но сейчас воздух в комнате казался невероятно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сильно покачал головой, с досадой выпуская клуб дыма. Белый дым витал перед его лицом, густой, словно что-то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последняя шутка Ло Си, хотя и вызвала у него недовольство, зажгла его сердце, которое всё это время тревожилось.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понял, что у него на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Синьдуна скользнул по кубкам, и он вдруг вспомнил свои слова. В душе зашевелилось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комиссар погиб уже несколько дней назад, второй жертвой стал ещё один человек, но, несмотря на все усилия его команды, они не смогли найти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спальню. В воздухе, казалось, всё ещё витал лёгкий аромат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думая о том, что этот мужчина тоже лежал здесь. Его губы дрогнули, и он непроизвольно перевернулся, прижимая своё мощное тело к месту, где остался запах парня, слегка покачиваясь, словно тот был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глубоко затянулся сигаретой, заставляя себя думать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убийств он всё время размышлял: если он считает, что старый комиссар знал убийцу, то кто в его кругу общения мог испытывать к нему такую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важнее было понять: даже если у убийцы была причина ненавидеть старого комиссара до смерти, почему он также ненавидел старого холостяка, собирающего мусор. Видимо, он тоже знал Короля старья.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связь была между старым комиссаром и Королём старья, что они оба стали жертвами одного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старья перед смертью всё ещё думал о сексе, а старый комиссар много лет был один, никогда не слышали о его романах. Он прожил чистую жизнь. Но обоим мужчинам отрезали гениталии. Какую ненависть испытывал убийца,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как загадки, крутилось в голове Фу Синьдуна, пытаясь найти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посмотрел на последний след, оставленный старым комиссаром в луже крови. В жёлтом свете эта линия словно превратилась в небольшую горную цепь, с разрывом между двумя пиками, как глубокое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линия образовывала иероглиф «вред» и маленький штрих. Два неполных иероглифа и неполная линия — всё это оставил старый человек, чьё тело уже было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было, что они символизировали? Фу Синьдун смотрел на холодный серп луны за окном, долго не находя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я бы стал твоим самым глубоким шрамом…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