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она мило сморщила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станут со мной церемониться. Уже в обед сказали: «Ваше Высочество пожертвовала все серебро из усадьбы, так что теперь будем есть только одну миску риса и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подражала холодному и мрачному тону Ванляна, в голосе чувствовалась досада. Обычно сдержанная и серьёзная, она вдруг проявила редкую детскую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Фу Яньцин, увидев её такой милой, не смогла сдержать лёгкий смешок. — Ладно, впредь приходи сюда на обед. Ты сильно похудела, нужно как следует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Ванлян, молча стоявший во дворе, отчётливо услышал слова Чжао Цзыянь. Его обычно бесстрастное лицо слегка дрогнуло, уголки губ неестественно подёрнулись. Действительно, это были его слова, но он просто констатировал факт. Если бы Её Высочество захотела четыре миски риса, они бы могли есть меньше. Зачем было жаловаться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цель достигнута вдвойне, Чжао Цзыянь улыбнулась ещё шире. Фу Яньцин, балуя её, сделала вид, что ничего не заметила, и позвала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войдя и увидев Чжао Цзыянь, слегка удивилась, внимательно осмотрев её, и про себя подумала: «Неужели хозяйка действительно отчитывает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Лоинь, — голос Фу Яньцин вернул задумавшуюся служанку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кухню добавить блюд. Ну, скажем, приготовить питательный суп и рыбу. Девятая принцесса будет ужинать здесь. — Затем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не клади чеснок, а имбирь нарежь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Чжао Цзыянь не любила имбирь и чеснок, но обожала рыбу. Чтобы убрать запах, приходилось добавлять имбирь, но потом его тщательно вынимали.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молча кивнула и вышла, снова подумав, что переоценила ситуацию. С такой заботливой и внимательной хозяйкой, как Фу Яньцин, вряд ли она стала бы отчитывать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мягким взглядом смотрела на Фу Яньцин, её глаза слегка затуманились. Такая жизнь сейчас казалась ей почти сном. Тот, кто покинул её, вернулся. Это уже не та слишком серьёзная девочка из прошлого. Время беспощадно, но к нему она была добра, постепенно превращая её в ту, кем она стала сейчас: изящную и грациозную, словно орхидею, которая не бросается в глаза, но её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обернувшись, увидела её взгляд, и сердце её дрогнуло. Она быстро отвела глаза, стараясь не подавать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голодна? Здесь есть немного пирожных, можешь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послушно села. На столе стояла тарелка с пирожными «Яшмовая зелень», аккуратно разложенными на столе. Несколько штук уже отсутствовало, видимо, хозяйка их съела. Чжао Цзыянь, казалось, вспомнила что-то, и на её губах появилась лёгкая улыбка. Она протянула длинные, изящные пальцы и взяла одно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были очень красивыми, словно белые стебли лука, с округлыми кончиками. Сейчас, держа в руках зелёное пирожное, они выглядели ещё более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раздражённо отметила своё волнение и, увидев улыбку Чжао Цзыянь,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аккуратно откусила кусочек пирожного, тщательно пережёвывая, и, услышав вопрос,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вспомнила, как впервые принесла тебе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также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подумала, что это вор, а оказалось, ты, маленькая проказница. Но, пожалуй, это было самое ужасное пирожное «Уточки-неразлучницы», которое мне довелось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задумалась,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кто-то тогда был очень холоден и даже соврал, что не любит пирожные. В итоге весь пакет раздробленных пирожных пришлось съесть мне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отвлеклась, молча потягивая чай, и не стала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лёгко улыбнулась и больше не стала поднимать тему, сосредоточившись на пирожных. «Яшмовая зелень» была нежной и рассыпчатой, сладкой, но не приторной, с приятным ароматом. Она действительно была голодна и незаметно съела уже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потянулась за следующим, Фу Яньцин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жадной. Если сейчас переешь, потом не сможешь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моргнула и послушно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её губах осталась крошка пирожного, Фу Яньцин улыбнулась ещё шире. Она протянула руку, чтобы стереть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детстве, всегда оставляешь крошки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торопилась увидеть её, украдкой съела пирожное и пришла с крошками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услышав это, машинально высунула язык, чтобы слизать крошку, как раз в тот момент, когда рука Фу Яньцин оказалась у её губ. Мягкий и тёплый язык скользнул по её пальцу, и Фу Яньцин, словно от электрического удара, быстро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застыли на мгновение. Чжао Цзыянь слегка приоткрыла рот, её выражение не изменилось, но глаза стали глубже, она смотрела на Фу Яньцин, губы слегка дрогнули, но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также смотрела в её глаза, её лицо было слегка ошеломлённым. В рукаве она сжала палец, которого коснулась Чжао Цзыянь. В тот момент он словно обжёгся, и жар от пальца распространился до самого сердца, заставив его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были в лёгком замешательстве, появление Лоинь наконец прервало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можно подавать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быстро взяла себя в руки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Чан Лэ и Лоинь внесли подносы с блюдами и расставили их на столе. Фу Яньцин жестом отпустила их и обратилась к всё ещё слегка ошеломлённой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была голодна с самого утра? Иди сюда,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успокоилась, улыбнулась и села за стол, спокойно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была слегка неловкой, Фу Яньцин, прожив две жизни, сохраняла спокойствие, как обычно, накладывая Чжао Цзыянь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пообедала плотно и не чувствовала голода, поэтому ела не спеша, наблюдая за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Чжао Цзыянь, несмотря на годы пренебрежения и отсутствие заботы со стороны дворцовых слуг в детстве, всё же сохранила манеры, присущие знати. Каждое её движение было изящным и приятным для глаз. Однако, из-за частого недоедания и скудного питания во время выполнения поручений Чжао Моцзянь, её манера есть, хоть и соблюдала правила, была довольно быстрой. Миска риса под её изящными движениями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находила забавным наблюдать за тем, как она ест, и в её глазах появилась улыбка, забыв о предыдущей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Фу Яньцин налила ей суп. Это был особый суп, который она заказала на кухне для укрепления здоровья Чжао Цзыянь. Его варили из целой курицы, с добавлением женьшеня и ягод годжи, а также ямса, чтобы впитать лишний жир. Получился насыщенный и прозрачный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поверхности жир и тщательно избегая кусочков имбиря, Фу Яньцин подала ей миску,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быстро. Сначала выпей суп. И не переедай за ужином, чтобы не было тяжести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моргнула, с лёгким сомнением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не любила мясо, особенно птицу. Когда отряд юной стражи проходил обучение, их отправили подавлять бандитов на горе Хуанцюань. Из-за ошибки в командовании они оказались заперты в горах, и когда закончились запасы, им пришлось охотиться на птиц. Но, боясь разжечь огонь и выдать себя, они ели сырое мясо. После этого Чжао Цзыянь испытывала отвращение к мясу и редко ела его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приподняла бровь, взяла суп и сама начала медленно пить. Она заметила, что Чжао Цзыянь не привередлива в еде, но никогда не ест мясо. Однако это могло ослабить её здоровье, поэтому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ещё слегка горячий, бульон очень вкусный, не жирный, с лёгким ароматом женьшеня. Курица нежная, приготовлена идеально.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глотков,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вкусно. Попробуешь? — Сказав это, она не задумываясь поднесла ложку с супом к губам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сделала, она хотела отдернуть руку, но Чжао Цзыянь уже опомнилась. Не дав ей отступить, она наклонилась, открыла рот и взяла ложку в рот, проглотив суп. Всё это произошло одним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смаковала вкус, слегка улыбнулась и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не любила куриный суп, он казался мне слишком жирным, но твой…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казалась шокированной, её рука всё ещё держала ложку в воздухе, она смотрела на Чжао Цзыянь с удивлением. Услышав её слова, она почувствовала, как кровь прилила к лицу, и сдержать жар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