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Режиссер Сюй, успокойтесь, ситуацию можно уладить, не выходите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еще и защищаешь? Если с фильмом что-то пойдет не так, как я, нахер, буду перед людьми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 при чем к Хэ Ицзяню! — Ту Муюань вступил в спор со Сюй Чэном. Хэ Ицзянь, увидев это, тут же оттолкнул Ту Муюаня.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Сюй, извините, я ошибся. Я поступил неправильно, повел себя незрело,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убрал все эмоции с лица и искренне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проблемы с общением, я понимаю, что доставил вам неприятности, мне очень жаль. Давайте решим по последствиям. Мои сцены можете оставить или вырезать, или на замену актера найти, гонорар не нужен. Я уеду сегодня ночью, извините за хлопоты, правда,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речь Хэ Ицзяня сбила большую часть гнева Сюй Чэна. Он уже хотел что-то сказать, чтобы исправить ситуацию, но Хэ Ицзянь действительно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Ицзянь, постой, надо кое-что обсудить. — Сюй Чэн окликнул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застыл,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чем говорить, режиссер Сюй, мои сцены уже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подошел и схватил Хэ Ицзяня за руку,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пойдешь в такое время? Режиссер Сюй только что говорил о том, чтобы добавить тебе сцен. Не горячись.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Ту, спасибо, но сейчас тебе лучше не удерживать меня. После этого случая ты главный герой, и если ты будешь меня оставлять, это будет выглядеть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разжал пальцы Ту Муюаня и пошел вперед, не оглядываясь. Сюй Чэн, увидев, как его племянник выглядит так жалко, мысленно выругался и поспешил догнать Хэ 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ты извинился, и ладно, зачем уходить? Я просто для виду его распекаю. В шоу-бизнесе неписаные правила и пострашнее бывают. Не порть кровь Муюаню.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с трудом улыбнулся, остановился и посмотрел Сюй Чэну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Сюй, меня позвал старина Ту. Сегодняшний инцидент, если бы я не сунулся, прошел бы нормально, все бы лицо сохранили. Так что в итоге это моя ошибка. Завтра по площадке пойдут слухи. Я как участник конфликта, если не уйду, буду ждать, пока пойдут сплетни. Я не хочу ставить старина Ту в неловкое положение. Спасибо, что 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не знал, что на это ответить. Хэ Ицзянь пошел вперед, но вдруг развернулся, взял за руку Цзян Инь, которая жалась в углу, стараясь быть незаметной, и пошел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долго смотрел на спину Хэ Ицзяня, и его вид заставил Сюй Чэна почувствовать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привел Цзян Инь к своей комнате. Он вошел собирать чемодан, она стояла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обошел комнату, видя свои вещи, совал в чемодан. Цзян Инь покачала головой, сказала,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пару минут она нерешительно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чемодане еще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мать твою, совсем на деньгах помешалась. — Хэ Ицзянь схватил чемодан, обошел ее и вышел, хлопнув дверью. — В какой номер? Иди забирай, чего ждешь, что я тебя на ручках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поспешно укуталась в скатерть и повела Хэ Ицзяня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Инь переодевалась и собирала вещи, Хэ Ицзянь взглянул на телефон. Было уже почти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в окно. Они находились недалеко от центра, поэтому даже в это время вокруг горели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Ицзянь уже собирался постучать и спросить, почему Цзян Инь так долго собирается, он увидел спускающегося Ту Муюаня.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коридоре погас, и Хэ Ицзянь мог разглядеть только контур Ту Муюаня в свете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они стояли в молчании, потом Ту Муюань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почувствовал укол в сердце. Он хотел подойти, но чувствовал, что между ними теперь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сказать, и просто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 — мой дядя, он тебя на самом деле не осудит.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улыбнулся,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если не осудит.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Ицзянь, скажи по правде, почему ты сегодня так завелся?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той картины, Цзян Инь реально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Цзян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 Муюань задал этот вопрос, Хэ Ицзянь почти услышал, как в его душе идет борьба. Он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одногруппница.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Ицзянь, ты же в прошлый раз говорил, что она тебе нравилась, теперь говоришь — одногруппница. Еще раз сказал, что не знаешь ее. Какое из твоих слов правда? Тебе удовольствие меня дурить?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редко бывал так эмоционален. Он выглядел так, будто был на грани срыва, и его боль и страх исходили от искренней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Хэ Ицзянь глядя на Ту Муюаня,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заслуживаю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Хэ Ицзянь чувствовал, как сердце бешено колотится, словно он был пойман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Муюань, правда, ищи себе девушку. Они не такие, как я. В общем, если ты к ним хорошо относиться, они тебя не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закрыл глаза. Его кадык дрогнул, когда он открыл глаза, они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старших классах совершил каминг-аут, мне женщины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никогда раньше не слышал об этом. Он сразу же подумал о причине, по которой Ту Муюань совершил каминг-аут. Каминг-аут, каминг-аут... Никто не заставлял его понимать его ориентацию, какой, нахер, 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как глубоководная бомба, взорвалась в сердце Хэ Ицзяня. Сильное раздражение заставило кровь приливать к голове, каждая клетка горела и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приличный мужик лучше меня, да? Ту Муюань, ты же лучше всех знаешь, какой я человек. Ты разве не считаешь, сколько в моих словах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не понимал, почему вдруг начал говорить такие обидные вещи. Он прекрасно знал, что Ту Муюань не имел против него злости, но сам он был как вулкан, который внезапно начал извергаться, и любое слово было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говорил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ебаный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тебя обманывал? Когда? Если бы хотел обмануть, давно бы сказал, что люблю тебя. Зачем мне до сих пор с тобой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не знал, что Цзян Инь так долго собирает. В ярости он пнул дверь, и как раз в этот момент она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прижав ноги, одной рукой держась за низ живота, лицо было бледным, она протянула Хэ Ицзяню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мне больно, правда резко очень схватило. Ты, ты можешь отвезти меня в больницу,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увидев, что лицо Цзян Инь настолько бледное, нахмурился, поднял ее на руки и побежал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долго стоял один, глядя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луны можно было разглядеть, что в его глазах стояли слезы, а на лице виднелся едва заметный след от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глаза, посмотрел на луну и ушел, его спина напоминала рухнувшую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отвез Цзян Инь в больницу, было уже почти четыре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Цзян Инь нашли шарик для пинг-понга. Врач, выйдя после осмотра, посмотрел на Хэ Ицзяня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не собирался брать вину на себя.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разбитой головой пришел к врачу. Увидел, что она на дороге лежит, просто подвез.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взгляд врача стал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Хэ Ицзяня был просто содран, наклеили пластырь, рана обработана быстро, но Цзян Инь пришлось оставить в больнице на пару дней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спала, Хэ Ицзянь сидел у кровати, глядя на время на телефоне, сон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пожалел, что ушел с Цзян Инь на глазах у Ту Муюаня. Он сожалел так сильно, что будто кишки скрутило.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дьявол? Почему так поступил с Ту Мюанем?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давно не испытывал таких сильных, рвущих душу чувств. Он был как неопытный юнец,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http://bllate.org/book/16697/1533300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