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честно, это чувство было немного похоже на то, что он испытывал к одной маленькой звёздочке, которую он когда-то содержал. Но если бы у той звёздочки была хотя бы сотая часть того, что есть у Хэ Ицзяня, Ху Вэньмо бы её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 настоящий Хэ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вдруг почувствовал, что Хэ Ицзянь слишком загадочен.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остыл, подумав об этом, но, глядя на манеры и выражение лица Хэ Ицзяня, его сердце снова начинало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многие мечтают о его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ещё не подписал контракт, так как он связан с шоу-бизнесом, и его условия всё ещё обсуждаются. По распоряжению компании, Хэ Ицзянь сначала должен пройти трёхмесячную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поселился в общежитии, которое предоставила компания, и прошёл месячный тренинг по стримингу. Компания находилась в Пекине, и, поскольку в прошлой жизни он уже наигрался в столице, сейчас он целыми днями бездельничал, сидел в общежитии под кондиционером и листал новости из мира шоу-бизнеса, иногда проводя за этим занятием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наслаждался свободным временем, так как ещё не определился с направлением, но как только он это сделает,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Ху Вэньмо, изначально планировалось сделать Хэ Ицзяня главным стримером, но потом в компании решили, что это не лучшая идея. Во-первых, если Хэ Ицзянь будет занят стримингом, у него не будет времени на шоу-бизнес, а во-вторых, не факт, что он сможет стать главным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сразу же отправить его на главную страницу платформы, даже если он будет хорошо стримить, это вызовет волну недовольства среди фанатов опытных стримеров. Лучше пока дать ему время освоиться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Ицзянь ещё не начал стримить, он уже понимал, что ему нужно будет показать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осознавал свои возможности, понимая, что, если он не станет популярным, даже звание лучшего актёра из прошлой жизни не поможет, и никто не обратит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контракт, который Ху Вэньмо готовит для Хэ Ицзяня, не является стандартным контрактом стримера. Он больше похож на контракт с агентством шоу-бизнеса, а многие пункты, связанные со стримингом, являются лишь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Хэ Ицзянь будет участвовать в проектах или сниматься в фильмах, платформа не будет ограничивать его время на стриминг, но при этом он всё равно будет получать все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своим подходом доказал, что он действительно верит в Хэ Ицзяня и даёт ему свободу действий. До сих пор он не показывал своих истинных намерений, что вызывало у Хэ Ицзяня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настоящий босс, умеет ждать и знает, как поймать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Ту Муюаня он всё же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терпел целых четыре года, прежде чем признаться, а после отказа затаился ещё на десять лет, и только когда Хэ Ицзянь оказался в центре скандала, он наконец смог завоевать этого, казалось бы,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дня платформа открыла ему стрим. В первый день Хэ Ицзянь весь день играл в Plants vs. Zombies.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листал телефон, читал новости для зрительниц, и стрим проходил спокойно, в основном в формате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каникулы, и несколько девушек зашли и не ушли, провели с ним весь день, всё время хваля его за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тоже спокойно общался с ними, обсуждая учёбу, а потом даже помог им выбрать красивые канцелярские принадлежности и тетради для школы в интернет-магазине, чуть не став стримером, который перешёл из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Ицзяня было несколько десятков тысяч подписчиков, но реальных зрителей было меньше. За день количество подписчиков увеличилось на сотню, в основном это были те, кто зашёл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чтобы не пропустить стрим на следующий день, Хэ Ицзянь поставил несколько будильников. На следующий день, как только он начал стримить, он увидел, что в чате появился человек с ником «Чжэньхун».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зашло ещё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прикрыл рот рукой, зевнул, и слёзы выступили на глазах. Он улыбнулся и поздоровался с 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популярность его стрима была искусственной, и, понимая, что смотрит не так много людей, Хэ Ицзянь чувствовал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пообщался с теми, кто писал в чат, а потом достал книгу, которую дала компания, и начал её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о том, как стать хорошим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читал её и комментировал содержание, иногда добавляя свои мысли и опыт, и так прошёл весь утренний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заходили девушки, они сначала хвалили его за внешность и голос, а мужчины просто слушали его рассказы. Все общались, перекидывались фразами, и так прошёл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Хэ Ицзянь собрался поужинать, и, пока он спускался за едой, «Чжэньхун», который весь день молчал в чате, вдруг ожил и за три минуты потратил почти 200 000 юаней на подарки для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Ицзянь вернулся с едой, он увидел, что количество зрителей резко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еду к экрану и внимательно посмотрел, пытаясь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стал читать комментарии, и вскоре нашёл причину. Он попал на очень заметное место рекомендаций на платформе, так как только что какой-то богач потратил на него почти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Чжэньхун… Чжэньхун? Спасибо, Чжэньхун, почему ты раньше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Чжэньхун снова начал дарить подарки, на этот раз на сумму 84 000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ровно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Чжэньхуна был в стиле аниме, с большими глазами, мягкими чертами лица и торчащим чубчиком, с выражением лица, будто он вот-вот рассердится,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потратил 300 000, Чжэньхун наконец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[one Чжэньхун]: Я еду в метро, считай, что меня нет, продолжай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[Дяньцин]: Такой богач, а ездит на метро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[Жаньмо]: Сейчас богатые люди очень скромные, думаю, те, кто хвастаются в интернете, — это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[Сицзы Уцин]: Ого, наверное, это какой-то большой стример зашёл, имя Чжэньхун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начали писать комментарии, и, в отличие от спокойного общения днём, сейчас их было так много, что Хэ Ицзянь едва успевал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удивлялся, откуда у людей столько денег. Он читал комментарии, ел, и иногда попадались забавные сообщения, которые заставляли его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бы ещё сегодня стримнуть… — сказал Хэ Ицзянь, зачерпнув ложкой еду, и, жуя, уставился на экран. Проглотив,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вёл себя на удивление спокойно, вероятно, потому что в прошлой жизни он уже видел всё, что только можно. Он давно выработал в себе способность оставаться невозмутимым даже в самых сложных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продолжало расти, и это была очень ценная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стрим был в музыкальной категории, но за два дня он не спел ни одной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новых зрителей всё равно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многие задерживались из-за потрясающей внешности и харизмы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действительно было привлекательным, не таким, как у тех, кто делает пластику, и не таким, как у андрогинных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обладал классической мужской красотой, с чертами, которые могли быть как строгими, так и романтичными. Каждый, кто смотрел на него, находил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действительно выдающейся, и она не надоедала, потому что у него была потрясающая харизма, возможно, благодаря тому, что он с детства играл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черт лица до силуэта — всё было гармонично, и Хэ Ицзянь производил очень сильное визуальное впечатление, которое проникало прямо в основные представления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любить его, но нельзя было отрицать, что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уровня была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дар, и Хэ Ицзянь относился к нему с уважением. Он поздно понял, что красив, в детстве он даже не знал, что такое красота и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все люди одинаковы, как чёрные и белые клавиши пианино: не мужчина, так женщина, и ни одна клавиша не была красивее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