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семнадцати-восемнадцати лет он вдруг прозрел, и примерно в то же время у Хэ Ицзяня начался настоящий бум популярности среди девушек, который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были настолько оживлёнными, что он едва успевал за ними следить. Людей, которые дарили ему небольшие подарки за его внешность,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ел и одновременно разговаривал с ними. Те зрители мужского пола, которые ожидали, что он будет унижаться перед Чжэньхун, испытали некоторое разочарование, и из их уст посыпались не самые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называли его бездарной пустышкой, который просто занимает место в музыкальном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оставался совершенно равнодушным к таким высказываниям. Он не был популярным, и в любом случае, что бы он ни транслировал, результат был бы примерно одинаковым. К тому же всё только начиналось, и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протёр стол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комментарии, он наткнулся на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предлагает вести прямой эфир с разбором «Пяти лет гаокао и трёх лет симуляции», вы действительно перегибаете палку. Когда я сдавал гаокао, я прошёл весь этот материал, теперь ваша очередь, так что не прячьтесь, спокойно делайте, а если что-то не понимаете, спрашивайте у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прямого эфира внезапно стало более оживлённым. Хэ Ицзянь взял книгу «Методика быстрого освоения профессии стримера», пролистал несколько страниц, взял ручку и сделал несколько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строк, вник в их смысл, а затем снова взглянул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Спрашиваете, что я читаю? Ну, эту книгу я читаю уже целый день, — сказал Хэ Ицзянь, поднеся обложку книги к камере и ткнув пальцем в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пособие по тому, как стать стримером. Я сам недавно начал заниматься этим делом, и оно довольно рискованное. Советую вам серьёзно работать и хорошо учиться, это более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положил книгу на стол и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будучи таким красивым, занимаюсь не своим делом? Этот вопрос больно задел, но я тоже стараюсь работать,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книгу, потряс ею и снова положил на стол,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советую детям, которые ещё учатся, сосредоточиться на учёбе. Учиться полезно. Кстати, Чжэньхун, ты уже дома? Или ещё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снова вернулся к теме Чжэньхун. Та, пробыв в режиме невидимки большую часть дня, наконец вышла из тени, услышав, что Хэ Ицзянь обращается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Ещё нет, жду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взглянул на часы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половине девятого не дождёшься, обязательно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Да, я знаю, что не дождусь, ничего страшного. Ты можешь продолжать читать? Мне нравится, как ты выглядишь, когда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я выгляжу, когда читаю… Правда? Спасибо, вот тебе сердечко, так его показывают, да? — Сказав это, он взглянул на свои пальцы, заметил, что получилось не очень красиво, и слегка подправил угол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Неуклюжие попытки Хэ Ицзяня подражать милым жестам вызвали волну смеха в комментариях, где все писали «23333». Чжэньхун сменила тон и вдруг написала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Хэ Ицзянь, завтра я снова приду посмотреть на тебя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прямом эфире Хэ Ицзяня было много людей. После того как Чжэньхун несколько раз появилась на экране, её наконец заметили постоянные зрители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[Люшэнь Ань]: Эй, разве это не та богатенькая девочка из стрима Си? Что, сменила локацию? Вчера вечером ты ещё кричала в комнате Чэнь Цзэси, что хочешь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Люшэнь Ань, видимо, просто пришёл посмотреть на шоу. Ведь Хэ Ицзянь за вечер получил подарков на 300 000 юаней и сразу же взлетел на вершину рейтинга подарков за день. Его комната стала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были в возбуждении, и спокойным, вероятно, оставался только сам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как только начали копать в идентификаторах, Люшэнь Аня тоже быстро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пользователем Инши, постоянно сидел в игровом разделе, а в разделе красоты поддерживал нескольких белокожих и красивых стримерш. Также он занимал первое место в списке крупнейших донаторов одной из киберспортивных стримерш.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Чжэньхун и Люшэнь Ань, полностью создавали свою известность в прямом эфире за счёт денег. В их кругу они уже считались настоящими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Чжэньхун не стала молчать и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Может, хватит упоминать других на этой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[Люшэнь Ань]: О боже, новая любовь заставила забыть старую. Только что я видел, как Чэнь Цзэси в своём стриме упомянул тебя. Вот я и думаю, куда же пропала наша маленькая Чжэньхун.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[Глубокие чувства на всю жизнь]: Так это Чжэньхун, забыла нашего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 селевой поток]: Команда богачей Чэнь Цзэси скоро развалится. Я понял это, как только увидел, что Чжэньхун пришла сюда и подарила столько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[Аладдинова лампа]: Честно говоря, Хэ Ицзянь действительно симпатичнее Чэнь Цзэси. Я давно считал, что Чэнь Цзэси слишком наигранный.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солнца и луны]: Не нравится Чэнь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даже не пришлось поднимать Хэ Ицзяню, зрители сами разожгли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в команде богачей Чэнь Цзэси, номер один на Инши, Чжэньхун занимала как минимум пятое место по вкладу. Это была девушка, которая любила сорить деньгами, молодая, но из очень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посторонние об этом не знали, но среди пользователей Инши, которые следили за Чэнь Цзэси, этот идентификатор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Чжэньхун обычно была любимицей в стримах Чэнь Цзэси, и другие богачи любили подкалывать её, чтобы вызвать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Чжэньхун неожиданно появилась в стриме никому не известного новичка и подарила ему подарков на 300 000 юаней. Этот инцидент вызвал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она сегодня даже не заглянула в стрим Чэнь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Сложившаяся ситуация указывала на то, что Чэнь Цзэси, похоже, теряет благосклонность маленькой Чжэньхун.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Ань, этот заядлый спорщик, явно хотел раздуть скандал. Он упорно дразнил Чжэньхун, пользуясь тем, что они разделены экраном, и продолжал нагнетать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Чжэньхун, доведённая до крайности, могла только резко и с раздражением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Люшэнь Ань, ты действительно перестанешь подстрекать? Я что, не могу смотреть чужие стримы? У тебя что,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[Люшэнь Ань]: Ты устала от Чэнь Цзэси,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Почему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[Люшэнь Ань]: Ты больше не считаешь его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 Чжэньхун]: О боже, можно его забанить?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 И]: Это стрим Хэ Ицзяня, Люшэнь Ань, ты можешь перестать говорить о Чэнь Цзэси? Это начинает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тоже была вспыльчивой, хотя и не могла сравниться с Чжэньхун в щедрости, но она тоже тратила немало. На данный момент она занимала второе место в рейтинге подарков в стриме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[Холл]: Люшэнь, зачем ты всё время придираешься? Если ты любишь Чэнь Цзэси, то зачем ты тут сидишь? Неужели нельзя просто спокойно смотреть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 215]: Да, я тоже так думаю, не нужно лезть в чужой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Си]: Давайте сохраним мир, лучше подтолкните Хэ Ицзяня спеть, ведь он попал в музыкальный раздел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 Едва зрители закончили свои реплики, как в комментариях появилось системное сообщение: Люшэнь Ань забанен.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как раз просматривал список песен, а вернувшись, увидел, что ситуация зашла слишком далеко, и просто забанил Люшэнь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наверное, знаете, я новичок. Сегодня я неожиданно получил столько внимания, и в первую очередь я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несколько секунд склонил голову перед камерой в знак благодарности,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начинающий стример, я, конечно, не обладаю таким опытом, как более опытные ведущие. Поэтому, если я где-то ошибся или сделал что-то не так, надеюсь, вы укажете мне на это. Я сам буду учиться у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продолжу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вежливо пресекло предыдущие споры между крупными донорами. Хэ Ицзянь начал общаться с обычными зрителями и быстро вернул контроль над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Люшэнь Ань покинул комнату, а Чжэньхун больше не писала. Фэйфэй И же продолжала активно поддерживать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