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аудиторией о недавно просмотренных фильмах, а также обсудил свои взгляды на кинематограф. Возможно, из-за того, что он говорил очень профессионально, многие зрители отметили, что узнали для себя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в восемь вечера он завершил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Хэ Ицзянь набрал несколько тысяч новых подписчиков, хотя, конечно, в основном это произошло благодаря подаркам на 300 000 юаней. Для новичка это был впечатляющий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зевнул. Просидев весь день дома, он почувствовал ломоту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надел наушники и вышел на улицу, чтобы пробежаться. Похоже, он не привык к такому долгому сидению, поскольку голова у него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он собирался вернуться домой, но увидел сообщение от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только что закончил съёмки, и съёмочная группа заказала шашлык на вынос. Он съел один шампур и обжёгся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очень хорошо переносил острую пищу, как и Хэ Ицзянь. Увидев эти красные шампуры, он почувствовал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заметил рядом автомат с напитками, купил бутылку воды и тут же ответил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Ты же знаешь, что не можешь есть острое, а всё равно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Ту Муюань был заблокирован Хэ Ицзянем, но после того, как они переспали, Ту Муюань, воспользовавшись тем, что Хэ Ицзянь не мог двигаться из-за боли в спине, тайком разблокировал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видел это, но не стал обращать внимания, решив, что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[Ту]: Они сказали, что не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Это они могут есть острое, ты поосторожнее,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[Ту]: Ицзянь,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Только что пробежался,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[Ту]: Мне тебя так сильно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О, ты что, капризничаешь? Если я приеду, ты оплатишь дорогу туда 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[Ту]: Ты правда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[Ту]: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Конечно, нет. Разве я похож на человека, который будет следовать за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выпил немного воды и пошёл домой, держа бутылку в руке. Он шёл мимо уличных фонарей, прыгая по свету и теням,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[Ту]: Ты просто не следуешь за любовью, когда дело касается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Хэ Ицзянь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говорил, когда только переродился: он притворится геем, чтобы заботиться о чувствах Ту Муюаня, но теперь он всё дальше отходил от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склонны забываться, когда всё идёт хорошо. Чем больше Ту Муюань проявлял заботы, тем больше Хэ Ицзянь, пользуясь своим положением, переставал ценить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вдруг осознал, что он сам был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[hyj]: Куплю билет и приеду к тебе сегодня вечером? Оставь мне пару шампуров.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[Ту]: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мог сдержать смеха, читая этот ответ. Он засмеялся, прикрыв рот рукой, и вдруг понял, что Ту Муюань —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Хэ Ицзянь его ни обманывал, как только он давал надежду, Ту Муюань тут же снова спрашивал: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больше не отвечал. Он заказал билет на рейс в час ночи, собрал пару вещей и поехал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чертой Хэ Ицзяня было то, что он действовал сразу, как только приходила идея. В пределах допустимых последствий он обычно давал себе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 два часа ночи сообщил Ту Муюаню, чтобы тот встретил его в аэропорту, Ту Муюань некоторое время не мог понять,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немного подождал у аэропорта, а затем увидел подъехавшего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мне шашлык? — спросил Хэ Ицзянь, шедший рядом с Ту Муюанем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потрогал уголок рта, покачал головой,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голоден, — ответил Хэ Ицзянь. Он действительно был голоден. После всей этой ночной суеты он ещё и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он чувствовал себя так, словно вот-вот вознесётся на небеса. Но, увидев Ту Муюаня с его трогательной и осторожной манерой, он забыл обо всех неудобствах.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достал из кармана ключи от машины, а Хэ Ицзянь, воспользовавшись тем, что вокруг никого не было, тихо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повернулся к Хэ Ицзяню, и оба на мгновение замолчали. Хэ Ицзянь сжал его руку, зажав ключи между их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раз приехал за мной так поздно. Завтра ведь ещё съёмки?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почти не общались. После возвращения в Пекин Хэ Ицзянь сразу же прошёл месячные курсы, и только сейчас, увидев Ту Муюаня, он вдруг вспомнил, что давно не разговаривал с ним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учёбы они уже не виделись и не общались каждый день,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сказать «доброе утро» или «спокойной ночи» стало намеренным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покачал головой, опустив глаза на свою руку, которую держал Хэ Ицзянь, и положил сверху другую руку, прижав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позвал тебя, тебе не нужно говорить такие слова… Ицзянь, я сегодня действительно счастлив. Я не устал, просто всегда переживаю за тебя, боюсь, что тебе будет тяжело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долго смеялся. Честно говоря, даже его собственная мать никогда не заботилась о нём так, как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Ту Муюаня за плечи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просто, старый Ту. Когда разбогатеешь, не забудь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повернулся к Хэ Ицзяню и увидел, что тот выглядел так, будто был пьян. В его глазах читалась хитрость и немного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содержать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промолчал. Пока Ту Муюань не видел, он подошёл ближе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ошеломлён, его сердце бешено заколотилось. Хэ Ицзянь, видя его растерянность, взял его лицо в руки и поцеловал в другую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Ту, я действительно больше не хочу стараться. Хочу просто обнять твою ногу и жить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Ицзяня стал странным. Его чёрные глаза казались глубокими, без блеска, словно он был погружён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ты что,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почувствовал, что Хэ Ицзянь сегодня ведёт себя необычно, но, принюхавшись, не уловил запаха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есть ли от меня запах спиртного?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вокруг никого не было, Хэ Ицзянь прижал Ту Муюаня к стене. Он крепко сжал его руку одной рукой, а другой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прелюдией к поцелую, но Хэ Ицзянь остановился на этом, глядя на Ту Муюаня и заставляя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я пьян? Или, может, ты слишком далеко, чтобы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Ицзянь… — прошептал Ту Муюань в слабом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дрогнул, а затем он поцеловал Хэ Ицзяня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 иногда бросали на них взгляды, но все были заняты своими делами и даже не замечали, что два мужчины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Хэ Ицзянь прикоснулся к лицу Ту Муюаня. Его взгляд был полон серьёзности, а выражение лица и тон голоса — сосредоточенным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ещё раз, Ицзянь…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чувствовал, как его сердце готово выпрыгнуть из груди. Он схватил руку Хэ Ицзяня, которая лежала на его лице, и его голос стал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снова поцеловал его, и ему вдруг показалось, что реакция Ту Муюаня была похожа на кошку, нанюхавшуюся кошачьей мяты. Его нервы были на пределе, но он всё равно хотел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похож на большую собаку, которая всегда хотела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Ицзяню даже подумалось, что не прочь завести такого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ночной атмосфере, но реакция Ту Муюаня заставила Хэ Ицзяня почувствовать себя на седьмом небе. Ему казалось, что он сходит с ума, и странное чувство радости готово было вырваться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вспомнил тот день, когда они с Ту Муюанем сняли номер, и ему захотелось продолжить. Он уговорил Ту Муюаня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начнётся прямо в машине, но Ту Муюань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сказал, что больше не будет целовать его, потому что он голоден, намекая на то, что им стоит сменить место для более серьёзных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