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резкий взгляд и властная манера старухи Мэн на мгновение лишили старуху Цюй дара речи. Она беспомощно открыла рот, но так и не нашла,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Фыркнув, старуха Мэн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решила загрязнять людские уши своей болтовнёй, то сегодня я, старая, хорошенько разберусь с тобой, начиная с того времени, когда ты и старик Цюй оставили Сыню в нашем большом доме семьи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старуха Мэн не касалась этой темы, чтобы не расстраивать Цюй Сыню, но, несмотря на долгие годы взаимодействия, две семьи так и не стали настоящими родственниками. Старуха Мэн давно уже была изрядно раздражена старухой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старуха Цюй перешла все границы, задумав что-то против Игэра. Даже Цюй Сыню открыто высказал желание разделить семью, и старуха Мэн почувствовала, что необходимо усмирить эту старуху, иначе в будущем будет ещё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старуха Цюй запаниковала. Все эти годы семья Мэн никогда не поднимала этот вопрос, даже когда она требовала, чтобы Цюй Сыню и госпожа Мэн вернулись жить в дом Цюй или когда она просила у семьи Мэн заработок Цюй Сыню. Что же задумала старуха Мэн, подняв это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большого дома семьи Мэн постепенно окружили их, стоя в отдалении и наблюдая за происходящим, гадая, что случилось и почему так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знали историю Цюй Сыню, и, поняв, что старуха Мэн собирается разобраться со старухой Цюй, они тут же начали поддерживать её, вспоминая, сколько денег было потрачено.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была старуха Цюй готова на всё, одной ей было трудно противостоять множеству голосов. Вскоре она уже не могла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ничего сказать, старуха Цюй плюхнулась на землю и начала рыдать. Она не говорила ничего конкретного, просто оплакивала предков семьи Цюй, что вызвало отвращение у людей из дома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Мэн ничуть не испугалась. Она тут же развернулась, зашла в дом и вынесла метлу: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 Цюй, если у тебя проблемы с головой, иди к лекарю и принимай лекарства. Плакать о своих предках на территории семьи Мэн — это уже слишком! У нас тоже есть свои предки!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делала ничего плохого, то не бойся, что ночью тебя навестят духи. Ты сама знаешь, что натворила, берегись, чтобы твои предки не пришли ругать тебя за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стесняясь в выражениях, старуха Мэн продолжала мести пол, поднимая клубы пыли. Последнее время дождей не было, и пыли было много. Метла поднимала её в воздух, и старуха Цюй тут же начала кашлять, не в силах продолжать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старухи Цюй исказилось от злости. Она уставилась на старуху Мэн своими покрасневшими глазами, словно злой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четвёртый? Четвёртый! Цюй Сыню! Где ты пропадаешь? Как ты можешь смотреть, как твою мать обижают? Если у тебя хватит духу, ты никогда не вернёшься в дом Цюй вместе с госпожой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кричи, Сыню ушёл с отцом на работу, а Хуэйнян пошла помочь мне с делами. Сейчас их здесь нет, — холодно ответила старуха Мэн. Она заранее отправила обоих детей подальше, чтобы избежать проблем с этой старухой.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не смогла одолеть старуху Мэн в споре, её попытки устроить скандал были пресечены, и, не имея возможности манипулировать младшими, она поняла, что её план не удался. В ярости она бросилась на старуху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Мэн Шань вернулся, неся на плече бревно. Увидев, что его мать обижают, он не мог оставаться в стороне. Бросив бревно на землю,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сумасшедшая старуха осмелилась устроить скандал у нашего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старуха Цюй почти дотронулась до старухи Мэн, Мэн Шань схватил её за воротник и оттащил в сторону. Он уже узнал, кого оттащил, и, нахмурившись, оставил её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Мэн бросила на сына недовольный взгляд. Хотя старуха Цюй первой начала действовать, она сама уже была готова разобраться с ней, но внезапное появление Мэн Шаня нарушило её планы, и теперь она не могла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Мгновение, когда её оторвали от земли, напугало старуху Цюй. Стоя на земле, она почувствовала, как её ноги подкашиваются, и она снова села на землю, держась за слегка покрасневшую шею.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Мэн объединилась, чтобы обижать одну старуху! Пусть вас поразит молния!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 почти не касался старухи Цюй, но по её словам казалось, будто он её ударил. Люди из семьи Мэн округлили глаза, поражённые её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Мэн бросила на сына взгляд, полный раздражения, и оттянула его за спину, холодно наблюдая за старухой Цюй, чтобы увидеть, что она ещё предпримет.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плач, и скандалы требуют сил, и вскоре старуха Цюй почувствовала усталость. Её горло пересохло и болело, но больше всего её раздражало, что на неё смотрели, как на представление. Она хотела продолжить, но не могла, и уйти без результата ей тоже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ситуацию разрешил глава большого дома семьи Мэн. Он спросил старуху Цюй, действительно ли её обидели, и предложил обсудить её претензии с главой семьи Цюй, чтобы найти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Цюй И был отправлен на исцеляющую свадьбу, семья Цюй уже получила выговор от главы клана. Если бы глава семьи Мэн сейчас пошёл в деревню Цюйцзя, это бы только ухудшило положение семьи Цюй. Поэтому старуха Цюй неохотно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старуха Цюй ушла, Мэн Шань поднял брошенное бревно и отнёс его домой. Воспользовавшись тем, что дома никого не было,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мать Сыню так с ним обращается?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Причины тут сложные, — вздохнула старуха Мэн, потирая виски, и начала рассказывать старую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Цюй и старуха Цюй оставили ребёнка в их большом доме, некоторые пошли выяснить, в чём дело. Было ли это из-за бедности, или же была какая-то другая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старуха Цюй, забеременев пятым ребёнком, увидела два сна. В одном говорилось, что четвёртый ребёнок принесёт семье несчастье, а в другом — что пятый ребёнок прославит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увидела эти сны ещё до того, как узнала о беременности. После этого она пошла к лекарю и подтвердила, что беременна. Позже деревенские женщины, глядя на её живот, сказали, что она ждёт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убедило старуху Цюй в правдивости снов. Она всё больше смотрела на Цюй Сыню с отвращением и, рыдая, уговорила старика Цюй отдать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после рождения Цюй Чжицая дела семьи Цюй стали улучшаться, как будто сны действительно сбылись. Это заставило некоторых жителей деревни Цюйцзя шептаться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самым важным в семье был старший сын, Цюй Даню, но после рождения Цюй Чжицая он постепенно утратил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сын, Цюй Чжицай, получал всё самое лучшее. Ему не приходилось работать в поле, а с четырёх-пяти лет он начал учиться. Старуха Цюй и старик Цюй возлагали на него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сих пор Цюй Чжицай был лишь студентом-кандидатом, сдавшим уездный экзамен, ему повезло жениться на дочери землевладельца, которая принесла с собой большое приданое и родила умного сына, что также радовало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многие годы предпочтение пятой ветви семьи стало привычкой, и они сами считали, что все деньги и хорошие вещи должны доставаться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Мэн считала, что старуха Цюй, отказавшаяся от своего ребёнка из-за сна, была не в своём уме. Они растили Цюй Сыню, и с их семьёй ничего плохого не происходило. Если семья трудолюбива, то жизнь будет улучшаться, а не зависеть от одного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Цюй сейчас живёт хорошо, с деньгами и землёй, в их доме царит беспорядок. Старшая ветвь слаба и не может управлять домом, вторая ветвь живёт без амбиций, четвёртая ветвь отдалилась от семьи, а пятая ветвь эгоистична и расчётлива. Это совсем не похоже на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знают только старики в деревне. Ты послушал, теперь держи это в себе и не рассказывай Сыню или Хуэйнян. Я рассказала тебе, чтобы ты в будущем присматривал за ними и не давал семье Цюй их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понимаю, — кивнул Мэн Шань, чувствуя несправедливость за зятя, у которого такие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Мэн Шань думал, что семья Цюй отдала Сыню, потому что не могла прокормить всех детей. Он не знал, что за этим стояла такая история. Теперь он понимал, почему Сыню и Хуэйнян всегда плохо принимали в доме Цюй — их там просто не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