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бы у Цинь Чжэннаня было в десять раз больше смелости, он бы не позволил Бэй Юю войти одному. Вдруг у него случится приступ гнева, или он поранится? Как тогда объясниться с господином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Бэй Юй был непреклонен, и Цинь Чжэннаню пришлось связать тех людей по рукам и ногам, а затем почтительно впустить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начеку, если что-то случится, немедленно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тоже вытерли пот со лба. Они были назначены Цинь Чжэннанем для защиты молодого господина Лу Бэйюя. За эти пару дней они поняли, что этот маленький капризник — не самый простой человек, но в глазах Цинь Чжэннаня он был милейшим и послушным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обстояли дела на самом деле, знал только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Бэй Юй с удивлением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дядя Цинь, как же вы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шесть человек, все парни чуть за двадцать, только один выглядел постарше. Их связали по рукам и ногам и бросили у стены, затыкая рты, чтобы они не могли кричать, и они беспомощно извивались.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 сих пор не понимали, что происходит, ведь их нашли в баре, в одном из кабинетов, где они веселились с женщинами. Их вытащили оттуда в пьяном виде, и у них даже не было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сразу понял, что их ещё не «проучили».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они смотрели бы на него совсем по-другому. Если бы они могли говорить, их рты, несомненно, изрыгали бы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я не кажусь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он, конечно, не получил, но Бэй Юй не расстроился. Он указал на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помню. В прошлый раз в «Лунном свете» ты и ещё несколько человек хотели меня найти, верно? Теперь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кого он указал, широко раскрыл глаза. Сначала он действительно не узнал Бэй Юя. Сейчас его внешний вид и манера поведения сильно отличались от того, каким он был в баре, танцуя. Но приглядевшись, он увидел, что этот юноша, смотрящий свысока, с лёгким подъёмом уголков глаз, излучал некую странную, почти демоническую ауру. Не признать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Тогда всё просто, — Бэй Юй равнодушно улыбнулся и подошёл, чтобы снять кляп с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что задумал?! — Тот сразу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грубо, — Бэй Юй ничуть не рассердился, наклонился и, глядя ему в глаза, с улыбкой спросил. — Разве не вы сами хотели меня найти? Да ещё и моего друга загнали в переулок и «хорошо» с ним обошлись. Раз уж вы так старались, я просто обязан был прийти и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пытаясь казаться грозным, смотрел на Бэй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сам напросился! Он первый начал драку! Мы его даже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знаете его, — тихо повторил Бэй Юй и усмехнулся. — Ничего страшного. Главное, чтобы вы знали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пятеро смотрели на него, словно увидели привидение. В их глазах Лу Бэйюй был всего лишь низшим танцором из бара, таким же, как и они, только с более демонической внешностью, способной лишь танцевать и угождать — неужели он привлёк внимание кого-то влиятельного?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этого юноши была слаще мёда, голос мягок и нежен, а взгляд, устремлённый на них, был холоден и жесток, словно он смотрел на кучу мусора, вызывая необъяснимый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задумал?! Если тронешь нас, сам погибнешь! — Тот человек дрожал, но пытался сохранить хладнокровие и угрожал. — Видишь этого парня рядом со мной? Шлюха! Думаешь, ты крут, потому что нашёл богатого покровителя? Пусть он узнает, мой старший брат — не тот, с кем можно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собираюсь вас трогать? — спокойно спросил Бэй Юй, затем отступил на шаг и медленно достал из-под одежды длинный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шестерых моментально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 будущем вы больше не беспокоили меня, думаю, лучше разобраться с вами здесь и сейчас. А насчёт твоего старшего брата… с ним у меня нет проблем, — холодные глаза юноши, подобные острию кинжала, пробежались по бледным лицам шестерых и остановились на том, что был постарше. — Но я хочу спросить: кто именно ударил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кого он смотрел, замер, издавая хриплые звуки, его глаза были полны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лампы падал на половину лица Бэй Юя, другая половина была скрыта в тени. Его черты были удивительно красивы, но в глазах таилась леденящая душу жестокость. Его решимость и беспощадность заставили всех шестерых поверить, что этот хрупкий на вид юноша, которому едва ли исполнилось шестнадцать, действительно способен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Или ты? — Бэй Юй поочерёдно указывал кинжалом на каждого, остриё почти касалось их глаз, но его рука не дрожала, и он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на кого он указывал, в ужасе качали головами, но боялись двигаться слишком резко, чтобы не лишиться глаз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посмеешь ли ты! — Единственный, кто мог говорить, дрожал всем телом, его лицо исказилось. — Если у тебя хватит смелости, убей меня первым! Я посмотрю, как ты, сука, решишься, я тебя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оборвались, превратившись в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хрупкий юноша вонзил кинжал в плечо того человека! Остальные даже не успели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все вздрогнули. Лицо Цинь Чжэннаня моментально изменилось, и он уже сделал шаг вперёд, чтобы войти, но рука, схватившая ручку двери,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входить, — с холодным потом на лбу спокойно сказал Цинь Чжэннань. — Господин Мо сказал наблюдать и не вмешиваться, что бы он ни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должны быть рядом,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Чжэннань вздрогнул. Верно, приказ господина Мо был наблюдать, не вмешиваясь, но сейчас они стоят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Бэй Юем что-то случится, не дожидаясь гнева господина Мо, сам Цинь Чжэннань будет готов предложить свою голову в качестве извинения!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Цинь Чжэннань покрылся холодным потом и, притворившись,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Бэй Юй, с вами всё в порядке? Мы входим!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открыл дверь, как услышал резкий окрик Бэй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вам разрешил входить?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Чжэннань испуганно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чисто рефлекторная реакция. Голос Бэй Юя был настолько похож на гневный тон господина Мо, что Цинь Чжэннань, не раз видевший, как тот гневается, чуть не потерял сознание от страха. Этот окрик был не просто похож, он был точной копией, разве что голос был другим. Не хватало только слова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молодой господин Бэй Юй давно знает господина Мо? Или, может, он его внебрачный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показалась Цинь Чжэннаню смешной, и он шлёпнул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внутри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Чжэннань нервничал снаружи, думая, не случилось ли там убийство? Хотя изначально он не придавал значения этим хулиганам, но даже если они были отъявленными преступниками, это не значит, что их можно просто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Мо, обладающая огромным влиянием и властью, имела тесные связи как с криминальным миром, так и с правительством. Было бы наивно думать, что они никогда не сталкивались с убийствами. Но если бы это убийство совершил Лу Бэйюй, это было бы совершенно неприемлемо. Почему-то Цинь Чжэннань был уверен в этом. Возможно, потому что этот ребёнок казался ему слишком чистым. Он мог капризничать перед господином Мо, мог целыми днями ничего не делать, мог приказывать охранникам Мо, но он никак не мог быть связан с чем-то столь жестоким, как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