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классе были практически распределены по росту, и Вэнь Тяньжуй оказался на задней парте у окна. Учитель, конечно, хотел бы уделить больше внимание Янь Юхэн и Вэнь Тяньжуй, будущим гениям, но один упорно хотел сидеть сзади, а другой вынужден был занять место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и Янь Юхэн сели в первом ряду, прямо напротив учительского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был посвящён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слушала с интересом. Элегантный мужчина-учитель вёл вводный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учебники открывались на странице с изображением ребёнка, идущего в школу с рюкзаком за спиной, а родителей, провожающих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а кто сегодня провожал вас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энтузиазмом начали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тоже меня провожал!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активно обсуждали, но Янь Юхэн и Гао Тин, сидящие прямо перед глазами учителя, оставались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Янь Юхэн специально старалась выделяться, просто её душа, прожившая уже две жизни, в сумме почти 30 лет, не позволяла ей вести себя как шумный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милой и наивной ещё куда ни шло, но если бы она начала болтать без умолку, то точно бы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же всегда была такой — спокойной. С самого первого урока Янь Юхэн заметила, что она ведёт себя на занятиях тихо. Она молча слушала, не говоря лишнего, словно настоящий молчаливый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удержалась и ткнула колпачком ручки в тыльную сторону ладони Гао Тин. Когда та повернулась к ней, Янь Юхэн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 Сегодня я пошла в школу с тобой, — шепнула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слегка приподняла брови, покрытые едва заметным пушком, но ничего не ответила, лишь мягко посмотрела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быть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Гао Тин не любила учиться. Она давно знала, что её ждёт служба в армии, так что учёба для неё была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присутствию Янь Юхэн, она вдруг почувствовала, что занятия стали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учительского стола они переглядывались, веселясь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стоя перед шумной группой детей, выглядел спокойным и терпеливым. Он продолжил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тех, кто провожал вас сегодня, вам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мгновенно затих, дети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равносилен вопросу: «Кого ты больше любишь — маму или папу?»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дети могли на это ответить? — мысленно усмехнулась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отвечал, но учитель не торопился, словно ему было интересно наблюдать за замешательством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придумали? Я сейчас начну спрашивать! — сказал учитель, открывая список учеников и проводя пальцем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— произнёс он имя, затем поднял голову и оглядел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провожал тебя сегодня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слегка наклонила голову, и её взгляд упал на Янь Юхэн, которая, положив голову на парту, смотрела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ракурс, при котором лицо кажется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ответила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казалось, был немного удивлён,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заставило Янь Юхэн прикрыть лицо руками и смущённо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сидевшая рядом с Янь Юхэн, толкнула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Ахэн?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едва сдержалась, чтобы не засмеяться и не указать на себя, сказав: 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в глазах девочки искру женского любопытства, она всё же проглотила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 притворным недоумением ответила Янь Юхэн, её пухлые щёки выражали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не стал выяснять, кто такой Ахэн, и позволил Гао Тин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села, Янь Юхэн тоже выпрямилась, её сердце наполнилось сладостью, словно она съела ложку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«гусёнок» больше всего любит её! Не зря она так хорошо к ней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пребывала в эйфории весь урок, а после звонка не удержалась и услужливо спросила Гао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хочешь воды? Я принесу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набрать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чувствовала, что в этот момент излучает материнскую заботу, и готова была отдать всю свою любовь своему «гусёнку»!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скрестив руки на груди, с достоинством кивнула, позволяя Янь Юхэн взять её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держа обе кружки, радостно побежала к кулеру в передней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наблюдая за её подпрыгивающей походкой,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Юхэн в этот момент почувствовала нечто странное. Ей казалось, что она — мать, сопровождающая своего ребёнка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заботясь о Гао Тин, она может оправдать её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её широко улыбнуться. Одной рукой она держала кружку под краном, другой нажимала на кнопку. Когда она, закончив набирать воду, осторожно пошла обратно к своему месту, она вдруг столкнулась с высоким и крепким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Кружка в её руках нечаянно наклонилась, и немного воды пролилось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даже не обратил внимания на её извинения, резко толкнув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пошатнулась, и вода из кружки пролилась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уродина, что делаешь? — закричал мальчик, широко раскрыв глаза и злобно глядя на Янь Юхэн. — Ты что, слепая?!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сдержалась, выпрямилась и снова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проигнорировал её слова, шагнул вперёд и снова толкнул её. Он вёл себя нагло, сверкая глазами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классе, где было много милых девочек — одни были очаровательны, другие — игривы, третьи — нежны, Янь Юхэн, толстая и некрасивая, была редким исключением. Среди других детей-метисов одна девочка с золотистыми волосами и голубыми глазами была куда симпатичнее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стиснула зубы, желая дать этому наглецу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взгляд упал на фигуру, бегущую к ним сзади. Янь Юхэн широко раскрыла глаза, собираясь что-то сказать, но прежде чем она успела открыть рот, она увидела, как Гао Тин, подбежав, пнула мальчика ногой, и он полетел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 и крепкий мальчик был даже выше Гао Тин, но она смогла пнуть его так, что он упал и перекатился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замерла, не успев понять, что произошло, как с задней парты подбежал Вэнь Тяньжуй, схватил мальчика за воротник и ударил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Янь Юхэн хотела остановить их, но Вэнь Тяньжуй и мальчик, схватившись,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вышла из-под контроля, другие дети в классе кричали и подбадривали.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смог противостоять Вэнь Тяньжуй и после нескольких ударов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Тяньжуй, сбив его с ног, резко встал, широко улыбнулся Янь Юхэн и быстро убежал. Он двигался так быстро, что казалось, будто это был не он только что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замерла. Вот он какой на самом деле! Видимо, весь его высокий интеллект уходит на такие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Мальчик, лежащий на полу, завопил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размазывая слёзы и сопли по лицу, и кричал так, словно его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стояла рядом, растерянная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как вела себя в детстве в прошлой жизни, но драться она точно не решалась!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Тин... — Янь Юхэн растерялась, держа две кружки и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стояла на возвышении учительского стола, гордо подняв подбородок и смотря сверху вниз на мальчика, который катался по полу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— холодно сказала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Янь Юхэн и вытащила её из-за спины мальчика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слышал, продолжая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оставалась невозмутимой, повысив голос и крикнув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извинись! Ты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посмотрела на Гао Тин, затем на лежащего на полу мальчика, и в этот момент она поняла, что Гао Тин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Сегодня тоже оставлю своё сердечко брату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Угадай, возьму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мою любимую английскую песню «Still Be Thankful».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