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Янь даже не взглянула на неё, сидя прямо и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знает правду. Уезжайте сейчас, чтобы сохранить лицо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услышав это, замерла,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наблюдая за этой драмой, была крайне заинтересована. Она потянула бабушку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резко обострилось? Неужели они собираются выгнать Старушку Лу и Се Цицю?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 душе ликовала. Она ещё ничего не сделала, а спектакль уже подходил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глядя на блестящие круглые глаза внучки, чистые и не запятнанные мирской суетой, которые были так милы, изначально не хотела рассказывать ей о таких грязных делах. Но затем подумала, что если подобное случилось один раз, оно может повториться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защищать Янь Юхэн какое-то время, но не всю жизнь. Ей нужно было самой узнать, что такое добро и зло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бабушка Янь погладила внучку по голове и, бросив взгляд на Се Цицю и плачущую Старушку Лу за дверью,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знаешь, кто был тот мужчина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замерла, глаза её забегали, прежде чем она поняла, что бабушка говорит о том мужчине, который её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покачала головой Янь Юхэн, но в душе подумала, что, возможно, это был любовник Силины.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её за такие мысли. В прошлой жизни Силина оставила у Янь Юхэн впечатление женщины, которая постоянно ввязывалась в отношения с мужчинами и запутывалась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водитель, которого привела твоя мама. А знаешь, как он попал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Янь Юхэн растерялась ещё больше и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сидевшая рядом,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помог ему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Янь Юхэн, как бы она ни была наивна,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человеком была Сяо Цю? — с недоверием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она считала, что между ними есть какая-то привязанность. Она сама понимала, что если бы что-то случилось, Се Цицю не упустила бы возможности ударить её в спину. То, что она способна на такое, нисколько не удивило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могла понять только одного: почему Силина, которая тоже была в доме Янь, поручила это Се Цицю?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открыть дверь, разве она не могла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вид Янь Юхэн был замечен сидящими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погладила пухлую руку Янь Юхэн, лежавшую на коленях, и ткнула пальцем в ямочку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не грусти,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подняла своё милое личико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тоже подумала, что внучка расстроена, вздохнула и снова погладила Янь Юхэн по голове,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больше не позволит ей оставаться в доме. Если тебе жаль, попрощайся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ничуть не жалела,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бабушка так сказала, Янь Юхэн решила, что стоит подойти и сказать Се Цицю пару слов. Она посмотрела на вход: лицо Се Цицю явно было отмечено следом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уже смирилась и пошла с водителем Янь Чжии собирать вещи, только Се Цицю стояла у двери, одинокая, что вызывало некоторую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Юхэн подошла к ней, Се Цицю подняла голову и злобно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тебе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девочки дрожал от слёз, она смотрела на Янь Юхэн, как голодный волк,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стояла на ступеньке выше, смотря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равнодушное отношение ещё больше разозлило Се Цицю. Она резко прыгнула вперёд, пытаясь наброситься на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это сделать, Гао Тин, стоявшая за спиной Янь Юхэн, быстро толкнула её. Сила толчка была немалой, и Се Цицю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говорить, говори нормально, зачем лезть с кулаками! — отчитала её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были высоко подняты, и в этот момент она была не той милой девочкой, что всегда рядом с Янь Юхэн, а настоящей волчицей!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Гао Тин не уступать и даже нападать первой было забавным. Янь Юхэн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Цицю сидела на земле, красные глаза и сжатые зубы выражали такую ярость, будто она готова была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нахохотавшись, посмотрела на Се Цицю: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ничего особенного, так что перестань пытаться удержаться за блага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Тин была её сыночком, то Се Цицю была собакой, которую семья Янь кормила, но которая всё равно кусала хозяев. Получив столько благ от семьи Янь, она всё равно пыталась укусить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неё хотя бы половина послушания Гао Тин, Янь Юхэн не стала бы с ней разбираться. Но сейчас Янь Юхэн не хотела её видеть, она вызывала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сравниться с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Гао Тин — это лебедь, а Се Цицю даже воробья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Силина втянула Се Цицю в эту историю, заставив её увязнуть?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не так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Юхэн подумала, что, зная Силину, та всегда действовала очень тщательно, особенно когда дело касалось плохих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Цицю была почти ровесницей Янь Юхэн, и они жили под одной крышей долгое время, обе были маленькими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они должны были быть лучшими подругами. С точки зрения Силины, если она хотела украсть Янь Юхэн, то явно не собиралась поддерживать дружеские отношения с семьей Янь. Ей нужны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Се Цицю она могла максимально насолить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отомстить за то, что Янь Чжии нарушил своё слово, но и пригрозить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что угодно с вашими людьми, так что лучше принесите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Янь Юхэн не была украдена, а Силина оказалась за решёткой. На сколько долго, Янь Юхэн не знала. Но если папа и бабушка теперь будут настороже, то все её мучения в багажнике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Цицю и Старушка Лу были изгнаны из Большого двора, и семья Янь объявила, что они уехали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сняла для них дом на окраине Имперской столицы, оплатив аренду на полгода вперёд и организовав перевозку их вещей. В этом отношении семья Янь поступила более чем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Юхэн думала, что они покинут Имперскую столицу и вернутся в родные края. Ведь для Се Цицю, которая так дорожила своей репутацией, переезд из Большого двора был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Се Цицу, несмотря ни на что, осталась в Имперской столице. Янь Юхэн не стала больше обращать на это внимания, ведь они были слишком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уехали, и Янь Юхэн понимала почему. Хотя Се Цицю и дорожила своей репутацией, она, вероятно, не могла расстаться с роскошью Имперской столицы и связями, которые она завела благодаря семье Янь. И даже после изгнания, если бы она обратилась к семье Янь за помощью, бабушка по своему характеру всё равно бы хоть немного ей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ноги планы на каникулы рухнули. Гао Тин, которая обычно целыми днями бегала на футбольное поле, теперь несколько дней смирно сидела дома и смотрела мультфильмы с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Янь Юхэн пошла на кухню за арбузом, чтобы покормить своего сыночка, но едва войдя в гостиную, чуть не выронила тарелку, увидев, как в дверь быстро вкатился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крупный комок, влетевший в комнату, упал на порог. Янь Юхэн присмотрелась и поняла, что это был давно не виданный Вэнь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нормально ходить? — раздражённо посмотрела на него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здоровяк лежал на пороге её дома, подняв лицо и ухмыляясь ей так, что улыбка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Расправившись с негодяями, можно писать о том, чего я так жду — о взрослении! Вы тоже ждёте? Скоро, скоро! Наша супермодель Ахэн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японскую песню «Suki na node (Потому что ты нравишься)»!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