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Цицю, хоть и была ограниченной и жалкой, всё же обладала достаточным умом. Она не осмеливалась открыто позвонить старушке Лу, поэтому, посидев у реки, притворилась, что идёт в туалет, взяла свою сумку и зашла в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 только что подала десерт, и, увидев, как Се Цицю встаёт, она собиралась последовать за ней, но внезапно её охватила усталость, и желания идти не возникло.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Се Цицю совершила свой первый звонок из-за границы. Она не осмелилась использовать свой собственный телефон, поэтому одолжила мобильник у одного из посетителей кафе и, спрятавшись в туалете, позвонила старушке 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старушка Лу ранее обращалась к семье Янь, она уже была в безвыходном положении и, кроме как согласиться с Янь Юхэн, других вариантов у неё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когда она впервые получила звонок от Се Цицю из-за границы, сразу же сообщила об этом семье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номер телефона, Янь Юхэн, конечно же, первым делом передала его Гао Тин.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не выдержала, а я уже думала, что она и свою бабушку бросит, — Гао Тин, держа в руках записку, полуприкрыв глаза, произнесла это без особой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предположить, кто это может быть? — Янь Юхэн нахмурилась и с беспокойством спросила Гао Тин. — Сейчас внутри клана Гао такой бардак,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сунула записку в карман брюк и, развалившись на кровати Янь Юхэн, лениво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могу сделать? В крайнем случае, откажусь от наследства. Пусть дерутся за него, если хотят.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безразличное поведение, напоминающее поведение расточительного наследника, оставило Янь Юхэн в растерянности. Она не знала, что сказать, и не могла её ругать. Только смотрела на неё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увидев её растерянность,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разве я похожа на того, кто отдаст то, что уже в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Юхэн, не в силах сдержать раздражение, тоже села на кровать и, накрыв лицо Гао Тин ладонью, начала его мять.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Какое «в руках»? Ты что, в мечтах живёшь?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любом случае, клан Гао может быть только моим. Эти старики думают, что могут удержать его? Я покажу им, на что способна маленькая императрица Имперской столицы!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Произнося это, Гао Тин усмехнулась, излучая уверенность, если не считать её лицо, которое Янь Юхэн изрядно помяла.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быстро выяснился: он принадлежал мужчине из страны F, которая находилась на расстоянии более десяти тысяч километров от Хуаго. Место, где можно спрятаться, действительно далёкое.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страна F не такая большая и богатая, как Хуаго, её территория всё же немаленькая, и найти человека там крайне сложно.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Гао Тин и Янь Юхэн не знали, временно ли Се Цицю проживает в стране F или уже сменила гражданство, поэтому они не могли действовать слишком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Номер телефона был зарегистрирован на мужчину из страны F, и ничего подозрительного в нём не было. Поэтому пока что можно было только отправить людей в страну F и искать её район за районом.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и дата государственного экзамена приближалась.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должен был состояться экзамен, и Янь Юхэн с Гао Тин почти всё время проводили в библиотеке.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 ежедневно мотивировал учеников, ругая и уговаривая их. В классе были развешаны ярко-красные баннеры с надписями вроде «Добавь один балл — обгони тысячу человек».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говорила, что сидеть в классе — всё равно что сидеть в тюрьме, и Янь Юхэн с ней соглашалась, поэтому они предпочитали заниматься в библиотеке, а не оставаться в «тюрьме».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Гао Тин выросла, она несколько раз уговаривала старину Сяо посадить её за одну парту с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Сяо, не выдержав её настойчивости, наконец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в последнем семестре старшей школы, в оставшееся время, Гао Тин снова оказалась рядом с Янь Юхэн, а Чжан Болтуна отправили сидеть с Му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Болтун был болтливым и не мог сидеть на месте, а Му Ляньюнь, которая и слова не могла выдавить, была для него настоящим наказанием.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время требовал от Гао Тин компенсации, ведь раньше, когда он сидел с Янь Юхэн, хоть она и не особо разговаривала, но хотя бы иногда отвечала ему. А Му Ляньюнь словно оглохла, и сколько бы он ни болтал перед ней, она не произносила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до экзамена оставалось три дня, школа, сжалившись, дала выпускникам целый день отдыха, и каждый класс готовился к съёмке выпускного 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Юхэн стояла в строю и смотрела в объектив, она вдруг осознала, что самый значимый период её юности подошёл к концу. Учёба, которую она не смогла завершить в прошлой жизни, наконец завершилась, и она почувствовала облегчение, словно выполнила важное дело 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она ещё пребывала в раздумьях, она внезапно почувствовала, как её руку схватила другая, горячая рука.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Спереди раздался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Раз, два, три, сыр!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которая уже стала почти одного роста с Янь Юхэн, быстро наклонилась к её плечу, широко улыбаясь в объектив.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всё ещё была в замешательстве, а Гао Тин улыбалась так, что глаза её превратились в щёлочки. Их образы навсегда застыли на выпускном фото, став символом их юности.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день отдыха Гао Тин и Янь Юхэн не собирались возвращаться домой. Они бродили по школьному двору плечом к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Пейзажи, которые они видели много лет, вдруг стали выглядеть по-другому.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а давай после экзамена устроим выпускное путешествие? — Гао Тин, сверкая глазами, трясла руку Янь Юхэн, умоляя. — Я уже придумала, куда поедем: посмотрим на горы! На степи!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Ахэн, представь: ветер колышет траву, и видны стада коров и овец. Разве это не прекрасно? Тебе 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в прошлой жизни Янь Юхэн не путешествовала. Хотя она много где побывала, но всегда была занята работой и редко находила время, чтобы насладиться пейзажами. В этой жизни, хотя она и обрела стабильность, но была ещё слишком молода и занята учёбой, поэтому почти не путешествовала.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как Гао Тин с энтузиазмом рассказывает об их выпускном путешествии, она тоже заинтересовалась.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я хочу увидеть море, настоящее море, бескрайнее, — с волнением в голосе сказала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всегда мечтала о море, ведь она родилась в глубине материка, где даже больших рек не было, не говоря уже о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Отлично! Сначала посмотрим горы, а потом вместе отправимся к морю!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увлеклись разговором, словно экзамен уже закончился, и были невероятно счастливы.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 шла за ними и слушала их разговор. Её сердце постепенно наполнялось тяжестью. Если раньше она думала, что Янь Юхэн считает Гао Тин запасным вариантом, то теперь она поняла, что между ними действительно есть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были вместе, вокруг них царила особая атмосфера, в которую никто не мог вмешаться.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видя, как они смеются и разговаривают, Му Ляньюнь чувствовала себя крайне несправедливо.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стиснула зубы и наконец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Гао Тин, мне нужно с тобой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стоявшая к ней спиной, напряглась, не оборачиваясь, она уже знала,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Юхэн тоже узнала её голос. Она обернулась и взглянула на Му Ляньюнь. Маленькая и хрупкая девушка, кусающая губу, с бледным лицом, выглядела жалко, но в её глазах горел огонь непокорности.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пойду вперёд, — Янь Юхэн похлопала Гао Тин по плечу, улыбнувшись ей с намёком.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напряжённая спина которой от этого хлопка сразу расслабилась, с мольбой посмотрела на Янь Юхэн.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Янь Юхэн уже шагнула вперёд, оставив Гао Тин стоять спиной к Му Ляньюнь.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Тин, с огромным нежеланием, повернулась и, глядя на Му Ляньюнь, которая теперь была значительно ниже её, выдавила натянутую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хотела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 Ляньюнь, дергая край своей одежды, смущённо посмотрела на неё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кое-что для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терпеливо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Му Ляньюнь достала из кармана розовый конверт, цвет которого был очень романтичным и девичьим.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 не была глупой и сразу поняла, что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инстинктивно посмотрела в сторону Янь Юхэн, но та была слишком далеко, и Гао Тин не могла разглядеть её выражения.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из-за этого она стала ещё более нервной.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Ахэн: Иди,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Тин: Не смею, не смею.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рекомендую французскую песню под названием «La liste» —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http://bllate.org/book/16703/1534519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