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кивнул, его глаза загорелись, и он с нетерпением посмотрел на Гу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захватим опорный пункт принцессы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и Сун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с чёрным выражением лица, смотрел на Е Чэня, явно готового устроить хаос, и, сдерживаясь, всё же не смог позволить ему лезть на рожон. Он уже открыл рот, чтобы предостеречь его, как Е Чэнь быстро прикрыл ему рот рукой,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я ведь сейчас не прошу у тебя помощи. Если ты дашь нам совет, как это будет учитываться?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маршалом, ты сам установил правила и должен строго их соблюдать. Если ты будешь делать для меня поблажки, мне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с серьёзным видом, посмотрел на Гу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с чёрным лицом, схватил руку Е Чэня и, глядя на его довольное выражение, понял, что тот заранее просчитал его реакцию. Видимо, зря беспокоился. Он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Пока вы не попросите о помощи, даже если ваш план провалится, и вас окружат, я не окажу никакой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действительно беспристрастный маршал! Честно говоря, хотя наш босс уговорил маршала присоединиться к ним, условия слишком жёсткие. Кажется, что маршал абсолютно бесполезен, кроме как быть декорацией.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не зная мыслей Сун Юаня, не проявлял ни малейшего беспокойства и даже украдкой провёл пальцем по ладони Гу Сюя. Когда тот вздрогнул и сердито посмотрел на него, он с улыбкой приблизился и шепнул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кто меня учил. Как я могу ошибаться?!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закончив говорить, Е Чэнь быстро поцеловал ухо Гу Сюя, так быстро, что даже Сун Юань не заметил, а затем, похлопав его по плечу, с гордым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Гу Сюй, жди, пока твой муж займёт первое место на экзамене. Не забудь, что ты обещал мне слушаться меня вечером в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такого не обещал!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с чёрным лицом, сквозь зубы произнёс эти слова. Этот парень, кажется, не может прожить и дня, чтобы не подразнить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Ик! Привет, я Сун Юань. В день экзамена по боевой подготовке я умер от переедания собачьим кормом, который раздавали маршал и мой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как обычно, подразнив своего скрытного маршала, взял карту и занялся серьёзными делами. На карте было отмечено более шестисот опорных пунктов. Их пункт находился ближе к центру, и до него нужно было идти пешком не менее дня. Скорее всего, к тому времени, как они доберутся туда, ближайшие команды уже успеют расставить ловушки и подготовить атаку. Преимущество в том, что это место находится далеко, и пока что оно безопасно. Они могут по пути наблюдать за другими командами, устраивать засады и захватывать флаги,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Информация на этой карте слишком неудобная. Она не показывает, какой пункт кому принадлежит. Сколько времени уйдёт на поиски?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с недовольством нахмурился. В команде Чжао Цзе собрались его враги, и, возможно, именно из-за этого экзамена в прошлой жизни она смогла попасть на стажировку в военное ведомство. Он ни за что не позволит ей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сначала нужно получить свой командный флаг!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видя, что Е Чэнь хочет только драться и не следует обычной логике, с некоторым утомлением произнёс, и, опасаясь, что Е Чэнь начнёт спорить,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базовые знания, они не входят в три случая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надулся, явно всё ещё недовольный. Сун Юань, увидев это,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Чжао Цзе очень мстительна. Сегодня мы унизили её и здорово подставили. Она точно не оставит это просто так. Возможно, если мы не пойдём к ней, она сама наткнётся на нас. Нам просто нужно пойти за флагом и подождать, она точно появится, и мы сэкономим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поглаживая подбородок, кивнул предложению Сун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сначала к нашему пункту, подождём, пока Чжао Цзе принесёт нам их флаг, захватим их пункт и выведем их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тут же кивнул, чувствуя облегчение. Хотя он был уверен в боевых способностях босса, у Чжао Цзе было больше людей, и, как принцесса королевского дома, у неё наверняка было много козырей. Вместо прямой схватки, лучше заранее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босс идёт впереди, Сун Юань украдкой показал Гу Сюю знак «окей», намекая: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под контролем!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холодно посмотрел на Сун Юаня, и почему-то ему вдруг показалось, что этот парень, который всегда ходит за его юношей, стал немного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Теперь ты мой напарник, и должен слушаться командира,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пройдя пару шагов и не увидев, что Гу Сюй следует за ним, недовольно вернулся, взял его за руку и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 ещё прикажет командир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с лёгкой насмешкой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услышав, как Гу Сюй называет его командиром, засмеялся, обнажив клыки, и, приблизившись, вдруг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командир Е хочет воспользоваться своим положением и соблазнить своего напарника. Маршал Гу Сюй,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мне кажется, что я не доживу до конца экзамена. Ведь я слишком много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они что-то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месте, уже в экзаменационной зоне, Чжао Цзе, с холодным выражением лица, смотрела на своего напарника Ван Чэня, который, закрыв глаза, прислушивался к далёким звукам.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Чэнь, занявший первое место на вступительных экзаменах по разведке, с детства обладал выдающимися способностями. Он мог использовать духовную силу, чтобы усилить слух, и слышал гораздо лучше обычного человека. Услышав вопрос принцессы, он открыл глаза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слишком далеко, я могу только услышать, что они направляются к центру экзаменационной зоны. Вероятно, там их опорный пункт…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Цзе тут же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они стали такими могущественными, прикрываясь маршалом, а оказалось, они настолько глупы, что раскрыли такую важную информацию. Это облегчает мою задачу…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Е, иди в наш пункт и охраняй флаг. Остальные, пойдём со мной. Я хочу добраться до центрального пункта раньше них и выбить их из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Е, тайно вздохнув с облегчением, ответил. Хотя он хотел увидеть, как Е Чэнь выбывает, симуляция поля боя слишком опасна, и он не хотел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Е Чэнь, превращающий напряжённый экзамен в свидание, вдруг почувствовал нечто и обернулся, глядя в сторону Чжао Цзе. Его красивое лицо стало суровым, на лбу выступил пот, и он, стиснув зубы,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следит за нами с четырёх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первым заметил изменения в Е Чэне и тут же обнял его, давая обезболивающее, а затем осторожно проник в его духовную область, чтобы стабилизировать бурную духовную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Юань, увидев состояние Е Чэня, тут же подбежал и с тревогой спросил. Ранее он слышал, что у Е Чэня повреждена духовная область, но, видя, что босс не проявляет дискомфорта, думал, что это несерьёзно. Теперь стало ясно, что это не так — просто босс слишком 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 разведывательные действия выполняет Сун Юань. Я сначала вылечу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поглаживая бледное лицо Е Чэня, с тревогой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