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из-под нее выглянула перевязанная бинтом запястье. Вспомнив страшные раны, которые она видела, матушка Бай осторожно коснулась края бинта, и слезы снова закапали: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мама виновата. Цзинъюань говорил, чтобы ты не выходил, но я настояла, чтобы ты пошел со мной за покупками. Я видела, как сын госпожи Чэнь часто ходит с ней по магазинам, и мне стало завидно. Я хотела, чтобы ты пошел со мной, но не подумала, что это может тебе навредить. Если бы Цзинъюань не успел вовремя... Мама даже думать об этом боится. Если бы с тобой что-то случилось, мама тоже не смогла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не думай так. Фэн Цюнь сказал мне, что он ждал несколько дней, чтобы дождаться подходящего момента. Это значит, что, если бы не сегодня, он бы нашел другой случай. Я не могу всю жизнь сидеть дома. Если кто-то задумал зло, мы не сможем всегда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Цзинъюаня, поправлявшая одеяло, замерла, пальцы сжались с хрустом, а лицо стало мрачным, словно готовым разразиться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виноват. Если не добить змею, она снова укусит. Я начал действовать, но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забеспокоился, посмотрев на выражение лица своей старшей сестры, мысленно ругая шурина: «Глупый ты человек, зачем так откровенничать? Если сестра рассердится, она может переключить гнев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лицо Бай Сюэцин и было недовольным, она не выражала явного гнева. Бай Ихань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Фэн Цюнь сказал, что Шэнь-гэ напал на него, чтобы отомстить за меня. Это было доброе дело. Кто мог знать, что он окажется таким безумным? Кстати, он сказал, что изначально не планировал нападать на меня. Кто-то связался с ним, дал деньги и пообещал вывезти его за границу, обеспечить всем необходимым. Вот он и пошел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бедный я больной, переживаю за этого глупого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кивнул. Когда с Бай Иханем случилась беда, Шэнь Тяньян сразу же пришел на помощь, а во время спасения даже рисковал собой, лично участвуя в операции. В любом случае, семья Бай должна была помнить этот долг. И сын был прав — винить Шэнь Тяньяна в этом не стоило. Младший сын действительно вырос, стал рассудительным и понимающим, что радовало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прав. И мы, семья Бай, бесконечно благодарны Шэнь-шао за помощь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Бофу, что вы говорите? Я дружу с Иханем, и наши семьи всегда были близки. Если с Иханем что-то случилось, я обязан помочь. И я не сделал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кивнул, не говоря больше. Му Цзинъюань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Ханьхань устал. Пусть поспит. Вы все тоже устали за день. Дядя, тетя, Ань, Сюэцин, Шэнь-шао, идите отдыхать.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Цзинъюань, ты весь день бегал, сам спас Ханьханя, ты устал больше всех. Идите отдыхать, я останусь с Ханьханем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сделала шаг вперед, подмигнув Бай Божэню и Бай Яню,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слабая, да и весь день провела в тревоге. Как ты можешь оставаться на ночь? Доктор сказал, что с Ханьханем все в порядке. Папа, отведи маму домой, а ночную смену оставь нам,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заметив, как его младший брат незаметно сжимает уголок одежды Му Цзинъюаня, почувствовал боль в сердце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 права. Мы, молодые, можем справиться. Мама, папа, идите домой, пусть тетя Ян приготовит тебе горячий суп,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подмигивая отцу, чтобы тот обратил внимание на руку младшего брата. Бай Божэнь, посмотрев в указанную сторону,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правы, Сяожань, ты устала, пойдем домой. Цзинъюань так заботится о Ханьхане, ты разве боишься, что он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вывел жену за дверь, шепнув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хотя и чувствовала, что это неправильно, видя серьезное выражение лица мужа, не стала возражать и покорно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и Бай Янь обменялись взглядами, и она взяла Шэнь Тяньяна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Му Цзинъюань и Бай Ихань. Бай Ихань молча смотрел на Му Цзинъюаня некоторое время, затем взял его за руку,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Цзинъюань-гэ, я так рад, что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Цзинъюаня сжалось от боли. Он нежно погладил лицо Бай Иханя свободной рукой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радуешься, когда так сильно ранен. Я до сих пор дрожу, вспоминая ту сцену. Это я виноват, не смог защитить тебя, позволил тебе пострадать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гадалка, чтобы предвидеть опасность. Кстати, ты последнее время всегда был рядом со мной, сегодня тоже не хотел отпускать. Ты знал, что будет опасно? Жаль, что я не послушал тебя,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прижал его руку к своему лицу, поцеловал ладонь и с легкой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я не гадалка. Как я мог знать, что будет опасно? Мы только начали встречаться, разве это не время для романтики? Я просто хотел быть рядом с тобой каждый день, чтобы, вернувшись, сразу увидеть тебя. Что,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 смог сдержать смеха. Если бы внешний мир узнал, что генеральный директор Корпорации Му говорит таким обиженным тоном, акции компании точно бы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любимый человек расстроен, он решил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ненавидеть? Я все эти дни тайком смеялся. Ты так занят, а я бездельник. Я все время думал, как бы тебя отвлечь от работы, чтобы ты остался со мной. Хорошо, что мы понимаем друг друга без слов. Ты остался, и мне не пришлось придумывать глупые отговорки. Видишь, когда ты рядом, никакие злые духи не смеют приблизиться. Только ты ушел, как я сразу 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нежно поцеловал его в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научился говорить комплименты. Значит, по-твоему, я должен быть с тобой неразлучно.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больше льстить тебе, мой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постарайся. Ты устал? Ты сегодня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провел пальцами по бинтам на запястье Бай Иханя,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протянул руку, и Му Цзинъюань наклонился, чтобы обнять его. Бай Ихань слегка повернул голову и поцеловал его в щеку,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действительно испугался. Потом, когда Фэн Цюнь задумал недоброе, я подумал, что мы уже вместе. Если я не смогу сопротивляться, то погибну вместе с ним. Я уже думал,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и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пришел. Когда ты появился передо мной, я перестал бояться. Глядя на твою спину, я почувствовал невероятное спокойствие. Я был так счастлив, Цзинъюань-гэ, что ты пришел спасти меня. Даже если бы я умер, у меня не было бы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нежно поцеловал его слезу, слегка сжал объятия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Ничто не стоит того, чтобы ты жертвовал собой. Если ты в опасности, как я могу не спасти тебя? Даже ценой своей жизни. Помни, что твоя жизнь важнее всего. Если с тобой что-то случится, я... я тоже пойду за тобой. Мы уже вместе, и куда бы мы ни отправились,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почувствовал, как его сердце сжалось. С такими словами Му Цзинъюаня, чего еще он мог желать? Ему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выйдя из палаты с Шэнь Тяньяном, велела ему идти домой, а сама вместе с Бай Янем догнала родителей и села с ними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сел за руль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погладил руку жены, а Бай Сюэцин опустила глаза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