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Яо, если вам удобно, не могли бы вы сегодня зайти ко мне в резиденцию? — Сяо Цзиньюй, видя его сопротивление, подумал: «Этот человек, хоть и молод, но очень осторожен. Если я буду слишком настойчив, это может дать обратный эффект». Сяо Цзиньюй смутно чувствовал, что Гу Яо не был к нему расположен. Обычно он видел множество людей, которые льстили и заискивали перед ним, но такого, кто бы избегал его, он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у меня есть дела, мне нужно идти. — С этими словами Чжан Ияо повернулся к Юэ'э и быстро направился к ней, явно не желая проводить с ним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 передала ему упакованные лекарства и немного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несколько дней назад наследный принц прислал золотое приглашение, чтобы вы прибыли на дворцовый пир. Это приглашение попало ко мне, и если вы не пойдете, я, как посторонний, не могу ничего сказать. Но если потом начнутся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приглашение, кокетливо улыбнувшись Чжан Ияо. Повернувшись, она взглянула на Сяо Цзиньюя, и Чжан Ияо почувствовал холод по спине, догадавшись,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действительно был мастером манипуляций. В последние дни он, видимо, каким-то образом очаровал Хань Юэ'э, попросив ее о помощи. Чжан Ияо всегда был благодарен семье Хань за их заботу, поэтому, когда Юэ'э обратилась к нему, он не смог отказать. Чжан Ияо взял приглашение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считаю, что брат Гу согласился. Пятнадцатого числа этого месяца я буду ждать вас с нетерпением, надеясь увидеть вас снова. — Сяо Цзиньюй не скрывал своей радости. Ведь в последние дни он приходил сюда каждый день, чтобы увидеть Гу Яо. Теперь, когда он его встретил, тот не обращал на него внимания. Какой позор для Сяо Цзиньюя! В детстве он терпел издевательства от принцев и евнухов, и теперь он не собирался больше позволять никому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раз уж вы использовали сестру Юэ'э как инструмент, как я могу отказать? — Чжан Ияо не стал щадить Сяо Цзиньюя, называя его методы грязными и бесчестными.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Юэ'э нахмурилась, смущенно опустив голову. В последние дни, общаясь с Сяо Цзиньюем, она считала его добрым и благородным человеком. В глубине души она решила, что должна помочь ему пригласить благодетеля на пир. Но теперь, похоже, это дало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рассмеялся, не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раскусили. Если бы я не попросил сестру Юэ'э о помощи, вы бы ни за что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был прав. Чжан Ияо изначально не собирался идти. Токсины травы марионетки глубоко проникли в его тело, и даже жизненная энергия Огненного Цилиня не могла их вывести. Теперь оставался только один жестокий способ. При мысли об этом он возненавидел Цин-нян.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в убийстве — не мгновенная смерть, а медленная пытка. Трава марионетки ежедневно мучила Чжан Ияо, и даже железная воля Гу Фаньшуана не могла этого выдержать. Можно только представить, сколько страданий вынес Ияо. В прошлой жизни он никогда не говорил об этом, но теперь каждый день у него был час, когда его сознание затуманивалось. Если за ним не следили, он бродил, а просыпался, не зная,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был уверен, что его падение в воду было связано с травой марионетки. Эта злая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всегда отталкиваете людей, господин Гу? Третий принц тоже имеет добрые намерения. В Великой Лян, если вы рассердите наследного принца… жизнь будет нелегкой. — Хань Юэ'э поддержала Сяо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Юэ'э… не говори глупостей! Господин Гу сам решит, что делать. Здесь не место для твоих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 вышел из кабинета и громко отругал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пробормотала, с тоской глядя на Сяо Цзиньюя, но послушно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не слушайте Юэ'э. Даже если вы не пойдете, они не посмеют тронуть меня. Сейчас времена такие, что мало кто заботится о жизни простых людей. Вы спасли мою дочь, и я готов умереть за вас. — Старик Хань был возмущен. Ему не нравилось, как Сяо Цзиньюй обращался с женщинами. Несколько сладких слов — и Юэ'э уже готова была отдать ему свое сердце. Этот человек либо был лукав, либо мастером манипуляций. Он искренне беспокоился за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Хань, вы шутите. Даже если господин Гу не пойдет, я буду относиться к вам с уважением. Отец учил нас быть добрыми и уважать мудрых. Я очень сблизился с сестрой Юэ'э, и мы друзья. Как я могу плохо к вам относиться? — Сяо Цзиньюй объяснял, но при этом внимательно наблюдал, думая: «Этот старик появился совсем не вовремя. Какой надоедливый простолюдин».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взглянул на Сяо Цзиньюя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дворцовый пир, значит, это приказ императора. Как я могу не пойти? Но я прошу вас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одну, а все, что я могу сделать для брата Гу, я сделаю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больше никогда не приходите в дом Хань.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Сяо Цзиньюя. Даже если ты избежишь меня сейчас, ты не сможешь избежать меня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больше не приходить в дом Хань… не 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Юэ'э, услышав это, выбежала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наполнились слезами. Она и представить не могла, что человек, который говорил ей сладкие слова несколько дней назад, вдруг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видя, что Хань Юэ'э глубоко очарована, взглянул на старика Ханя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извините за беспокойство… Надеюсь, старик Хань, вы будете беречь себя. — Затем он шепнул ему на ухо, советуя собрать вещи и покинуть Великую Лян, чтобы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Хань, хоть и не понимал намерений Чжан Ияо, но, глядя на Сяо Цзиньюя, понял, что ввязался в то, во что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быстро ушел, не в силах больше смотреть в глаза Сяо Цзиньюю. Он боялся… ведь даже сейчас каждое его действие затрагивало сердце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шел осторожно, опасаясь, что за ним следят. Он прекрасно понимал, что Сяо Цзиньюй не просто хотел заручиться его поддержкой. Сейчас в дворе он поддерживал второго принца Сяо Цзиньяня, жестокого и слабого. Второй принц контролировал министерство чинов и министерство доходов, что было крайне важно для Великой Лян. С помощью своей матери, драгоценной супруги У, он пытался соперничать с наследным принцем Сяо Цзиньчэнем.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чинов и доходов давно тайно действовали люди Сяо Цзиньюя, чтобы в будущем осуществить его амбиции. Чжан Ияо помнил, что когда он служил наследному принцу Сяо Цзиньчэню, министерство наказаний и министерство работ находились под его контролем. Только министерство обороны всегда оставалось в руках верного императору генерала Сяо Цзяньмо. Власть при дворе всегда была сбалансирована, пока наследный принц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в последние дни в резиденции происходило много событий, поэтому не стоило задерживаться на улице. Но как только Чжан Ияо вернулся домой и начал приводить себя в порядок, его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господин… Цин-нян пришла проведать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нахмурился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вежливый тон! — Но он не знал, сколько убийственных намерений скрывалось в этом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открыл дверь, увидев группу служанок и старух, державших фонари и сопровождавших эту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Цин-нян, увидев, что дверь открылась, подняла голову. Увидев, что это не Фэн-гэ, она удивилась. Обычно он был настолько слаб, что едва мог сделать шаг. Но сегодня он выглядел бодрым, и его лицо было румяным. Она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ты ел сладости, которые я посылала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часто кашляю по ночам, и сладкое только усиливает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 была удивлена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бездельники! Разве вы не знали, что господин болен? Как вы смеете так бесчинствовать? Немедленно приготовьте лекарство! Или вы хотите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сейчас 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быстро поняла намек хозяйки и тут 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Цин, не сердитесь. Это всего лишь мелочи. Скоро я умру, и это избавит всех в доме от лишних хлопот. — Чжан Ияо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