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в прошлой жизни бывал в Горной обители Юньцзо лишь дважды. В первый раз — когда впервые попал в дом маркиза, а во второй — когда покидал его. Старая госпожа Ян не любила его и потому никогда не приглашала в обитель. Причина её неприязни была проста: он носил фамилию Яо, и его существование было для неё позором для дома маркиза Динъюань. И вот этот самый позор уже семь лет был на виду в столице, не раз опережая её любимого внука Ян Шиина. Когда Яо Яньцин прибыл в столицу, Ян Шиин тоже был учёным второй ступени, хоть и занимал последние места в рейтингах, но всё же удостаивался похвал как юный талант. Однако сам Яо Яньцин был удостоен звания третьего призёра императорских экзаменов лично императором. На фоне этого сводного брата, Ян Шиин с его скромными результатами стал в глазах окружающих посредственностью. Через три года Яо Яньцин перешёл из Академии Ханьлинь в Министерство наказаний, а Ян Шиин, сдав столичные экзамены, не смог попасть в списки успешных. Впоследствии Яо Яньцин продвигался по службе, достигнув должности заместителя министра, в то время как Ян Шиин оставался простым учёным второй ступени. Такой контраст лишь подчёркивал, что любимец старой госпожи Ян был настоящей посредственностью, и неудивительно, что она смотрела на Яо Яньцина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словам самого Яо Яньцина, Ян Шиин был везунчиком. Семья Ян славилась военными заслугами, но никогда не могла похвастаться учёными, и сам Ян Шиин не был склонен к учёбе. И всё же он решил пойти по пути государственных экзаменов и даже сдал их, хоть и без особых успехов. Но ему повезло с родителями и двоюродным братом, так что жизнь в роскоши ему была обеспечена. По сравнению с ним, Яо Яньцин был настоящим несчастливцем, едва успев занять должность заместителя министра,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не раз представляла, как выглядит Яо Яньцин, но когда она наконец увидела его, это превзошло её ожидания. На мгновение её охватило чувство, будто перед ней стоит его отец. Белоснежная кожа, изящные брови, улыбчивые глаза, тонкие губы — всё это напоминало его отца. Лишь высокий лоб достался ему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слёзы навернулись на глаза великой принцессы, и она не смогла сдержать рыданий. Видя его, она вспоминала его отца, того элегантного и красивого мужчину, чья улыбка покоряла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приоткрыл губы, но слово «мать» так и не сорвалось с его языка. Вместо этого он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Яньцин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казалось, не ожидала таких слов от него и на мгновение замерла. Затем она горько усмехнулась. Она понимала, что Ацин обижен на неё. Этот мальчик был непохож на своего отца, он унаследовал её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дорога? Слуги хорошо заботились о тебе? — Великая принцесса, будучи женщиной с сильным характером, мгновенно восстановила своё обычное достоинство. Её лицо светилось улыбкой, и она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хорошо, слуги заботились прекрасно. Благодарю за вашу заботу, — ответил Яо Яньцин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хотела сказать многое, но не знала, с чего начать. Она лишь кивнула и стала представлять Яо Яньцину людей в комнате. Он подошёл к старой госпоже Ян,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улыбнулась, но её улыбка не достигла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твоя мать приготовила для тебя комнату. Останься здесь и готовься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доброту, но в Приречном переулке у нас есть дом. Мои старшие уже отправили людей, чтобы привести его в порядок, так что я не буду беспокоить вас здесь, — с лёгкой улыбкой ответил Яо Яньцин, не желая повторить прошлую ошибку и прослыть нахлебником.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приготовили для тебя комнату. Ты уже здесь, зачем ехать куда-то ещё? Посмотри сначала комнату, если что-то не понравится, мы всё изменим.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ваше высочество. Я благодарен за вашу заботу, но я приехал в столицу ради экзаменов. Если я останусь здесь, то вскоре всё равно придётся переезжать, так зачем создавать неудобства? — мягко сказал Яо Яньцин, его глаза светились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уверен, что сдашь экзамены? — с улыбкой спросила шестая госпожа Ян Хуэй, которая была очень похожа на Ян Шиина, но с более нежным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провалюсь, и тогда придётся вернуться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засмеялась, прикрывая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Если первый призёр провинциальных экзаменов провалится, то другим и вовсе не стоит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найдётся кто-то лучше. Мне повезло занять первое место, но я не могу быть уверен в успехе на столичных экзаменах. Мой сокурсник Чжан пишет прекрасные сочинения и обладает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скромен, — улыбнулась пятая госпожа, обращаясь к великой принцессе. — Мать, я думаю, нельзя отпускать Ацина. В этом году четвёртый брат тоже сдаёт экзамены. Если оба брата сдадут, это будет огромной удачей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хоть и не любила пятую госпожу, согласилась с ней. Она уже собиралась уговорить Яо Яньцина, когда в комнату вошёл Ян Шиин. Великая принцесса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попросили встретить брата, а 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Шиин с улыбкой сел рядом с великой принцессой и показал на свои аккуратно уложенные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утра был на пристани, ждал четвёртого брата, и волосы растрепались. Я вернулся, чтобы привести себя в порядок, чтобы он не подумал, что я всегда так неряшлив.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смущение в комнате, но он, казалось, ничего не замечал. Вслед за ним вошёл мужчина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встретил его, а уже называешь братом. Не боишься, что старший брат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взглянула на старую госпожу Ян, которая выглядела недовольной,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сопровождал четвёртого брата. — Затем она шутливо ударила Ян Шиина по руке. — Твой двоюродный брат редко отдыхает, а ты его 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садись сюда, — поднялась Ян Хуэй, приглашая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покачал головой, указывая на свободное место рядом с Ян Шиином: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сяду здесь, ты лучше присмотри за старой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надула губы и подошла к мужчине,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увидев, что Яо Яньцин спокойно стоит и, кажется, не знает, кто перед ним,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принц. Можешь называть его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знал, кто это, но, поскольку принц не представился, он сделал вид, что не узнаёт его. Теперь, когда великая принцесса представила его, он не мог игнорировать его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Яньцин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удивился, почувствовав, что этот двоюродный брат, кажется, не слишком рад его видеть. Однако, увидев его стройную фигуру, словно бамбук, и приятное лицо с лёгкой улыбкой, он решил, что это только его впечатление,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формальным. Тётя сказала, что можешь называть меня третьим братом. Зачем называть меня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человек высокого положения, я не могу быть невежливым, — мягко ответил Яо Яньцин, опустив глаза и взглянув на третью госпожу. — Уже поздно, я не буду вас больше беспокоить. Приду позже, чтобы поприветствовать ваше высочество и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уходишь? — удивлённо спросил Ян Шиин, его большие круглые глаза выражали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старшие приготовили подарки. Когда всё будет готово,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понимая, что Яо Яньцин не хочет оставаться,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собираюсь уходить. Давай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не хотела отпускать его, но, видя его холодность, не стала настаивать, чтобы не испортить и без того слабые отношения.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устал после долгой дороги. Отдохни несколько дней, а потом я пришлю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