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почувствовал, как во рту скопилась слюна, но из-за боли в губах пришлось сказать маме то, чего не хотел: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Бай поняла, что не всё предусмотрела, и поспешила разогреть кашу. Из-за спешки она включила сильный огонь, и дно кастрюли немного подгорело.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аппетит был не из лучших, поэтому Бай Ифань съел только одну миску, взял два вареных яйца и вышел из дома. Перед уходом он сообщил маме стоимость медосмотра — сорок пять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Бай, не говоря ни слова, дала Бай Ифаню двести.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Остальное на карманные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Ифань, потирая левую щеку, с удовольствием принял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класс, он обнаружил, что людей еще немного, и Чэн Ихао тоже не приходил. Бай Ифань положил две тетради с конспектами Бай Кэфэя в парту Чэн Ихао, сел на своё место и достал конспект по политологии.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пришел учитель Чжао, окинул взглядом класс и, увидев Бай Ифаня, слегка удивился. Бай Ифань не удостоил его вниманием, увлекшись разглядыванием рисунков в политических конспектах Бай Кэфэя.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теме «Производительные силы и производственные отношения» Бай Кэфэй нарисовал картинку: два человечка-палочки сражаются друг с другом, у одного на голове написано «Сила», у другого — «Отношения». То «Сила» поддерживает «Отношения», то «Отношения» давят «Силу».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Рисунок был ужасно корявым.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перелистал эту страницу туда-сюда три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Чжао стоял у доски сзади, наблюдая, как гримаса на лице Бай Ифаня 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Прибывшие ученики, увидев учителя Чжао, не смели болтать, сдали домашку и тут же достали книги для зубрёжки. Те, кто шел компанией, за дверьми еще оживленно обсуждали новости, но, переступив порог, вели себя так, будто увидели привидение, и разошлись кто 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 голосов в классе постепенно нарастал.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собралось почти все, старосты групп, набравшись смелости, начали требовать сдачу домашних заданий. Бай Ифаня, как и ожидалось, пропустили.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Чжао стоял на посту до самого прихода учителя китайского языка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Учителю Яну было около тридцати, он собрал волосы в хвост, вёл преподавание строго, но относился к людям доброжелательно.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Ян пришел с пачкой тестов, обменялся парой фраз с учителем Чжао, повернулся к доске и написал задание для утреннего 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Диктант стихотворения «Хижина, разрушенная осенним ветром».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Ян улыбнулся, оставаясь непреклонным.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забыл, в каком учебнике это стихотворение, поэтому достал раздаточный материал Бай Кэфэя по китайскому языку. По сравнению с тем, что приходилось учить позже, это стихотворение казалось довольно коротким. Он учил его раньше, поэтому после нескольких прочтений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Бегло просмотрел остальные обязательные стихи.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подумал: «Почему всё так просто?».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дело дошло до современной прозы, Бай Ифань провалился. Весь день он зубрил эссе господина Чжу Цзыцина «Весна». Во время диктанта он написал: «В августе осенний ветер яростно ревел», а в голове звучало: «Жду, жду, пришёл восточный ветер, приближаются шаги весны».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Небольшой кавардак.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тетради для диктанта, учитель Ян раздал тесты за вчерашний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в девятом классе проверяют работы слишком рьяно!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не получил свою работу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Ян поднял руку, жестом прервав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работа…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прозвенел звонок, и Бай Ифань ничего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Ян специально подошел к задним рядам: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работа… что с лицом?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учителя Яна сошлись в кучку.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Ифань, бормоча невнятно,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упал, лицом приземлился.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вел себя естественно, и учитель Ян поверил, но всё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случится, обязательно расскажи учителю. Если у родителей возникнут недоразумения, учитель сможет помочь разъяснить.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поблагодарил с улыбкой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не получил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Ян вспомнил о главном: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отлично справился с работой, давай я использую её на уроке.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не думал, что учитель Ян стал заботиться о нем внезапно из-за хороших результатов. В его памяти учитель Ян в девятом классе несколько раз вызывал его на разговор, в основном чтобы поддержать и ободрить.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обнаружил, что может вспомнить много мелких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Бай Ифань сидел один на последней парте и не было соседа, с которым можно посмотреть один вариант, учитель Ян дал ему свой экземпляр для подготовки. На уроке учитель Ян включил документ-камеру.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опущенном белом экране внезапно появилось размытое пятно, потом оно уменьшилось, буквы сжались в муравьев, затем увеличились, снова уменьшились.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Ян постоянно регулировал.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Иероглифы «Бай Ифань» качались на белом экране, от чего у самого Бай Ифаня начиналась тошнота.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Ян настроил размер изображения, встал рядом с проектором и целый урок разбирал тест. Решив одну задачу, он просил учеников переписать ответ с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разу не упомянул Бай Ифаня, но все знали, чья это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урок тест не успели разобрать до конца, после звонка учитель Ян вернул работу Бай Ифаню и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ты написал тест, но в следующий не смей сдавать мне чистый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чистый лист Бай Ифань ничего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закивал. Ему было интересно, почему учителя не отреагировали на резкую смену его почерка. Оказывается, раньше он не делал домашку и сдавал пустые 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они даже придумали вдохновляющую историю. В последнее время одноклассник Бай Ифань изо всех сил тренировался в каллиграфии…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своих собственных фантазий Бай Ифаню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Ян вышел из класса, и к Бай Ифаню подошли просить работу. Бай Ифань одолжил её Цветочку с передней парты.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Цветочек, похоже, написал тест плохо, и на втором уроке Бай Ифань заметил, что тот всё время сидит,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второго урока в громкоговорителях, как обычно, заиграл «Марш спортсменов». Ученики толпой повалили из класса. На этот раз Бай Ифань пошел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была гимнастика, и место, где стоял их класс, отличалось от вчерашнего, где поднимали флаг.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Физорг еще не успел построить класс, как Чэн Ихао подсел к Бай Ифаню поговорить. Он не упомянул лицо Бай Ифаня, а указал на бейдж на его груди с преувеличенным удивлением: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ты на бейдж стикер наклеил?!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 ненавидят свои фото на бейджах, многие девочки нарушают правила и тайком закрывают оригиналы стикерами. Но парни редко пользуются этим трюком.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присмотрелся и понял, что ошибся: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бейдж Бай Кэфэя.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уже перешел от обращения «твой брат» к «брат Кэфэй». Раньше, приходя к Бай Ифаню домой, он всегда называл Бай Кэфэя просто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Конспекты оказывают такое влияние?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посмотрел эти две тетради?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Посмотрел! Просто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собрался было начать восхищаться, но Бай Ифань тут же прервал: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эти, когда закончишь, приходи ко мне за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Чэн Ихао. — Эти две довольно базовые, я быстро их пройду.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тоже заметил, что конспекты Бай Кэфэя имеют четкую градацию.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базовый уровень, пройди его, и я дам тебе продвинутый, — с важным видом сказал Бай 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«Марш спортсменов» смолк, и в громкоговорителе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Классы, построиться! Первый ряд — руки в стороны, задний — руки вперед, равняйсь, смирно!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Физорг поддерживал порядок, все послушно встали в шеренгу. Когда построились, музыка на площадке сменилась, и женский голос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комплект общенациональной гимнастики для учащихся начальной и средней школы, «Юношеский пыл».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Началась зарядка.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совсем не умел делать упражнения, поэтому просто бездумно повторял за другими. Махнул ногой, потянулся... Но в целом все халтурили, без энтузиазма. Старательно делали только те, кто стоял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Появился учитель Чжао, и все тут же получили заряд бодрости, движения стали слаженными, каждый словно стал ведущим. Потом несколько членов студсовета с блокнотами обошли круг, и все стали стараться еще усерднее.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коллективизма действительно сильное.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вздохнул, жаль, что желания не соответствуют возможностям. Он хотел старательно подражать, но делал всё больше путаницу, к тому же стоял в крайнем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парень из студсовета остановился и посмотрел на Бай Ифаня, задержав взгляд на бейдже у него на груди. Бай Ифань, кажется, услышал, как он сказал девушке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Записать: Бай Кэфэй.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зарядки, вернувшись в класс, осталось немного времени, Бай Ифань достал яйца поесть и дал одно Чэн Ихао. Есть было немного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 Чэн Ихао, Ши Лэйлэй, тоже был в студсовете, вернулся и встал перед Бай Ифанем, рассказывая шутку про то, как один активист во время проверки зарядки записал имя прошлогоднего чемпиона из приюниверситетской гимназии и получил нагоняй от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и Чэн Ихао: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 мне неудачник.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после этого парень больше не смотрел на Бай Ифаня.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http://bllate.org/book/16710/1535635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