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учитель Чжао снова вызвал для разговора нескольких человек, и атмосфера в классе изменилась. Все начали гадать, кто стал предателем и выдал сплетни учителю. Несколько пар, которые действительно встречались,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Бай Ифаня был не так велик, как у Тан Сяолю, поэтому учитель Чжао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пятницу во второй половине дня, когда шли подряд два урока математики, учитель Ша специально зашел в перерыве, чтобы пошутить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тренировал почерк, чтобы писать любовные письма. Ну-ка, удели немного внимания математике. Если завтра сдашь плохо, я тебе уши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воспользовался моментом и задал учителю Ша вопрос по геометрии.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 девятиклассников занятий не было, но нужно было прийти в школу на экзамены, которые проводились каждую неделю по трем предметам. На этой неделе сдавали английский, математику и обществознание. Сдав экзамен, Бай Ифань почувствовал, что с математикой у него проблемы. Сравнив ответы с Чэн Ихао, он понял, что набрать проходной балл будет сложно, но особо не переживал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все трое из семьи Бай уселись перед телевизором. Мама Бай хотела посмотреть «Русалочку», а папа Бай — повторы чемпионата мира по футболу. Между родителями разгорелся спор о том, кто будет выбирать передачу, и они даже вспомнили свои клятвы любви, которые давали друг другу во время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воспользовался моментом и посмотрел половину серии «Нишуйхань», полностью очарованный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папа Бай переложил ответственность на Бай Ифана, предложив ему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крепче сжал пульт и продолжил смотреть «Нишуйхань».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вечера Бай Ифана выгнали разгневанные родители делать домашнее задание. Закончив, он поднял голову и увидел, что уже половина первого. Но в воскресенье в школу идти не нужно было. Наконец-то можно было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до самого утра, а в полусне почувствовал, как на него подул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седьмой день!!!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глаза и увидел свою спальню, но окно было приоткрыто, и снаружи дул северный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марта температура внезапно упала, и наступила настоящая весенняя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пережив шок, сидел на кровати в белье, ошеломленный. Через некоторое время он почувствовал холод, спрыгнул с кровати, закрыл окно и взглянул на будильник — было половина девятого. Бай Ифань быстро забрался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 согреться, как в гостиной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спрятал голову под одеяло, перевернулся и отвернулся от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раздавался снова и снова, но никто не подходил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снова высунул голову из-под одеяла, завернулся в него и прыжками добрался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Бай Ифань поднял трубку и понял, что родителей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мама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выходной, но в этот день папе Бай нужно было дежурить, а мама Бай была занята на работе, и ее тоже вызвали. Они ушли рано утром и не вернутся на обед. Бай Кэфэй, готовясь к олимпиаде по физике, уже решил, что в эти выходные не поедет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велела ему пойти к бабушке обедать. Бабушка и дедушка жили с дядей Юй Дасюэ, но в выходные третья тетя Юй Сюэлянь обязательно приходила с дочкой Чжуанчжуан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в окно. На небе клубились свинцовые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 к нему! — Мама Бай отреагировала слишком резко. После прошлого раза она все еще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ему немного одежды, подарить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замолчала, а через некоторое время дала разрешение: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возьми зонт. Возьми из шкафа…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три минуты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выслушал все, но ничего не запомнил. Он старался вспомнить, что в холодильнике, кажется, остались замаринованные кусочки курицы, которые можно пожарить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Бай Ифань, завернувшись в одеяло, прыжками вернулся в спальню, с трудом встал и надел зимнюю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нашел рюкзак, перерыл шкаф Бай Кэфэя, достал комплект теплого белья, серый свитер с высоким воротом, шерстяные штаны, пальто и спортивные зимние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Бай Кэфэя была самой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таким вкусом он собирается пробиться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мелькнула, но Бай Ифань тут же отогнал ее. Он сложил одежду в рюкзак, заодно захватил пару трусов и носков. Также взял термос-кружку с изображением Дораэмона, которую купил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рюкзак, Бай Ифань достал из холодильника кусочки курицы и все пожарил, попутно перекусывая. Остальные посыпал тмином и солью с перцем, положил в ланч-бокс и поместил его в верхний отсек рюкзака. Надев рюкзак, он обошел весь дом, немного постоял под гранатовым деревом, взял ключи и мелочь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зашел в молочный магазин и взял упаковку молока «Или». Проходя мимо фруктовой лавки, выбрал ананас и манго. В магазине купил десять сосисок и коробку печенья с луком 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остановки у гимназии при университете, Бай Ифань вдруг вспомнил, что не знает, на каком автобусе ехать. Ему стало немного жаль, что у него нет мобильного телефона — было бы удобно посмотреть карту. Но телефоны в то время были еще кнопочными, и Бай Ифань мог только смотреть на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подошел автобус № 63.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опытный человек, увидел Бай Ифана и остановился,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№ 1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Бай Ифань повернулся и залез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мало людей, и Бай Ифань сел на одно место, а вещи положил на соседнее. Автобус был старым и скрипел на ходу. Бай Ифань, держа рюкзак, смотрел в окно, и по мере движения пейзаж за окном становился все более пустынным. Когда он увидел большие поля желтого рапса, водитель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кампус школы №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вышел из автобуса и вдруг почувствовал, что он не в школу приехал, а на свидание в тюрьму. В то время школы часто строили новые кампусы на окраинах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большой и далекой, птицы не залетали.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на территорию школы, он увидел совсем другую картину. Зеленые луга, аккуратные здания. В середине марта деревья начинали распускаться, повсюду цвели персики, сливы и яблони. Искусственная река извивалась, иногда встречались беседки и павильоны,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плохую погоду, Бай Ифань очень хотел прочитать отрывок из учебника: «С надеждой, с надеждой, восточный ветер пришел, весна приближается».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коробку с печеньем и стукнул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 после смерти это был первый раз, когда Бай Ифань приехал в школу № 1. Он спросил у охранника дорогу к зданию старших классов. Не зная, в каком классе учится Бай Кэфэй, Бай Ифань начал с первого этажа и осматривал каждый класс, пока не добрался до третьего этажа, где наконец увидел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классе Бай Кэфэй сидел один в центре, склонившись над задачей. Услышав шаги, он 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не говоря ни слова, вошел в класс, шатаясь, и случайно задел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Я же говорил тебе меньше есть, а ты до сих пор спишь, не приходи… — Бай Кэфэй поднял голову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Бай Кэфэй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пришел? — Бай Кэфэй вскочил, но тут же понял, что сказал что-то не то, и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Кэ’эр, ты, заткнись,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Кэ’эр — это прозвище Бай Кэфэя, которое Бай Ифань услышал в прошлый раз, когда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рассмеялся, шлепнул Бай Ифана по голове и взял у него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наш сосед по комнате, Крепыш, пришел. Он не местный, обычно на выходных остается в школе. Ты один приехал? Зачем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снял вещи и положил их на парту, заняв целых три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безразлично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на работе, заставили меня принести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уже замерз, — Бай Кэфэй достал из сумки теплую куртку, надел ее и похлопал Бай Ифана по плечу. — Возьми вещи и пойдем в общежитие. Останься на обед, поедим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только что устроился на стуле, как заметил, что Бай Кэфэй не закончил задачу по физике, и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сначала закончи задачу, я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стал церемониться, кивнул и сел продолжать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осмотрел класс. Класс в школе № 1 был большим и светлым, на подоконнике стояли горшки с растениями, а за окном виднелась ветка магнолии, готовой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и учительский стол были стандартными. На столе стоял компьютер, проектор использовался для мультимедийных презентаций. В задней части класса находились книжные полки, кондиционер и кулер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№ 1 и школа № 5, в которой учился Бай Ифань, были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еще немного посмотрел, но стало скучно, а Бай Кэфэй все еще решал задачу. Тогда Бай Ифань начал листать стопку домашних заданий, которые Бай Кэфэй сложил в стороне, и вдруг увидел черновик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Объяснительная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