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некоторое время, и соревнование, наконец, завершилось. 1-й класс одержал победу над 9-м и занял первое место. Когда директор объявил результаты, класс взорвался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счастливо покинули площадку и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стоял у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на этот раз результат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редко хвалил, и все улыбнулись, радуясь хотя бы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каникул, на следующей неделе, выходных не будет. С 8 по 10 октября — ежемесячный экзамен, — добавил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окинул класс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это же просто экзамен, небо не упадет. Просто не увлекайтесь слишком сильно на каникулах. Классные руководители, если больше ничего, можете отпускать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представитель по географии робко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раздам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махнул рукой, разрешая ему действовать,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убрать общежитие. Просто вернитесь целыми и невредимыми к пятому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величественно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получив тесты по географии, поняли, что что-то не так — похоже, не было задания по литературе!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на представителя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спокойно собрал вещи, с удовольствием взвалил рюкзак на плечи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сделали вид, что ничего не заметили, и радостно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вернулся в общежитие. Бай Кэфэй еще не пришел, и он достал домашнее задание, устроившись за письменным столом. Постепенно остальные жильцы общежития ушли, и тут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— «тук-тук-тук» — с умеренной силой и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остановил ручку, вздохнул и встал, чтобы открыть дверь. За дверью стояли Чэн Ихао и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несли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пойдем домой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Бай Кэфэя, вы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услышав имя своего кумира Бай Кэфэя, сразу 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 Кэфэя,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начал протискиваться в комнату, и Се Суйчэнь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Ихао не успел сесть, как в коридоре раздались шаги, и Бай Кэфэй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войдя,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 и Сяо Се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радостно поприветствовал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тоже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почувствовал, что его мозг немного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четверо вышли из общежития. Подойдя к выходу из здания, они столкнулись с группой людей, мужчин и женщин, с бейджами на шеях — это студенческий совет проверял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выделялась девушка, ослепляющая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всегда в курсе всех новостей, сразу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Кэфэй, Кэфэй, это та самая Чжань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на этот раз не сделал вид, что не знает,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студенческий совет приблизился, Бай Кэфэй поздоровался с ними, а с Чжань Юэ они снова прошли мимо, не обращая друг на друга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Бай Ифань толкнул Бай Кэфэя: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соревнуешься с Чжань Юэ за первое место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изучаю гуманитарные науки, а она — естественные. Сейчас мы соревнуемся только по трем предметам: языку, математике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соперничество — классическая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затем повернулся к Се Суйчэню,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Критика «Философии права» в адрес «Государства» действительно остра!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Критика Гегеля в этой книге более консервативна.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слишком странным. Бай Ифань даже в самых смелых мечтах не мог представить, что однажды Се Суйчэнь и Бай Кэфэй будут обсуждать философию. Два старшеклассника обсуждают философию! Разве они не могут просто по-дружески тратить свою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перешли к обсуждению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Кэфэй, давай на каникулах сыграем в баскетбол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тоже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сыграть в баскетбол в следующий понедельник, присоединяйся?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смогу, завтра я поеду с отцом в столицу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слушая это, почувствовал что-то неладное и потянул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довольно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втроем уже играли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вспомнил, что действительно был один раз, когда он использовал компьютер и оставил Бай Кэфэя с Чэн Ихао. Но этот мир точно нереален — в то время, когда он не знал, Бай Кэфэй и Се Суйчэнь уже играли в баскетбол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за пределы школы, и Чэн Ихао начал оглядываться, вдруг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только тогда узнали, что отец Чэн Ихао приехал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 небольшой фургон, окно опустилось, и лицо дяди Чэна появилось в проеме: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Кэфэй, Фаньфань, садитесь. Эй, Да Чэн, это твой одноклассник? Садись,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— Чэн Ихао втащил Се Суйчэня в машину и попросил дядю Чэна отвезти его в центр города, к ЗАГСу.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подвезти Се Суйчэня, дядя Чэн поехал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Чэн Ихао вспомнил о домашнем задании по литературе и спросил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правда нет задания по литературе?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ничего не сказал, значит, нет, — ответил Бай Ифань. — Но не забудь выучить «Девятнадцать древних стихотворений», завтра я перепишу их и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сразу же замолчал, а Се Суйчэнь посмотрел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Ифань, одну из твоих книг я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зевая,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«Призраки и духи».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задумался: О нет, я ошибся во времени, кажется, автор ещё не начал писать эту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поискать в книжном магазине «Синьхуа», если не найдёшь, ничего страшного, потом посмотришь. Главное, твои сочинения слишком сложные, нужно немного расслабиться. Я порекомендую тебе другие книги с той же целью. А ещё можно почитать сетевую литературу, например, на «Цзиньцзян», «Цяньдянь», в группах «Дубана», на форуме «Танья», на сайте «Жуншуся».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обманутый,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повернулся к Бай Кэфэю: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почитать местную сетевую литературу, может быть, найдёшь подходящий сценарий. Ты знаешь «Лань Юй»? Это история, которая публиковалась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гомосексуалистов? Я не хочу это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Чэн Ихао моргнул, не понимая, а дядя Чэн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предвзято относиться к темам. Режиссёр — это профессия, требующая широкого кругозора. Если ты не будешь открытым и терпимым, ты не сможешь снять хороший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молчал, неясно, воспринял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«Лань Юй», чувства там искренние. «Прощание, моя наложница» тоже хороший фильм. Говорят, режиссёр Ли Ан снимает что-то похожее, но на фоне ковбоев Дикого Запада. Его предыдущий фильм «Крадущийся тигр, затаившийся дракон»…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плавно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ехали на машине, дядя Чэн быстро добрался до района ЗАГСа.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 спросил Се Суйчэня точный адрес,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беспокойтесь, там старые дома, дорога узкая, трудно развернуться. Оставьте меня у книжного магазина «Синьхуа», я дойду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начался вечерний час пик, дорога была загружена, и дядя Чэн больше не настаивал, остановив машину у книжного магазина «Синьхуа».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поблагодарил и попрощался, вежливо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оставив Се Суйчэня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дядя Чэн не переставал хвалить Се Суйчэня, а Бай Ифань, прислонившись к окну, заснул. Дома он как раз проснулся, и Бай Кэфэй с Бай Ифанем поблагодарили дядю Чэна, после чего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ещё не вернулись с работы, Бай Кэфэй взял ключи и открыл дверь, а Бай Ифань, не обращая на него внимания, зашёл на кухню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вернулись, между братьями всё ещё витала напряжённая атмосфера, и за ужином Бай Ифань даже не тронул любимое блюдо Бай Кэфэя —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почувствовали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отец спросил Бай Ифаня, не хочет ли он поехать с ними в столицу провинции, но Бай Ифань, разговаривая по телефону с дядей Юй Дасюэ,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звонил дяде, чтобы узнать о делах в издательстве.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в последнее время Ло Яньсян внимательно следит за этим. Хотя редактор обычно говорит несерьёзно, в работе он, кажется,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успокоился, но всё равно игнорировал Бай Кэфэя и ушёл в свою комнату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