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отметке 600 метров угрозы героини перестали действовать, и Чэн Ихао, тяжело дыша,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не могу, Фаньфань, я больше не могу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бежал рядом, подгоняя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звать меня бесполезно, звать императора бесполезно, звать твоего шефа Се тоже бесполезно! Я советую тебе не упрямиться и просто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знакомо, как будто их говорила старая нянька?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хотел засмеяться, но Бай Ифань достал маленькую булавку — ту самую, что осталась после прикалывания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собирался уколоть Чэн Ихао, и острие булавки уже было рядом с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заорал и побежал,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200 метров он действительно оказался на первом месте, но уже почти выдохся. В этот момент кто-то из группы начал ускоряться.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преимущество Чэн Ихао начало исчезать, снова появился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бежал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Дачэн, Дачэн, беги, беги! Крутись, крутись, как шарик! Добеги до финиша и возьми первое место! И больше не учи китайский!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у которого уже все внутренности пересохли, а голова онемела, вдруг нашел в себе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учить китайский? Не учить китайский, 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 пес сорвался с цепи и врезался в финишную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сумасшедший пес превратился в дохлую собаку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испугался, бросил бутылку с водой и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из студенческого совета тоже испугались, поспешили поднять 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ты в порядке? Пройдись немного, пройдись.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занял какое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подошел, взял Чэн Ихао у студентов и повел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Первое, первое, Дачэн,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учить китайский? Правда? — Чэн Ихао держался за руку Бай Ифаня,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ты издеваешься!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ты бы не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слишком активной помощи Бай Ифаня его решили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Мешал другим участникам?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и Чэн Ихао стояли перед судьей, оправдываясь.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очень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виноват. Но я просто искал нашего классного руководителя, случайно увидел товарища и побежал поддержать его. Я точно не мешал другим участникам. Конечно, бежать вместе — это моя ошибка, но я точно не мешал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Фаньфань только ругал меня, он точно не мешал другим, разве что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пнул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тоже не хотел разбираться, ведь бежать вместе — это не такая уж большая проблема, но раз поступила жалоба, нельзя было просто проигнорировать, чтобы не было проблем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зашла в тупик, появился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появлявшийся учитель Чэнь вдруг пришел! За ним следовал Се Суйчэнь.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Чэнь был в отличном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Дачэн, бежал неплохо! Эй, Лао Лю, мне показалось, что второкурсник-спортсмен бежал вместе с нашим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Замена участников — это куда серьезнее, чем бежать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был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Чэнь, не говори ерунды! Твой ученик смог бы обогнать спортсмена? Ладно, ладно, в следующий раз так не делай! Участники, идите за наградами, а этого, кто бежал вместе, забери.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радостью пошел за учителем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учитель Чэнь увидел других учителей и остановился, а Се Суйчэнь и Бай Ифань вернулись к своему классу. Бай Ифань тут же получил почетное место. Его усадили на стул в конце класса, и вокруг собралось много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ты просто гений, как только ты появился, Дачэн сразу ускорился!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сиял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побегай со мной потом! — Чи Тао считал Бай Ифаня талисманом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Фаньфань, эстафета!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400 метров, поддержи!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200 метров нужен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какие-то жалкие 200 метров, тебе не стыдно! Фаньфань, я бегу 1 500!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 еще должен заниматься текстами для радиопередачи.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победу Дачэна надо хорошо описать!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побежал быстрее, чем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классе было мало людей. Кто-то пошел к другим классам, кто-то покупал закуски, а кто-то был на площадке как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задних рядах осталось несколько человек, а передние парты были пусты, но место Бай Ифаня занял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лет пять-шесть, короткие ручки и ножки, кругленькая головка, как мягкий рисовый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надул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опустил веки, носик задрожал, и вот-вот заплачет!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Син, обычно уверенная,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плачь,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разразился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тихонько отступил на шаг, еще шаг, еще шаг. Затем его заметила Син Мэйцзя.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Ифаня, Син Мэйцзя, словно увидев спасителя, тут же сказала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этот брат хочет сбежать, давай не дадим ему уйти! Он знает, где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шарик тут же поднял голову, слезящиеся глазки уставились на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 душе закричал: «Босс Чэнь, где ты!!!»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очень похож на учителя Чэня, как уменьшенная копия классного руководителя. Но его лицо было очень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надул губки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знаешь, где мой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Вытри слезы, и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хотел вытереть лицо рукавом, но Син Мэйцзя достала салфетку и помогла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вытер лицо и поднял взгляд на Бай Ифаня, глаза круглые, как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найдем твоего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положил свою маленькую лапку в руку Бай Ифаня, спрыгнул со стула, 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папа сказал ждать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найду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 тут же рванул, но, обернувшись, врезался головой в чью-то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схватился за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ходишь бесшумно? Хорошо, что не нос, а то бы снова кровь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поддержал Бай Ифаня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стоял рядом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брат, ты был с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подбежал к ногам Се Суйчэня и схватил его за 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знаешь, где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штаны были широкие и удобные для хватания.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тут же присел, вынужденно оказавшись на одном уровне с малышом: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 разговаривает с другими учителями,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 — Малыш был недоволен, протянул ручки и обнял Се Суйчэня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«… Это мило, но нелогично!»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же застыл, подняв взгляд на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не умел держать детей, не говоря уже о том, чтобы их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злорадно подумал: «Я с радостью побегу, а ты разбирайся!»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рисовый шарик, твой папа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отпустил Се Суйчэня и поднял голову, Бай Ифань воспользовался моментом и взял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видишь, 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следа босса Чэня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огляделся, не увидел, расстроился, надул губки и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меня зовут Фаньфань, а тебя как зовут? Сколько тебе лет? Ты ходишь в детский сад? Любишь слушать истории? Я расскажу тебе про Конжуна, который уступил грушу, про Сыма Гуана, который разбил кувшин! Хочешь послушать, как лягушка ищет маму? Кстати, могу я сесть, ты такой тяжелый, у меня уже руки болят! Хочется бросить тебя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крепче обнял Бай Ифаня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Дышать тяжело, не хватает воздуха!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сел на передний стул, малыш устроился у него на коленях. Бай Ифань нащупал свою сумку, достал пенал, высыпал содержимое на стол и взял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нарисую лягушонка!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кружок и волнистая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уродливый!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обиделся, сделал вид, что хочет бросить малыша на пол. Малыш не обратил на это внимания, взял карандаш и нарисовал лягушку.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http://bllate.org/book/16710/1536021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