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Синнянь собирался ответить, как вдруг почувствовал мощную силу притяжения. Испугавшись, он схватился обеими руками за руку Цзюнь Чжэна, но, к несчастью, даже тот не смог устоять перед этой силой. Оба они оказались втянутыми внутрь цветка. Шао Илянь тут же бросился к месту происшествия, но ничего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Юань Синнянь обхватил что-то тёплое. В темноте он слышал только звуки их скольжения вниз и капли, падающие на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Бумажный человечек даже не упомянул, что пещера находится внутри этого фиолетового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они остановились. Юань Синнянь с облегчением вздохнул и поспешил отпустить Цзюнь Чжэна. Это был уже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робко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здесь нет демонических зверей, — голос Цзюнь Чжэна прозвучал прямо у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 не заметил…» — смущённо подумал Юань Синнянь.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Цзюнь Чжэн взял его за руку и повёл вперёд в темноте, внезапно вокруг загорелся свет. Оказалось, что в пещере были факелы… Хотя, если подумать, странно, что они зажглись сами по себе… Юань Синнянь нервно огляделся, пытаясь найти упомянутый Бумажным человечком метод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в пещере раздался мягкий голос, он осознал, что до сих пор крепко держит руку Цзюнь Чжэна. Однако тот, казалось, не обращал на это внимания, сосредоточенно изучая обстановку пещеры. Внезапно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был скелет, сидящий на стуле. Одна рука поддерживала щеку, а другая держала цветок, похожий на ледяной кристалл. Цветок был полностью закрыт, выглядел несколько увядшим. Они обменялись взглядами, оба с недоумением. Они явно слышали этот мягкий голос, но теперь вокруг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высвободил руку и сложил ладони в приветственном жесте. Юань Синнянь, до этого рассматривавший ледяной цветок, тоже поклонился. Но, подняв голову, он увидел, как из глубоких глазниц черепа вспыхнуло пламя, и чуть не разрушил скелет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кто вы, уважаемый предок? Этот скромный ученик, Цзюнь Чжэн, не имел намерения оскорбить вас,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Юань Синнянь размышлял о пламени, его рукав дернули. Он с недоумением посмотрел на Цзюнь Чжэна, но понял, что это не он потянул его одежду. Медленно и с опаской он повернул голову влево… Там стояло существо, которое можно было назвать милым зверьком? Духовным зверем? Оно смотрело на него огромными глазами, полными жалости. На лбу у него были два маленьких рога, короткие лапы и длинный хвост. Именно оно держало Юань Синняня за рукав. Когда они вошли, этого зверя здесь не было, откуда же он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обними… — детский голосок раздался из пасти зверя, и он протянул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 мысленно вздохнул Юань Синнянь. — «Мне всего одиннадцать лет, откуда у меня такой большой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видя его замешательство, начал моргать глазами, словно готовясь разрыдаться. Юань Синнянь, боясь, что он действительно заплачет, поспешил взять его на руки… Надо сказать, он выглядел худым, но был довольно тяжёлым. С трудом подняв его, он почувствовал, как влажный язык зверя лизнул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похоже, Усюй тебя полюбил, — снова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предок… — робко произнёс Юань Синнянь.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по имени Усюй послушно устроился в его руках, но, несмотря на это, он был настолько тяжёл, что руки Юань Синняня дрожали. Цзюнь Чжэн хотел помочь, но Усюй царапнул его лапой по тыльной стороне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ранить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Царапина была глубокой и длинной, кровь сразу же хлынула. Юань Синнянь поспешил опустить Усюя на землю и, достав из Вселенского мешка лечебный порошок, осторожно посыпал им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Усюй с обидой стоял рядом, получив от Цзюнь Чжэна загадочную улыбку. Он сердито посмотрел на него, но, когда Юань Синнянь взглянул на него, снова принял жалобный вид. Юань Синнянь не поддался на это, убедившись, что рана Цзюнь Чжэна перестала кровоточить, и перевязав её тканью, он присел и внимательно посмотрел на Усюя.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ранить моего старшего брата, понял? Он просто хотел помочь, потому что мне было тяжело держать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мама, я не хочу, чтобы он меня держал! — Усюй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Юань Синнянь.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похоже, этот зверь невысокого уровня совершенствования, но, видимо, понимает твои слова, — Цзюнь Чжэн тоже присел, и, в тот момент, когда Юань Синнянь не смотрел, на его лице появилась зловещая улыбка, а в руке сгустилась тонкая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Усюй тут же бросился в объятия Юань Синняня, зарыдав: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страшная!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Юань Синнянь смущённо посмотрел на Цзюнь Чжэна. Он действительно не понимал, что происходит с этим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с улыбкой великодушно выразил понимание, он небрежно провёл рукой по перевязанной ране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предок, не могли бы вы объяснить,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который, видимо, наблюдал за этой сценой,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Усюй провел со мной несколько тысяч лет, и, думаю, он хочет выбраться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ответил на вопрос Цзюнь Чжэна. Юань Синнянь едва сдержал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предок, вы хотите, чтобы мы вывели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могу отправить его сам. — Голос стал протяжным. — В качестве награды я дам вам кое-что, но, пожалуйста, не рассказывайте никому об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Цзюнь Чжэн нашёл эту пещеру, но не было ни голоса, ни этого странного зверя. Юань Синнянь задумался, не из-за ли его перерождения изменились эти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предок, не беспокойтесь, это место настолько скрыто, что мы попали сюда лишь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В таком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цветок в руке скелета внезапно раскололся, а затем и кости превратились в порошок. Юань Синнянь с изумлением наблюдал за этим, но через мгновение понял, что голос исчез, и они не получили никаких методов совершенствования или сокровищ. Неужели их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подошёл, поднял расколотый ледяной цветок, осмотрел его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вспомнил о методе совершенствования, упомянутом Бумажным человечком,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может, поищем вокруг? Может, найдём что-то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кивнул, положил цветок на место и начал осматривать пещеру. Юань Синнянь же отправился в угол, указанный Бумажным человечком, но, к сожалению, ничего не нашёл. Раздражённый, он увидел бесполезного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предок, а где обещанные сокровища?!» — мысленно возмутился Юань Синнянь.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ледяного цветка, он невольно взглянул на него и решил поднять его. Неожиданно цветок, который он случайно сложил обратно, начал излучать мягкий свет, а затем рассыпался на мелкие части, исчезнув в земле. В его руке остался свиток с методом совершенствования! Это было невероятно… Если бы он не знал о методе в пещере и не обратил внимания на цветок, он бы точно упустил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управления водой» — легендарный метод, использовавшийся Шуй Цин-цзы из высшего мира, позволяющий управлять водами Небесного пруда и океанов. Это была лишь первая часть метода, а вторая часть была утеряна.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я получил неполную версию…» — Юань Синнянь прочитал текст дважды и смирился с реальностью. Самая полезная часть была во второй половине, а у него был лишь базовый уровень. Одним словом… не слишком 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Юань Синнянь передал свиток Цзюнь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бегло просмотрел текст, глаза его слегка загорелись, но он вернул свиток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у тебя водный духовный корень, так что тебе подходит. К тому же, это ты нашёл, так что оставь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заметил это, но ничего не сказал, приняв свиток,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что-нибудь ещё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я нашёл выход, — Цзюнь Чжэн указал на место за стулом скелета, где был скрытый механизм, ведущий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Забытый Усюй жалобно ухватился за ногу Юань Синняня, слабо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http://bllate.org/book/16713/1536124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