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Лозы, набрасывавшиеся на Юань Синняня, были им одна за другой срублены. Шан Лу, казалось, устал и на время прекратил действия, но стоило Юань Синняню облегченно выдохнуть, как тысячи тонких лиан прорвались сквозь крышу и устремились в небо. Юань Синнянь смотрел на это, разинув рот, затем перевел взгляд на человека, стоявшего на верхушке. Половина его тела уже была поглощена духовным растением, и лишь пара тонких белых рук размахивала в воздухе — он всё ещё хотел убить Юань Синняня! Холод, пробравший до костей в тот момент, заставил Юань Синняня усмехнуться, и из последних сил он создал завесу из дождя. Хотя занавес казался тонким слоем, он полностью выдерживал нападение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собирался больше уговаривать Шан Лу. Тот уже пал во тьму, одержимый лишь одной мыслью — вернуть своего любимого ученика. Не ведая он, что даже если тот и вернется, это будет лишь бездушный духом марионетка, одетая в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проглотил флакон с пилюлей восстановления духовной силы. К счастью, он всегда носил при себе солидный запас лекарств, иначе сейчас не рискнул бы создавать дождевую завесу. Когда-то наставник говорил ему, что на его нынешнем уровне — начальном этапе закладки основания — создание дождевой завесы уже крайне затруднительно и требует большой опоры на пилюли восстановления. Чувствуя медленное возвращение духовной силы, Юань Синнянь невольно задумался, не стоит ли ему подружиться с алхимиком, чтобы не приходилось использовать эти низкосортные пилюли. Лозам не удавалось пробить завесу, укрывающую Юань Синняня, а он размышлял, попросить ли помощи у Вэнь Хэ или попытаться задержать действия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он сольется с лианами, то превратится в настоящего монстра. А в городке Юнхэ жили так много простых людей; что, если он нападет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Синнянь колебался, на другой стороне Лу Фулин, Цзюнь Чжэн и Чжао Пань также заметили внезапно взросшее духовное растение. Заподозрив неладное, они поспешили туда и увидели Юань Синняня, потерявшего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— Цзюнь Чжэн спустился с летающего меча и, убедившись, что Юань Синнянь не ранен,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возвращения в секту они не виделись уже несколько дней: с одной стороны, Цзюнь Чжэн был занят расследованиями, с другой — Юань Синняню было неловко. Они дважды случайно поцеловались, но если один был полон восторга, то другой оставался равнодушным, и даже решение быть партнерами на всю жизнь было принято слишком поспешно. Юань Синнянь 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дело Шан Лу было важнее, и Юань Синнянь рассказал шисюну обо всем, что произошло, лишь утаив содержание их предыдущего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шисюн знает многое, но умышленно скрывает. Он невольно вспомнил Чжоу Тун: если шисюн делает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задумчивости, — Цзюнь Чжэн с беспокойством посмотрел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многозначительно взглянул на него, затем повернулся к Лу Фулин: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Фулин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демоническое растение и правда Шан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тварь убила Тунтун! — сквозь зубы проговорил Чжао Пань и уже направил свой летающий меч на Шан Лу, который всё больше сливался с демоническим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Фулин омрачилось, она быстро взлетела вперед и преградила путь Чжао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с неохотой подчинился, лишь злобно уставившись на Шан Лу, у которого снаружи осталось только лицо, и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полагал, что всё быстро закончится, но Лу Фулин не предпринимала никаких действий. Он слегка нахмурился и собрался спросить Цзюнь Чжэна, как тут поспешила Вэнь Хэ, отправленная к Чжао Шэнь. Выглядела она весьма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что случилось? — Юань Синнянь отвлекся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вместо ответа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демон-культиватор?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 Лу, — ответил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Шан Лу? Разве не сказано было, что его внутренний даньтянь уничтожен и cultivation утрачен? — удивилась Вэнь Хэ, поднимая взгляд на возвышающееся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такое гигантское растение, а слабый запах крови в воздухе заставил её ещё сильнее нахмуриться. Лу Фулин медлит из-за старой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первым не выдержал, нахмурил густые брови и снова ринулся в атаку на летающем мече. Цзюнь Чжэн подумал и не последовал за ним, зато Вэнь Хэ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— Юань Синнянь решил, что его техника владения летающим мечом слишком плоха, и лучше не будет он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Юань Синнянь невольно отвернулся, делая вид, что смотрит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Чжао Пань атаковал первым, демоническое растение пришло в ярость. Слияние было прервано, оно хотело напасть на Чжао Паня, но его останавливала Лу Фулин, а Вэнь Хэ помогала. Демоническое растение казалось совершенно бессильным, быстро отступало и постепенно сморщивалось, пока изувеченное тело Шан Лу не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невольно встретился взглядом с Цзюнь Чжэном, но тому, казалось, было всё равно, он лишь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с холодом в сердце: на самом деле самый бесчувственный — это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был мертв, и Лу Фулин повезла его тело к главе секты. Остальные же разошлись по своим жилищам.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думал, что, вероятно, разгадал истинный характер Цзюнь Чжэна, но это лишь заставляло его сердце холодеть еще больше. Раньше это была маска, которой он обманывал их, а теперь, когда она отпала, он увидел совершенно чужого шисюна. Чувства Юань Синняня были сложны, но он всё больше осознавал, что Цзюнь Чжэн точно что-то скрывает, и, возможно, эта ниточка тоже изменит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казалось, уже привык к душной и удушающей среде, и, невозмутимо выбравшись наружу, сразу начал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его Юань Синнянь, — ты весь день только ешь,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ответил бумажный человечек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задохнулся от злости, сердито уставившись на его спину,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завтра увижу главу секты, я решил уйти в затвор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удивленно обернулся, замер на миг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получил нервный срыв?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 о своем решении, — небрежно ответил Юань Синнянь, перебирая яркие и нежные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буду тебе мешать, — надулся бумажный человечек и с досадой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прищурился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 время тебе придется питаться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мгновенно понурился, жалостливо посмотрел на Юань Синняня, и даже пирожное в его руке потеряло всякую привлекательность. Лепешки были жесткими и сухими, он их 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ты не можешь так со мной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тренироваться, где мне время думать о том, что ты ешь, — продолжал улыбаться Юань Синнянь с совершенно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застонал от злости, сердито разломал пирожное и затолкал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вдоволь насмеявшись, весело ткнул пальцем в голову бумажного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еда для тебя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есть вещи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Ты так серьезно отвечаешь, что мне даже нечего сказать, — Юань Синнянь на миг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по пути закуплю тебе еды,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тут же расцвел, но тут же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Второй жизни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перелистывал копию книги, написанной мастером стадии Великого Единения. В последнее время он изучил её наизусть, но многое оставалось непонятным. Например, почему автор писал, что на поздних этапах можно контролировать других, если он учил не этому, да и другие странные места никак не поддавались пониманию. Юань Синнянь спешил, но знал, что без постижения смысла старания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возможно, — небрежно ответил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переживай, я обещаю, что обязательно защищу тебя, ты точно не умрешь, — бумажный человечек хлопнул себя по груди,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ленивым взглядом окинул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в Первую жизнь нас уже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тут же увял, понуро вернувшись в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нужно полагаться только на себя, — улыбнулся Юань Синнянь и, когда бумажный человечек уставился на ним блестящими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рассчитывать на тебя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почувствовал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книгу еще раз, Юань Синнянь наконец задал вопрос, который его давно грыз: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характер шисюна... зачем тогда советовал мне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сияния главного героя! Разве я не говорил? Благодаря его вмешательству твои родители избежали смерти, и если ты подружишься с ним, — бумажный человечек завелся, даже голос его поднялся, — ты тоже сможешь изменить свою судьбу!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