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настоящая мыльная опера! Неужели искусство действительно берет свои истоки из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Лэтянь, ты хороший мальчик, я надеюсь, ты найдешь свою семью, — сказала Сун Инлань. — Я верю, что твоя семья тоже ищет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кивнул Си Лэтянь, не желая видеть печаль на лице Сун Инлань, хотя в глубине души он не придавал этому большого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сможет найти их в этом бескрайнем море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судя по всему, его биологические родители, вероятно, были людьми с положением, но ни в этой жизни, ни в прошлой он их никогда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для него это уже не имело значения. Пусть все идет своим чередом.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приюта, Си Лэтянь машинально погладил амулет Пинъань, висевший у него на шее, размышляя о своей судьбе. Его мысли были в полном беспорядке.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брел без цели, наблюдая за прохожими, но в его глазах была лишь пустота. Неизвестно, сколько времени прошло, как вдруг он увидел знакомую фигуру. Его шаги замедлились, и сознание моментально прояснилось.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Юй? Что он делает здесь в такое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недоумением наблюдая, как тот вошел в здание, Си Лэтянь, недолго думая, ускорил шаг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открылся холл первого этажа, но вместо ожидаемого порядка царил хаос. Люди суетились, громко разговаривали, создавая атмосферу, напоминающую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Си Лэтянь стоял в замешательстве, кто-то резко хлопнул его по плечу. Обернувшись, он с удивлением увидел знакомого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Тао,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должен тебя спросить, — улыбнулся Лу Тао. — Увидел тебя и сначала подумал, что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последовал за Оуян Юем, — честно признался Си Лэтянь, не видя смысла скрывать это от друга. — Ты видел, на какой этаж он поднялся? И знаешь, зачем он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Тао хихикнул и наклонился к его 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Собираешься разведать обстановку? Похоже, ты готов к схватке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это же классика: любовница против законной жены. Такой спектакль я не могу пропустить! — продолжил Лу Тао, сжимая кулаки. — Нужна помощь? Могу подсыпать что-нибудь в его чай, чтобы он опозорился.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Отвали, — Си Лэтянь раздраженно отмахнулся. — Я спрашиваю о серьезном, отвечай!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слишком много людей, я его не заметил, — признался Лу Тао. — Но он, скорее всего, направился в зал на пятом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Зал на пятом этаже? — Си Лэтянь еще больше удивился. — Зачем он туда пошел?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режиссера Чжана? — вместо ответа спросил Лу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действительно было нечего сказать Си Лэтяню, который, казалось, совсем не знал о своем сопернике. Если так пойдет дальше, он даже не поймет, когда его убьют.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не признать, что Лу Тао был прав: Си Лэтянь уже однажды погиб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нахмурился Си Лэтянь. — Режиссер Чжан — известный в стране режиссер, чьи работы известны даже за границей. Даже я, не слишком интересующийся шоу-бизнесом, о нем слышал. Но какое это имеет отношение к Оуян Юю?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Чжан собирается снять крупный телесериал в жанре сянься, и инвестором этого проекта является Оуян Юй, — объяснил Лу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помню, что корпорация «Сюаньфэн» пока не занимается шоу-бизнесом...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Лэтянь не успел закончить, как Лу Тао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говорил о корпорации «Сюаньфэн»? Я говорю об Оуян Юе!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Лэтянь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него такие деньги? Если это крупный проект в жанре сянься, то требуемые вложения должны быть огромными. Тем более, режиссер Чжан славится своими высокобюджетными работами, и расходы на этот проект, вероятно, будут вдвое выше, чем на аналогичные.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Тао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старший сын семьи Оуян, неужели у него нет таких денег? Кроме того, хоть он и занимает должность заместителя генерального директора в корпорации «Сюаньфэн», у него есть и собственный бизнес!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он держится рядом с Цзо Лэнсюанем, чтобы быть ближе к цели. А ты до сих пор не предпринимаешь никаких действий?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винить Си Лэтяня в незнании, ведь в прошлой жизни у него не было возможности узнать об этом, а после перерождения у него было столько дел, что ему было не до Оуян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подняться наверх очень просто, — предложил Лу Тао. — Видишь, все в холле пришли на кастинг. Ты можешь просто смешаться с толпой, и никто не заметит.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того, я могу тайно провести тебя за кулисы, — добавил он, хитро улыбаясь. — Нужна помощь? Могу подсыпать что-нибудь в его чай, чтобы он опозорился.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нести чушь! — Си Лэтянь сердито посмотрел на него. — А ты зачем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— Лу Тао поправил галстук и выпрямился. — Я ассистент... ассистента... ассистента режиссера.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Пфф... Ха-ха-ха! — Чем дальше он говорил, тем тише становился его голос, и Си Лэтянь не смог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чего ржешь? — рассердился Лу Тао. — Ты даже не представляешь, как сложно учиться у режиссера Чжана! Я прошел через множество испытаний, чтобы получить эту должность! Другие мне только завидуют!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Тао учился на режиссера, и для него это действительно был редкий шанс. Си Лэтянь быстро перестал смеяться и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веди меня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этаже ждали кастинга лишь второстепенные роли, которые обычно отбирали ассистенты режиссера и другие специалисты. А на пятом этаже, в зале, проходил кастинг на главные роли, где сам режиссер Чжан лично выбирал актеров. Большинство из тех, кто попал на пятый этаж, уже были известны в мире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Лу Тао привел Си Лэтяня за кулисы, те, кто ждал своего выхода, смотрели на него с явной враждебностью.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поделаешь, высокая внешняя привлекательность может как расположить к себе, так и вызвать зависть, как это произошло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Лэтянь не обращал внимания на эти взгляды, а Лу Тао, проведя его за кулисы, был вызван в холл на помощь. Си Лэтянь остался в углу закулисья, наблюдая за Оуян Юем, сидящим в зрительном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не признать, что Оуян Юй действительно был редким красавцем. Его лицо было словно высечено из яшмы, а в его взгляде читалась гордость, но без оттенка высокомерия. Его движения были изящны, а речь — остроумна, что легко располагало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как последний участник кастинга вышел из-за кулис. Судя по его виду, результат оказался не самым удачным.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чего еще здесь? Быстро на сцену!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Си Лэтяню подошел работник и, увидев его сидящим в углу без грима и костюма, с явным отсутствием готовности к выступлению, не удержался от замечания.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уже поздно для грима и костюма, просто выходи на сцену. Там есть реквизит, можешь использовать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Лэтянь ошеломленно указал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со мной разговариваете?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тут больше никого нет, — работник закатил глаза. — Ты вообще на кастинг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я... — Си Лэтянь хотел объяснить, что он не на кастинг, но работник даже не стал его слушать, потянул за руку и толкнул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Лэтянь едва удержался на ногах, чуть не упав. Повернувшись к работнику, чтобы объясниться, он услышал голос Оуян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на лице Оуян Юя появилось раздражение, но затем он вспомнил кое-что, и его лицо исказилось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инвестировал в этот сериал уже давно, и чтобы привлечь больше внимания, кастинг был открытым. Это означало, что сегодняшние съемки завтра будут опубликованы в интернете для дальнейшей рекламы.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http://bllate.org/book/16714/1536321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