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 выдержал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продолжать слушать. Уже по тем словам, что Лянчэнь Мэйцзин сказал ранее, он ощутил что-то знакомое, вероятно, это было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ранить Лянчэнь Мэйцзина, поэтому решил сразу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 о Жаньжань? — внезапно в его голосе появилась надежда. — Но, Сяо Се, ты ведь знаешь, что с этой Жаньжань серьезные проблемы. Она просто не стоит твоей любви! Ты можешь не испытывать ко мне чувств, но не стоит так глубоко влюбляться в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человек, который мне нравится, — это не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ты, люблю мужчину. Се Аньжань мрачно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Лянчэнь Мэйцзин припарковал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 уже много лет. Он самый добрый и мягкий человек, которого я когда-либо встречал… Поэтому я больше не могу полюбить кого-то другого.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Затем с выражением скрытой печали он проводил взглядом Се Аньжаня, пока тот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 глубине души вспоминал свои слова, не зная, правильно ли он все выразил. У него не было опыта в таких делах, поэтому он просто сказал правду. Он надеялся, что Лянчэнь Мэйцзин быстро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быстро забудет, подумал Се Аньжань. Его симпатия, вероятно, была лишь мимолетной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не заслуживал чьей-либо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невольно снова погрузился в самокритику. Предстоящая ночь обещала быть полной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Лянчэнь Мэйцзин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Аньжань ушел, он стряхнул с себя печаль и, возбужденный, запрыгнул в машину, набрав номер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Суй Юань! Ты чуть не разрушил счастливую пару, — с гордостью произнес Лянчэнь Мэйцзин.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Суй Юань почувствовал, как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 Се вообще не нравится Жаньжань, он любит мужчин! — Лянчэнь Мэйцзин буквально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уверенно возразил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самодовольно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твое мнение неважно. Важно то, что Сяо Се сам признался, что любит мужчин. Хотя у него уже есть человек, который ему нравится, для меня это отличная новость. Понимаешь, я бы чувствовал себя виноватым, если бы пытался изменить ориентацию прямого парня, поэтому я был так осторожен, думая, что если не получится, то и ладно. Но теперь все иначе — Сяо Се сам по себе гей, и у меня нет моральных угрызений, чтобы за ним ухаживать! Я буду настойчив, я ведь ведущий с годовым доходом в 10 000 000, верно? Звезда стриминговой платформы Хайю, верно? Я не поверю, что он не заинтересуется!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Суй Юань сжал телефон в руке. — Ты сказал, у Аньжаня есть человек, который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любит его много лет. Хотя это увеличивает сложность моего ухаживания, но ты знаешь, это как родинка на сердце, как белый свет в ночи. Эй,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Лянчэнь Мэйцзина вдруг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ведь и есть этот белый свет,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 насмешкой ответил Суй Юань, но почему-то в его сердце зародилось странное чувство, словно было посажено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опасно, ведь неизвестно, во что это семя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голове Суй Юаня всплыл образ мягкого ребенка, сидящего на шее у отца. Его отец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это Суй Юань, поздоровайся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Суй Юань пришел на работу с темными кругами под глазами и в растерянном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подала ему кофе, но он пролил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очнулся и, извинившись, протянул ей свой пиджак, чтобы она прикрыла мокрое место на юбке: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иди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поспешила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она подняла юбку и увидела, что колено покраснело от ожога. Она почувствовала легкую боль, не ожидая, что кофе, хоть и не очень горячий, мог так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проходившие мимо, посмотрели на нее, но Мэн Лай не обратила внимания, лишь позже почувствовав, что за ее спиной кто-то шепчется.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пиджак Суй Юаня, который был на ней, и догадалась,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девушки сменили тему, и их голоса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И Сяосяо и Жаньжань открыто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И Сяосяо ведь королева красоты, всегда ведет себя как скромница. А эта Жаньжань — дикарка, она даже не подписала контракт. И Сяосяо не стала бы опускаться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с форумом? Я слышала, кто-то выложил пост про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она ночью тусовалась с каким-то богачом, и ее сфотографировали… Этот человек — наш VIP5…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VIP5! Тогда в отделе рекламы наверняка началась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Пытаются разобраться. Независимо от того, кто это, это все же скандал, а сама человек не хочет давать комментариев…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закончили мыть руки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перестала оттирать юбку и достала телефон, чтобы посмотреть на форуме Хайю, где разгорался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выложил фотографии стримерши Жаньжань, которая ночью встречалась с каким-то пользователем. Автором поста оказался фанат 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Жаньжань тут же начали защищать ее, обвиняя И Сяосяо в том, что она во время золотой недели, пока Жаньжань была заблокирована, выманила у ее спонсора 7 000 000.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Сяосяо настаивали, что Цышэн Сянбань изначально был фанатом И Сяосяо, а Жаньжань использовала нечестные методы, чтобы переманить его. Какие именно методы, можно понять по фотографиям, выложенным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фанаты Жаньжань начали копать на И Сяосяо, утверждая, что Суй Юань заплатил 20 000 000 за ее переход с другой платформы. До этой сделки ее стримы были не намного скромнее, чем у Жаньжань, но после перехода в Хайю она вдруг стала высоконравственной, и ее выражения стали невыносимыми…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единодушно заявили, что это самая интересная драма после золотой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выключила телефон, думая о недавних намеках между Суй Юанем и Жаньжань. Она собрала посты с форума и пошла в кабинет к Суй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фотографию, Суй Юань вспомнил тот хаотичный вечер и слегка раздраженно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Лай, наблюдая за его выражением лица,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рекламы уже занимается этим. Как ты думаешь, стоит ли им сказать, как поступить? Стримерша, встречающаяся с богачом, — это не лучшая история. Пока это только обсуждение на форуме, но если это перекинется на Weibo или WeChat, последствия будут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Жаньжань… Я могу справиться с этим разом, но не с каждым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хочет разобраться сейчас, но в будущем не собирается этого делать. Мэн Лай почувствовала, как напряжение в груди постепенно ослабло. Она посмотрела на Суй Юаня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разбираться, то и не надо. Я просто подумала, что тебе это может быть интересно, поэтому и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горько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собрала документы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мысли Суй Юаня снова вернулись к догадкам Лянчэнь Мэйцзина.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Се Аньжаня…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Суй Юаня снова упал на экран компьютера, где был открыт форум. Он заметил, что спор между Жаньжань и И Сяосяо получил новое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Сянбань только что отправил И Сяосяо набор из 1 314 авианосцев. После золотой недели он снова потратил 1 000 000, открыто поддержав И Сяосяо, словно дав пощечину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вспомнил тот вечер, когда Цышэн Сянбань получил пощечину от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на форуме уже склонилось в одну сторону, фанаты Жаньжань не могли противостоять, и через мгновение их голоса исчезли, оставив только фотографии Жаньжань, словно выставленные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уже хотел что-то сделать, но после обновления страницы все посты исчезли — вероятно, отдел рекламы наконец очистил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мысли Суй Юаня снова ушли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колебался, но все же отправил Се Аньжаню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школе.]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