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пошевелила мизинцем, спрятанным в рукаве, а Цзинь Ян уже повернулась и молча начала ставить иглы старому князю Дэциню.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Тайбо Гу Цзинчжоу… Цзин Жань посмотрела в окно на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императора во дворце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разгневанным взмахом рукава опрокинул на пол все чашки и фарфоровые изделия, обращаясь к теневому стражу, стоящему на одном колене: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действовать без моего приказа? Кажется, вы все хотите лишиться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неподвижно стоял среди хаоса, быстро уловив неладное в словах императора.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приказ и печать лично от наследника престола, всё было в порядке, и время совпадало с ранее согласованным.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 силах сдержать гнев, ударом ладони раздробил единственный оставшийся целым стол из сандалового дерева.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опустил голову, не решаясь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действие было совершено, независимо от того, кто отдал приказ, вина неизбежно ляжет на императорский дом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опустил голову и подробно описал события, произошедшие полчаса назад, не упустив ни одного выражения лица старого князя Дэциня, который сначала удивился, затем выразил сомнение и,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сузил глаза, его взгляд стал острым, как у орла. Через мгновение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Цзин И действительно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внимательно подумал, затем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человек, который внезапно появился и спас старого князя Дэциня в критический момент, обладает невероятно глубокими познаниями в боевых искусствах, по крайней мере, превосходящими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мрачно посмотрел на него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поклонился и вышел, закрыв за собой дверь, за которой осталась мрачная фигура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спокойно просидела в наружном зале, её гнев полностью улетучился. Она расслабленно откинулась на спинку кресла, скучающе отвела взгляд от бесстрастного лица Чжансунь Циму и мысленно желала, чтобы её взгляд мог прожечь дыру в двери с отличной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дверь внутренних покоев медленно открылась. Цзян Байси тут же посмотрела в ту сторону, но, увидев Цзинь Ян, недовольно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не обратила на это внимания, мельком взглянув на спокойную Чжансунь Циму,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открыл рот, чтобы что-то спросить, но не решился. В этот момент Цзин Жань тоже вышла из внутренних покоев,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протянула ему лист бумаги с рецептом: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в порядке, приготовь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поспешно взял рецепт, бегло просмотрел его и вышел. По почерку он понял, что рецепт написан самим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уже подошедшая к двери, вдруг остановилась и обернулась, посмотрев на пустые руки Цзин Жань.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рецепт? Или ты хочешь, чтобы я занялась твоим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Чжансунь Циму на Цзин Жань стал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прислонилась к дверному косяку, скрестив руки,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внимательно посмотрела на Цзин Жань, затем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обещала мне раньше,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сузила глаза, её взгляд скользнул по напряжённой спине Чжансунь Циму и вернулся к Цзин Жань. Она словно только сейчас заметила, что сегодня вечером та была необычно молчалива, что говорило о её необычном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неподвижно стояла у дверного косяка, словно не слыша вопроса Цзинь Ян. Её слегка опущенные веки скрывали эмоции, а фигура, освещённая светом, казалась особенно хрупкой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пристально смотрела на её плотно сжатые губы, затем внезапно не выдержала и встала, сделав два шага в сторону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подняла глаза, мельком взглянув на Чжансунь Циму, и, устало приоткрыв губы,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замерла, глядя на её губы, которые снова сомкнулись. Она произнесла три слова, которые содержали слишком много неизвестного, и внезапно потеряла смелость сделать ещё один шаг. Её тёмные, как нефрит,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опустила глаза и тихо усмехнулась, её голос звучал как насмешка и лёгкий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ещё не понял? В этой огромной стране Цинъюэ, полной подводных камней, может найтись место для тысяч людей, но только не для тебя и дома князя Дэциня. Поговорим позже? У тебя ещё есть время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резким движением руки отбросила Цзинь Ян к двери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Цинъюэ не нуждаются в твоём вмешательстве, старшая принцесса Цзинь.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поправила рукав,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Чжансунь, какие громкие слова. Даже если ты всесильна, ты всего лишь любимая принцесса Цинъюэ. Не забывай, что эта страна всё ещё принадлежит твоему отцу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забывай, что ты всего лишь принцесса, которую даже нельзя назвать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холодно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смотрела на них, моргая, и через мгновение расслабленно откинулась назад,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золотая кукла не лучше других. Твоя Ули окружена волками, и что хорошего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равнодушно взглянула на Цзян Байси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тот, кого нужно защищать, я могу занять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словно заморозила воздух. Цзин Жань слегка пошевелила ресницами, затем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Хуай, стоявший у двери и с тревогой слушавший разговор, вздрогнул и поспешил открыть дверь, неловко держа в одной руке чайник, а другой медленно входя. Его лицо покраснело, и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невежливость, пожалуйста, выпейте 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Хуай успел закрыть дверь, Цзин Жань спокойно произнесла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 Хуая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странной атмосфере Цзян Байси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неё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и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поспешно встала, выходя из комнаты и размахивая рукавами, словно говоря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письмо, на которое нужно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с завистью посмотрел на Цзян Байси. Может, и ему стоит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оставшиеся две важные персоны не стали его мучить. Цзинь Ян немного помедлила, посмотрела на Цзин Жань и с достоинством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колебался, затем попросил Цзин Кэ проводить Цзинь Ян, а сам остался у двери, ожидая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расслабилась, снова прислонившись к дверному косяку. Её лицо, теперь открытое, выражало глубокую усталость, но она улыбалась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смотрела на её улыбку, её глаза мерцали. Внезапно она подошла к Цзин Жань и, не колеблясь, слегка коснулась губами её виска,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Я завтра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закрыла глаза, когда та приблизилась, покорно приняв этот почти поцелуй. Затем она молча смотрела, как Чжансунь Циму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Хуай, наблюдая за уходящей фигурой Чжансунь Циму, с жалостью посмотрел на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зачем вы так поступаете? Вы же явно испытываете чувства к принцессе…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прервала его, глядя в окно,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отдохните. Я сегодня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отдыхать, а не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сегодня нужно будет снова поставить иглы. Справитесь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же беспокоитесь, приходите во второй половине ночи и смените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махнула рукой и выпроводила Цзин Хуая. Она долго стояла у пустого окна,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застыл, затем раздался свист рассекающего воздух, и человек в сером одеянии появился позади Цзин Жань,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Жань Цзю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