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Цин не планировал покупать так много, но привычки прошлой жизни взяли верх, и лишь когда его руки оказались полны, он вспомнил, что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он нёс запасы: около пяти килограммов картофеля, тридцать яиц, несколько пачек лапши — целых шесть килограммов. Он также купил капусту, полкило постного мяса и большой арбуз. Деньги, которые он взял с собой, закончились. Выходя из дома, он чувствовал лёгкость, но теперь, возвращаясь, ему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планировал сегодня съесть мясо, завтра — капусту, а яйца положить в холодильник. Остальное могло храниться долго. Арбуз он оставил на случай жажды. Он помнил, что в этом возрасте мог много есть, поэтому запасы долго не продержатся.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рынка до дома было всего пять-шесть минут ходьбы, но с таким количеством вещей и подъёмом по лестнице Ян Цин чувствовал, что умрёт от усталости. В этот момент из интернет-кафе вышел человек, чей голос был слишком знакомым, чтобы его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Цин, зачем ты купил так много? Ты сможешь донести? 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рядом с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смотрел, как Чжан Линь взял арбуз и картофель, самые тяжёлые вещи. Сразу стало легче. Но если бы он знал, что встретит Чжан Линя, то ни за что не вышел бы! В прошлой жизни именно такая случайная помощь заставила его полностью погрузиться в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зазвонил поздно вечером, когда большинство одноклассников уже спали. Холодный осенний вечер заставил Ян Цина накинуть на себя одежду и выйти из общежития, чтобы ответить на звонок. Шестнадцатилетний Ян Цин, сбросивший лишний вес, выглядел гораздо стройнее. Молодой человек держал трубку, почти не говоря, в основном слушая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Цин, правда, я думаю, мы можем стать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рынка до дома было недалеко, и Чжан Линь встретил Ян Цина на полпути, так что они дошли до его дома за пару минут. Видя, что Чжан Линь не собирается уходить, Ян Цин остановился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можешь оставить здесь, я сам донесу.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шагов не помешают, вещи тяжелые, тебе одному будет сложно. Пойдём, я всю ночь провёл в интернет-кафе, как раз отдохну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Ян Цин сам нёс свои вещи, его руки бы потом сильно болели. Зная Чжан Линя уже давно, он понимал, что тот всегда доводит начатое до конца, поэтому пошёл впереди. Дом Ян Цина находился на третьем этаже, и они быстро до него добрались.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Шу, этот безумец, всё ещё в интернет-кафе! Вчера он затащил меня туда, ты даже не представляешь, как я мучился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 войдя, поставил вещи в сторону и, зевая, устроился на диване. В посёлке было два интернет-кафе, и в отличие от городов, здесь не требовали паспорт для входа. Старшее поколение сокрушалось по поводу этих мест, но дети, выросшие в семьях с одним ребёнком, привыкли к потаканию, и даже недовольство стариков не могло остановить их. Хуан Шу был типичным подростком, зависимым от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сделал два захода, чтобы перенести все вещи на кухню. Будучи ещё полным, он снова вспотел. В доме не было кондиционера, только маленький вентилятор, который шумел больше, чем охлаждал. Вчера, убираясь, он так измучился от жары, что захотел съесть холодный арбуз, поэтому сегодня купил такой большой. Опасаясь, что мясо испортится, он положил его в холодильник. Выйдя из кухни, он увидел, что Чжан Линь уже уснул. Ян Цин лишь взглянул на него и вернулся в комнату, направив вентилятор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Чжан Линь был первым, кого Ян Цин полюбил. В юном возрасте, не получив ответных чувств, он зациклился на этом. Но можно ли назвать это настоящей любовью? Если бы он действительно так любил, то почему почувствовал облегчение, когда Чжан Линь перевёлся в другую школу? Сидя на кровати, Ян Цин чувствовал одиночество и хотел свернуться калачиком, как в прошлой жизни, но из-за лишнего веса даже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они тоже были соседями по парте, и, естественно, их назначили дежурить вместе. Ян Цин, будучи полным, делал всё медленно, и Чжан Линь взял на себя большую часть работы. Когда Ян Цин хотел вынести мусор, Чжан Линь предложил ему сначала пообедать, а мусор вынес сам. В то время родители Ян Цина только что развелись, и оба быстро уехали: мать с младшим братом Ян Чэ, а отец на заработки. Ян Цин остался один, и они редко звонили ему, раз в десять дней. Поэтому, когда Чжан Линь проявил заботу, он так легко влюбился. Чжан Линь, проведший много времени вне посёлка, вернулся в Сыминь только в шестом классе и умел лучше заботиться о других, чем местные дети. Вот почему Ян Цин так глубоко погрузился в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Сонно облокотившись на кровать, Ян Цин тоже заснул, а когда проснулся, почувствовал пустоту в животе. Размяв затекшее тело, он вышел из комнаты с удивлённым выражением лица, а обычная отстранённость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он увидел Чжан Линя и на мгновение замер, не двигаясь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Цин, время обеда. Ты ведь не собираешься снова пропустить его? В школе ты часто пропускаешь обед, а теперь дома. Тем более ты купил столько продуктов. У тебя ведь больше никого нет, а в понедельник уже в школу. Если не съешь, всё испортится!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Как я могу не есть? И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встретились внизу, и я помог тебе донести вещи. Ян Цин,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долго молчал, пытаясь вспомнить, что произошло, но в памяти не было ничего. Он не мог вспомнить, почему оказался дома и почему здесь Чжан Линь. Чем больше он думал, тем больше покрывался холодным потом. Ему было всего двенадцать, и он впервые оказался в такой ситуации, рядом с одноклассником, которого едва знал, не имея возможности выразить своё беспомощное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пообедать. Я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Полкило мяса было достаточно для Ян Цина, но с учётом гостя пришлось задуматься. Сейчас он был слишком расстроен, чтобы думать об этом. Ян Цин не умел готовить, он лишь мог сварить продукты и добавить соль. Он помыл мясо, нарезал его на куски разного размера и толщины, бросил в кастрюлю, добавил капусту и сварил большую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 прислонившись к дверному косяку, наблюдал за Ян Цином. Мысли юноши были далеко от еды, поэтому неудивительно, что он порезался ножом. Но в этот момент Чжан Линь почувствовал, как его сердце пропустило удар. Необычное поведение всегда настораживает. Чжан Линь отошёл, пытаясь отогнать эти мысли. Он действительно не понимал Ян Цина. Как его описать? Медлительный? Да, за два дня соседства он часто звал его, но тот не реагировал. Холодный? Но он не проявлял негатива, и давал списывать домашние задания без проблем. В классе было несколько учеников, с которыми Чжан Линь учился ещё в начальной школе, но он не сблизился с ними, а почему-то любил разговаривать с Ян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 наблюдал, как Ян Цин выносил еду, и, улыбнувшись,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супе не было соли! Чжан Линь, попробовав его, посмотрел на Ян Цина, который спокойно ел, и подумал, что, возможно, это с его вкусом что-то не так. Он попробовал ещё раз — всё равно никакого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Цин, ты забыл посолить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словно испугавшись, отреагировал так, что это удивило Чжан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хотел сказать, что в супе нет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извини, в следующий раз учту.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не сказал ничего обидного, но Чжан Линь почувствовал, как что-то сдавило его грудь. Еда ему не понравилась, и он не стал заставлять себя доедать, но больше всего его удивило, почему Ян Цин извинился за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закрывшаяся дверь испугала Ян Цина. Он замер, глядя на дверь,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Говорят, Ню Эр переехал в Чэнду?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http://bllate.org/book/16718/1536932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