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деревне Юньцзя произошло немало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в деревню Юньцзя переехала семья по фамилии Линь, состоящая только из пожилого и молодого человека. Говорили, они бежали из других мест, и там они оформили прописку.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семьи Линя, которого звали Линь Чуньфэн, был не так уж стар — тридцать с лишним лет, — но гером с плохим зрением. Выглядел он неплохо, только волосы к сожалению рано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звали Линь Е, это был очень красивый юноша, выглядевший на семнадцать-восемнадцать лет. Высокий и статный, он очень нравился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он успел вызвать ревность у многих геров, что добавило немало забавных происшествий в спокойную жизнь деревни Юньцзя.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событием стало возвращение Юнь Цзю из дома мужа, с которым его свели по официальному распределению. Раньше у Юнь Цзю не было имени, так как он был девятым ребёнком в роду, его все называли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всех мужчин старше двадцати двух лет и геров старше восемнадцати, ещё не вступивших в брак, подвергали официальному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кого распределяли, могли достаться уродливые, старые, больные, бедные или с дурным характером. В общем, самые разные люди с набором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таких людей сводили вместе, жизнь была совсем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 детства был белой вороной: некрасивым и молчаливым. Обычно он молча работал, даже лучше обычных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Юнь Цзю, женщина язвительная и сварливая, всегда считала, что раз он урод, то хорошего мужа не найдёт и семье не поможет. Из-за этого она относилась к нему ещё хуже, каждый день то ругала, то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Юнь Дали было четверо детей: один мужчина и три гера. Юнь Цзю был старшим, поэтому вся работа падала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Дали всей душой любил своего единственного сына-мужчину и совсем не замечал этого молчаливого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отношение отца и матери к Юнь Цзю, трое младших детей тоже часто веляли ему делать то одно, то другое, совершенно обращаясь с ним как с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многолетней работы кожа Юнь Цзю стала тёмной и грубой, издалека он выглядел как мужчина. Если бы не метка девственности на запястье, люди бы наверняка приняли его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слава об уродстве Юнь Цзю разнеслась повсюду. До пятнадцати-шестнадцати лет к нему никто не сватался.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Юнь Цзю был хорошим парнем, честным и трудолюбивым. Некоторым бедным семьям с мужчинами он нравился. Позже, когда Юнь Цзю было шестнадцать, семья Лю из деревни Юньцзя посваталась к нему. Но неожиданно мать Юнь Цзю, Юнь-Сюй ши, запросила за выкуп целых пять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Юньцзя до сих пор помнят слова Юнь-Сюй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Юнь Цзю урод? Зато он работать умеет! Даже за корову семь-восемь лян серебра дают, а Юнь Цзю не только работать может, но и детей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станет сравнивать своего гера с коровой?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даже те, кто хотел жениться на Юнь Цзю, отказывались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лян серебра можно было взять красавца-гера, кто захочет брать чёрного и уродливого?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затянулось, в мгновение ока Юнь Цзю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восемнадцати лет было обязательно проходить официальное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достался соседу из соседней деревни, вечному больному, которому, казалось, жить оставалось недолго. Выходить за него было всё равно что идти в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полугода, как этот больной умер. Ходили слухи, что больной пытался вступить в близость с Юнь Цзю, чтобы оставить наследника, и в процессе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больного звали Лю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умерли, когда он был ещё мал, неизвестно отчего, и он рос у разных родственников. Так как родные родители были мертвы, родственники особо не старались, и с детства у Лю Шуня остались последствия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годы он был вечно хилым, без лекарств просто умирал. Из-за постоянных приёмов лекарств все деньги семьи ушли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конечно, не мог жениться на гере, поэтому ждал официального распределения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повезло, в жены достался трудолюбивый Юнь Цзю. Юнь Цзю был очень тщательным, при его заботе тело Лю Шуня немного окрепло, и он стал есть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Шунь захотел близости с Юнь Цзю, чтобы оставить потомство роду Лю. Но его здоровье это не выдержало, он упёрся и всё равно решил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близость не состоялась, а человека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Лю Шуня под предлогом того, что Юнь Цзю приносит несчастье мужьям, прогнали его. Но Юнь Цзю оказался благодарным человеком: хотя муж и жена прожили вместе всего полгода, он помог организовать похороны Лю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Лю Шуня, не дав даже соблюсти траур, дядя Лю Шуня под разными предлогами выгнал Юнь Цзю. Умные люди понимали, что те хотели захватить дом и землю Лю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Цзю был чужаком-гером и не мог тягаться с большой семьёй. В конце концов, ему оставалось только взять бумагу о разводе, собрать свои пожитки и вернуться в деревню Юньцзя.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Юнь Цзю вернулся, шёл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увидел его, когда тот, втянув голову в плечи, стоял под большим баньяном у въезда в деревню и остолбенел. Если бы не острый взгляд Линь Е, он бы чуть не принял того, кто был перед ним, за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нёс на спине большой рюкзак, который казался набитым вещами, но на самом деле там были только его старая одежда и старое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серая, вся в заплатках старая ватная куртка, и он так дрожал от холода, что был похож на зловонного нищего, прибежавшего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была привычка рано вставать рубить дрова, поэтому он вышел очень рано. Несколько геров, знавших его привычки, тоже рано встали и сидели у своих дверей, поджидая.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увидел Юнь Цзю, три гера, шедшие сзади, тоже его заметили. Сначала они не узнали Юнь Цзю и трусливо спрятались за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геров не указал на Юнь Цзю 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звали Юнь Сяохуа, ему было четырнадцать лет, он был очень милым, с большими глазами и маленьким клыком,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Юнь Сяохуа, двое других геров наклонили головы и разглядели Юнь Цзю. Убедившись, что это он, они подбежали к нему. Один первым толкнул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Цзю, посторонись, посторонись, не загораживай Линь Е дрова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толкавший гера был ещё меньше, только тринадцать лет, ростом маленький. Когда толкал, он не только не оттолкнул Юнь Цзю, но сам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выдержал и рассмеялся, красивые брови и глаза сразу стали живыми, как тёплый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толкавшего гера звали Чэнь Иньлин, характер у него был очень наивный. Линь Е смеялся над ним, но он не сердился, только топнул ножкой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смеётся надо мной, я с ним больше разговаривать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подумал: «Хоть бы не разговаривал».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эти слишком горячие геры чуть не свели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приехал в деревню Юньцзя, из-за своей выдающейся внешности он навлёк много неприятностей. Семьи, где были геры, постоянно искали поводы прийти к Линь Амо, а в разговоре неизменно переходили к теме брака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уже не раз говорила, что у Линь Е пока нет того, кто ему нравится, и он планирует обсудить брак ещё через пару лет. Позже Линь Е так достали, что он однажды, когда в деревне было много народу, при всех сказал, что геры деревни Юньцзя очень хорошие, но никто из них не его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геры считали, что сейчас не любит — не значит, что не будет любить потом, и по-прежнему очень любили липнуть к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крестьянская местность, геров с детства баловали. Каждый был маленьким, человек маленький, руки тоже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каждый раз, когда видел, как они приближаются, невольно задерживал дыхание, боясь, что случайно одним дыханием сдует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Е понял, что лучший способ справляться с такими герами — это игнорировать. Он же не может ударить их или сказать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