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предупреждение Сюань Цзи, он бы действительно подумал, что это очень добрый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поклоне, Су Жому опустил голову, скрывая насмешку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— это действительно Су Жому. А вы, уважаемый,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дед. Дитя, мы искали тебя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его руку, маркиз Чжэньбэй смотрел на него с глубоким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уже три дня назад, а они только сейчас пришли. Это действительно трогательно?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ожидая, что у Су Жому такое влиятельное происхождение. Янь Лян смотрел на прекрасную девушку с влюблённым взглядом. Эта влюблённость не ускользнула от взгляда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Чжэньбэй, раз Жому уже вернулся, у вас будет много возможностей встретиться, не стоит так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думал, что этот человек, вероятно, мечтал о смерти Су Жому, и следующим шагом будет попытка забрать его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маркиза Чжэньбэя, если он заберёт его, то, если он окажется полезным, оставит, а если нет, то Су Жому ждёт только внезапная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все эти годы ты страдал. Сегодня дед пришёл, чтобы забрать тебя домой. Твоя бабушка всё это время болела, тоскуя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мне здесь очень хорошо. Кроме того, вдовствующая императрица велела мне остаться здесь, сказав, что Сюань Цзи научит меня некоторым правилам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глазами, Су Жому смотрел на него с детской невинностью, в то время как внутренний демон уже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Может, я поговорю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Зачем создавать для неё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Су Жому думал, что Оскар должен был бы дать ему золотую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эту игру, на эти эмоции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стоял за его спиной, глядя на своего хозяина, который словно стал другим человеком, и его челюсть чуть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Кто бы мне сказал, когда мой высокомерный босс научился говорить официальным языком и полюбил играть роли. В этот момент его восхищение князем Дуанем достигло небес. Всего несколько дней с ним, и его босс уже изменился до неузнаваемости. Ух… Действительно, много читать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решил, что вернётся и начнёт учиться. Он больше не будет верить словам босса о том, что чтение бесполезно. Посмотрите, босс даже не заметил, как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маркиз Чжэньбэй с сожалением кивнул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твоя младшая двоюродная сестра Чжао Тянь. Тянь, это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к ним прекрасную девушку, маркиз Чжэньбэй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изящно подошла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Привет,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 Он собирался выйти и захватить территорию, а тут оказался втянут в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сегодняшние чжуанъюань, обладатели третьего и второго мест. Действительно, молодые и талантливые.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маркиз Чжэньбэй улыбался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опустил чашку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Вы знакомы с маркизом Чжэньбэем? Если не видели его, то наверняка слышали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слышали. Маркиз Чжэньбэй был влиятельным маркизом первого ранга, обладающим военной властью, и даже император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приветствуют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маркиз Чжэньбэй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Сегодня первые четыре места заняли молодые люди, это действительно радует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слишком любезны!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обмениваться шутками, как вдруг снаружи раздался звук хлопающих крыльев, и Эрхо влетел внутрь, держа что-то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очень быстро, и когда пролетал мимо Чжао Тянь, то, что он держал, упало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заставило Чжао Тянь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быстро оттащил её в сторону, вытащил то, что упало ей на голову, и швырнул это на пол. В следующее мгновение он схватил чашку со стола и бросил её в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Жому изменилось, он бросился вперёд, схватил его и упал на пол, катясь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Бам… Крышка чашки глубоко вонзилась в деревянную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Чжэньбэй! — Сюань Цзи стукнул чашкой о стол, и звонкий звук наполнил тишину. На его лице проступил лёгкий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но это напугало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несколько десятков лет старше князя Дуаня, в этом молодом человеке была врождённая властность. За более чем десять лет службы при дворе он слишком хорошо знал, насколько страшны могут быть методы этого, казалось бы, мягкого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страшно!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забился в объятия Су Жому,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своего любимца, его сердце переполнялось болью. Хорошо, маркиз Чжэньбэй, этот счёт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выражение лиц окружающих, прижал к себе Эрхо и с мрачным видом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князь Дуань с мрачным лицом направился внутрь, а Нань Ю поспешил проводить маркиза Чжэньбэя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шумно. Су Жому, одетый в чёрный шёлковый халат, с Эрхо на плече, шёл по улице, за ним следовал Шитоу, несущий в руках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голову Эрхо, Су Жому смотрел на него с заботой. После того, как его напугали два дня назад, он всё время был вялым, без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страшно,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лишившись жизни, Эрхо всё ещё был напуган, это был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В следующий раз, когда босс разобьётся с этим стариком, он отомстит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от князя Дуаня он знал, что маркиз Чжэньбэй — не хороший человек, и раз он враг, то этот день рано или поздно наступит. Он верил, что победа будет за его боссом, потому что более страшного человека, чем он, найти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 необъяснимую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Похоже, в столице ты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осматриваясь, позавтракали, а через час у каждого в руках было как минимум по десять шашлыков, и они всё ещё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Бейте! Бейте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раздался из малонаселённого переулка. Су Жому повернул голову и увидел, как пятнадцати-шестнадцатилетний юноша, одетый в роскошную одежду, командовал несколькими головорезами, избивая лежащего на земле мужчину в серой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насмерть? Хм! Что толку быть наследником? Однажды это место достанется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хотел вмешиваться, но эти слова привлекли его внимание. Взяв с собой Шитоу, он остановился рядом, продолжая есть шашлыки 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место маркиза Чжэньбэй достанется только моему брату, ты, ублюдок, даже не мечтай. Бейте его, бейте насмерть, если умрёт,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слова заставили Су Жому поднять бровь. Содержание его речи говорило ему, что он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это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узнал, что у маркиза Чжэньбэя было два сына, оба умерли, и теперь у него трое внуков, один из которых — законный внук, наследник. Однако, говорят, он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сын наложницы хочет устранить сына официальной жены. Ха… Вот такая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если бы тебя спасли на грани смерти, как бы ты отнёсся к своему спасителю?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 улыбнувшись, Су Жому спокойно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был благодарен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держа шашлык,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ему в руки свою еду, Су Жому бросился вперёд, ударяя каждого из головорезов, как молния, и они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Шитоу пришёл в себя, все головорезы были мертвы, а юноша, командовавший ими, сидел на земле,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нагло подошёл к нему, поставил ногу на его грудь и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разве твои родители не учили тебя любить братьев и почитать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Пф… Его слова заставили Шитоу чуть не рассмеяться. Босс, нельзя с таким выражением лица, будто собираешься убить, говорить такие вещи, 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дрожал всем телом,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тебе говорю… Мой дед — маркиз Чжэньбэй… Ты мне… Осторожнее, отпусти… Быстро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указал на него, губы Чжао Чжи непрерывно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надавив ногой, Су Жому заставил его резко вдохнуть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