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поторопись! — Юй Да был вне себя от нетерпения. — Девушку Ван жестоко избили, и если бы я не попросил старшего брата Нань Ю отправить за ней слежку, она бы умерла на улице, и никто бы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 бы и умерла,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Юй Да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дурак! Девушка Ван — замечательный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 прав, — сказал Юй Да. — Я ведь не благотворитель. У тебя есть деньги, найми ей врача,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филантропом, чтобы беспокоиться о каждом, кто получил травму. Умерла — так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спаси её, пожалуйста. Она же девушка, её избили до полусмерти и бросили на улице, как же это печально! Я знаю, тебе это не нравится, но я не могу просто смотреть, как она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знал его характер, но на протяжении всего пути девушка Ван заботилась о них, и он не мог просто оставить её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хорошо заботилась о нас с отцом на протяжении всего пути, иначе как бы я смог привести отца в столицу? — Печально опустив голову, Юй Да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глубоко взглянул на него, видя, как тот поник,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человек из подполья, должен спасать кого-то? Это было смешно. Но, учитывая, что Юй Да был его единственным другом,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 Жому увидел девушку Ван, избитую до полусмерти и почти обезображенную,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говорить, что это связано с Янь Ляном». Эта женщина, должно быть, пошла к Янь Ляну, не понимая, что теперь он её уже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только что переодевала и обтирала её, подошла, почтительно держа в руках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это единственная вещь, которая была на девушке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мешочек и осторожно открыл его, обнаружив внутри прозрачное кольцо лучника. Кольцо, казалось, было предназначено для мужчины, его качество было превосходным, узоры чёткими, и при движении оно будто переливалось, словно вода, — оно было невероятно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Ю, стоявший позади, увидев кольцо, едва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 удивлением обернувшись, Су Жому посмотрел на Нань Ю. Он что, помнил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взял кольцо, внимательно осмотрел его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вы, должно быть, не знаете, но это кольцо принадлежало покойному императору. Посмотрите сюда, здесь выгравировано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указанию Нань Ю, Су Жому взглянул внутрь кольца и увидел иероглиф «Жуй» и слово «Тунцин». «Жуй» было именем покойного императора, а «Тунцин» — его официальным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покойный император подарил это кольцо сыну Великого наставника, Ван Ихуаю. Позже Великий наставник ушёл на покой и удалился в город Лочэн. Когда императору было шесть лет, у него родилась дочь, и он написал письмо покойному императору. Вдовствующая императрица читала это письмо и сказала, что на спине девочки было родимое пятно, похожее на птичку. В то время вдовствующая императрица была так рада, что одарила семью Ван множеством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услышав это, жестом подозвал служанку, чтобы та осмотрела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быстро подошла, осторожно приподняла тело Ван Хуа и перед Су Жому аккуратно сдвинула одежду с её плеча, обнажив белоснежную кожу. Действительно, на верхней части плеча было родимое пятно, похожее на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у неё был такой прекрасный нефрит. Оказывается, она внучка Великого наставника. Это настоящая находка. Если показать это кольцо императору и вдовствующей императрице, то карьера Янь Ляна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оказывается, выбросил драгоценность, чтобы подобрать арбуз. Совсем с ума сошёл!»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Лян, должно быть, не знал об этом? Иначе почему бы он стал бы заигрывать с семьёй маркиза Чжэньбэй?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он не пожалеет об этом. Нань Ю, немедленно узнай, кто её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сейчас же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идёт, врач идёт! — Юй Да, ожидавший снаружи, увидев приближающегося врача,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бросил на него сердитый взгляд, ему хотелось дать ему пощёчину. Кого только он не подбирал, зачем ему эта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говоришь, её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сообщение, которое Нань Ю передал ему по возвращении, Су Жому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серьёзно посмотрел на него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Восьмой господин, тот самый, которого вы недавно просили Шитоу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был известной личностью в столице, он был связан как с белым, так и с чёрным миром, и никто в криминальных кругах столицы не смел ему перечить. Более того, основанное им Братство Цан контролировало весь чёрный рынок столицы. Быть таким влиятельным в столице, где полно знати, говорило о том, что Восьмой господин был человеком, с которым нельзя было не считаться. По крайней мере, это означало, что за ним стояла поддержка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уехал в Сучжоу?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месяц назад он хотел с ним встретиться, но тот уехал в Сучжоу. Теперь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пойду и встречусь с этим Восьмым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Су Жому бросил взгляд на лежащую на кровати Ван Хуа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мне сопровождать вас? — Нань Ю последовал за ним, почтительно спросив. Хозяин сказал, что наследник слишком своенравен, и для его безопасности лучше, чтобы его сопровождали либо он, либо Нань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обернулся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достаточно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услышав это, был растроган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будьте уверены, я буду следовать за вами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так ценил его, это было так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 Жому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если тебя убьют, мне не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вас ненавижу. — Кусая рукав, Шитоу смотрел на него с выражением печали и отчаяния, что вызвало смех у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Шитоу, Су Жому вышел, оставив Эрхо дома, так как брать его с собой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за ворота, как встретил князя Сяня. Увидев князя, которого поддерживали слуги, Су Жому лишь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куда-то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Иду к Сюань Цзи, он, кажется, спит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осознал свои чувства, он хорошо изучил распорядок дня Сюань Цзи, и Нань Ю с радостью сообщал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Сянь, с бледным лицом, улыбнулся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знаю, что он любит поспать после обеда. Думаю, он скоро проснётся, мне нужно поговорить с ним о некоторых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Жому с Шитоу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 за угол, как его остановил звонкий голос. Обернувшись, он увидел Чжао Юэ, который стоял прямо под чайным домом,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очевидно, ждал его с самого утра. Он медленно подошёл, и в отличие от того дня, когда он шатался после тяжёлого ранения, сегодня он был уверен и спокоен, совсем не похож на того робкого человека, каким он был перед маркизом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конечно, был занят, но как он мог отказать этому человеку, который был одним из немногих родственников его прежнего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с Восьмым господином можно отложить. Су Жому взял его с собой и направился в ближайший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этаж, сели у окна друг напротив друга, а Шитоу встал рядом, чтобы наливать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своего двоюродного брата, и ему не составляло труда догадаться, зачем тот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взглянул на чашку чая в руках, а затем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сегодня я пригласил вас сюда по двум причинам. Во-первых, бабушка очень скучает по вам, и скоро день рождения тёти, я надеюсь, что вы сможете пойти со мной, чтобы почтить её память. Во-вторых, я хотел бы сотрудничать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вот и главная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слышал, чем я раньше занимался, я ведь был в криминальных кругах. У тебя могут быть родственные чувства ко мне, но для меня вы все — чужие. Ты уверен, что я соглашусь? Кроме того, по моему характеру, я не хочу сотрудничать с теми, кто не силён. Двоюродный брат, в чём ты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был тем, с кем можно было просто заигрывать. Если бы он хотел признать их, он давно бы уже пошёл к ним, а не сидел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Чжао Юэ был ошеломлён. Он слышал, что этот двоюродный брат был очень холодным человеком, и сегодня он убедился в этом. Но он верил, что сможет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