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втором этаже, Юй Да беседовал с мужчиной, стоявшим к нему боком, так что его лицо было не видно. Со стороны их позы выглядели крайне близкими и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его голос, Юй Да тут же обернулся, взглянув вниз. На его лице промелькнула легкая растерянность, но, увидев Су Жому, он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Су Жому наконец смог разглядеть мужчину рядом с ним. К его удивлению, это оказался Оуян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— кивнул Оуян Лян,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тоже кивнул в ответ, затем поманил Юй Да рукой, чтобы тот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конечно же, спустился, причем с радостной поспешностью, как щенок,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близкие отношения, — заметил Су Жому, бросив многозначительный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почесал затылок, в его глазах промелькнула легкая смущенность.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можно сказать,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Оуян Ляна, который все еще смотрел на них сверху,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твоего отца и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делами в академии и несколько дней не видел Юй Да. Чем же он занимался? Эти двое, похоже, стали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Цзинъань Юй Да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мне кажется, отец уже не может сопротивляться. Представь, вчера я видел, как они смеялись и пили чай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отец женился, Юй Да действительно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шлепнул его по голове, недовольно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Теперь у твоего отца есть компания. А ты станешь сыном принцессы, и пусть твои три брата об этом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почесав затылок, Юй Да засмеялся, словно беззаботный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я только что от маркиза узнал о деле твоего двоюродного брата.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подставили. Ты лучше не вмешивайся,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Муму, я послушаюсь тебя. Кстати, я давно не был у тебя в гостях. Можно я приду? — Юй Да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князя Дуаня был настоящим мастером своего дела. Если бы он смог перенять хотя бы треть его умений, то в столице ему бы не грозила голодная смерть. Он любил приходить в княжескую резиденцию, чтобы украдкой учиться 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хитрость не укрылась от Су Жому, который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скажи прямо. Если действительно хочешь, я попрошу дворцового повара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Но, Муму, ведь этот повар служит князю Дуаню. Ты уверен, что можно его отвлекать?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Все, что принадлежит моему мужу, принадлежит и мне, — Су Жому гордо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Все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Су Жому слегка отодвинулся, давая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 радостью запрыгнул в экипаж, полностью игнорируя Оуян Ляна, который остался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не верю, что твой двоюродный брат мог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был поражен,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обвинить, всегда найдут повод. Будь осторожен, они нацелены не только на него, но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с Юй Да он особенно внимательно следил за его безопасностью. Но иногда защититься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принцесса дала мне двух слуг, — он указал на двух высоких слуг, выходящих из дома, и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тоже вышел вслед за слугами, глядя на Юй Да в экипаже с мягким выражением лица. Он подошел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видимо, действительно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Свободен настолько, что приехал сюда издалека, чтобы пообедать. Ха-ха, его намерения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 занят, как наследник. Мне как раз нужно в резиденцию князя Дуаня.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знакомы, и он принадлежит к их фракции, так что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князя Дуаня, Юй Да отправился на кухню, а Су Жому и Оуян Лян пошли в кабинет. Увидев их вместе, Сюань Цзи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наследника по дороге, — Оуян Лян подошел к нему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войдя, сразу же сел на подлокотник кресла Сюань Цзи и зевнул. В последние дни он был очень занят делами в академии и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жестом предложил Оуян Ляну сесть, а его рука невольно потянулась к спине Су Жому, мягко массируя ее, хотя лицо его оставалось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Чжао Юэ — это хорошо подготовленная атака. У них есть и свидетели, и доказательства.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поставил чашку чая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между Ань Хуэем и наследником известен всей академии. Его исключили всего за день до того, как Чжао Юэ его убил. Свидетели из Палаты Дали утверждают, что сначала они поссорились из-за того, что Ань Хуэй был недоволен исключением, выпили пару рюмок и обменялись резкими словами. Чжао Юэ увидел это, они поссорились, и в итоге дело дошло до драки. Чжао Юэ случайно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можно подумать, что все сходится идеально. Если бы они не знали характер Чжао Юэ, то и сами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ожидали, что двоюродного брата спасет девушка Ван. Теперь у нас есть свидетели с обеих сторон, и нужно лишь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всегда сохранял нейтралитет. Возможно, он хочет убить двух зайцев: нанести удар по нам и заполучить такого талантливого чиновника, как он, в Министерство работ, — Сюань Цзи сузил глаза,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действительно обладает большими амбициями. Половина министров при дворе уже склоняется на его сторону, что только усиливает его амбиции и дает ему ложную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выясним причину смерти Ань Хуэя, все станет ясно, — Су Жому считал, что их главная цель — убить Чжао Юэ. Если причина смерти Ань Хуэя станет известна и можно будет доказать, что свидетели — подставные, то все встанет на свои места. — Но, судя по тому, как они старались, маркиз Чжэньбэй вряд ли просто так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своего внука он не пощадил. Маркиз Чжэньбэй действительно недостоин звания человека. Ради положения наследника он готов на все. Такой человек хуже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Дуань рассказал ему, что за всем этим стоит маркиз Чжэньбэй, Оуян Лян был шокирован. Ради одного внука он готов убить другого, законного внука. Такой человек уже не человек, 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сердце дети от законной жены — чужие, а только дети от наложниц — его настоящие сыновья. Хм! Однажды я заставлю его пожалеть о своих поступках. Он защищает внуков от наложниц? Я сделаю так, что они умрут у него на глазах, и он будет сожалеть об этом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уже вызвало большой резонанс при дворе. На утреннем собрании завтра, вероятно, будет неспокойно. Сторонники маркиза Чжэньбэй будут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своего законного внука, маркиз Чжэньбэй действительно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не пожалеет потом! Если он бессердечен, то и мы не будем милосердны. Министерство наказаний на его стороне, так что я начну с них, отрубив ему половину руки, чтобы он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работая в Министерстве наказаний, уже изучил все детали и ждал только приказа князя Дуаня, чтобы устроить там большую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мне кажется, план Оуян Ляна хорош. Если они нас торопят, мы нанесем удар с другой стороны. Когда они запаникуют, то обязательно допустят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считал, что маркиз Чжэньбэй чувствует себя так уверенно только благодаря своей прочной позиции при дворе. Но если внутри их лагеря начнутся проблемы, он сам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план, пока луна не поднялась высоко в небо. Оуян Лян, конечно же, остался ужинать, а Юй Да ушел. Наблюдая, как они весело беседуют в экипаже, Су Жому лениво облокотился на плечо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мне кажется, этого дурачка вот-вот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— Сюань Цзи улыбнулся. Тогда он перестанет постоянно приставать к его мужу, заходя в резиденцию то 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посмотрел на него с укором, но вдруг засмеялся. Его муж даже ревнует к такому,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во двор, — взяв его за руку, Су Жому и Сюань Цзи неспешно направились в задний двор. Завтра их ждет новый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