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железным прутьям, Су Жому осторожно провел рукой по ним. Качество было отличным, раздвинуть их было невозможно. Нужно было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что нам делать? Мы ведь не умрем здесь? — Чэнь Канхао подался к Ван Цзывэю,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Ван Цзывэя тоже был страх, но он умел скрывать свои эмоции и не показывал вида. Это качество Су Жому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нас не будет, и отец обязательно начнет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слушал их разговор, но сам внимательно осматривался. Он заметил, что у клетки нет двери, то есть она открывается сверху. Они упали сюда, а значит, крышка захлопнулась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задрал голову и увидел над собой сплошное перекрытие.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внутренней силы, чтобы взлететь, но даже если бы он смог добраться до верха, вряд ли смог бы открыть крышку. Он заметил цепи, идущие от крышки к стенам, — очевидно, там был механизм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увидел на стене напротив рычаг. Если бы его удалось потянуть вниз, они могли бы выбраться на свободу. Жаль только, руки у них не такой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Цзывэй, я не хочу умирать, — Чэнь Канхао сжался в комок и прижался к Ван Цзывэю,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трусость, Ван Цзывэй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А ты думаешь, мне не страшно? Сейчас надо думать, как выбраться, а не бояться. Если бы страх помогал, я бы уже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товарища и начал осматривать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Канхао осторожно дернул его за рукав, показывая глазами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заметили, что Су Жому всё это время молчал, внимательно изучая окружение, очевидно,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его? Всё-таки он наш наставник, — Чэнь Канхао толкнул Ван Цзывэя,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Цзывэй тут же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сам,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Кто он такой? Сын удельного князя, стоящий высоко в обществе. Как он может просить помощи у человека, которого терпеть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было совершенно все равно, о чем думает этот юнец. Он сидел и лихорадочно искал способ добраться до рычага, но его руки были слишком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 и, устремив взгляд перед собой, стал перебирать все возможные варианты, но они все казались несостоятельными.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женщина и тот мужчина перешли в соседнюю комнату. Женщина тут же велела ему отправляться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Если что-то пойдет не так, сразу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буду осторожен. А что делать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Когда все закончится, убьем их. Но сейчас, возможно, мы сможем использовать их, чтобы держать князя Дуаня в узде. Когда его возлюбленный у нас в руках, а рядом еще два ученика, он и крыльями не обмахнется.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Тогда отправляйся с письмом прямо сейчас, а на обратном пути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мужчина кивнул, взял со стола письмо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князя Дуаня Сюань Цзи мрачным лицом смотрел на чиновника из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вышли вместе с вами, а теперь их нет. Как вы ответите мне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действительно не виноваты! Наследник приказал нам проверить кое-кого, а когда мы вернулись с докладом, выяснилось, что он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чувствовали себя глубоко оскорбленными. Они выполняли приказ, а теперь их за это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Цзи было таким черным, что все вокруг боялись даже вздохнуть, опасаясь, что гнев князя обрушится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немедленно в Палату Дали и ищите! Если не найдете, я снесу вашу Палату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Жому не вернулся, а сопровождавшие его чиновники только разводили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ли Жому пострадать? Не случилось ли с ним несчастья? Он ничего не знал. Сердце сжималось от тревоги. Он боялся до смерти, но никто не мог сказать ему, где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князь! — Шитоу, запыхавшись, влетел с улицы и, не обращая внимания на приличия,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Сюань Цзи резко встал и заорал, его лицо исказила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выехал за город. Господина Ван Цзывэя и господина Чэнь Канхао похитили и увезли из города. Их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коней! — Сюань Цзи шагнул к выходу широким шагом, Нань Ю и Нань Вэй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слуги быстро подвели оседланных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легко вскочил в седло, Нань Ю и Нань Вэй сделали то же самое. Но прежде чем тронуться в путь, Сюань Цжи сложил пальцы губами и издал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Кар! — раздался крик Эрхо, и птица через секунду уже была здесь, опустившись на плечо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ласково погладил её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пропал. Мы должны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птицу в небо, пришпорил коня и помчался галопом, а его свита последовала за ним, выезжая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начальник стражи, увидев выезжающего князя Дуаня, почтительно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вашему дому,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ли вы, в какую сторону направился наследник князя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юноша с благородными чертами лица, в светло-фиолетовой одежде, с фиангитовой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описание, начальник стражи сразу понял, о ком идет речь, и кивнул,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наследник как раз направился к той горе. Он спрашивал нас, не видели ли мы два паланкина, которые поехали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Сюань Цзи кивнул, хлестнул коня кнутом, и тот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Эрхо летел следом, кружа над той самой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следы паланкинов и лошадей давно исчезли. Сюань Цзи смотрел на развилину 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уверены, что наследник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приехал сюда верхом, значит, лошадь должна быть где-то рядом, — Нань Ю и Нань Вэй подошли к нему, недоуменно глядя на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дороги. Мы пойдем этой, — Сюань Цзи указал на тропу справа, хотя на всех трех были свежие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вы знаете, что он пошел именно этой дорогой? — Нань Ю и Нань Вэй очень удивились. Никаких меток они не 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на них серьезный взгляд, на его лице не дрогнула ни одна мышца.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Отпечатки обуви на тропе принадлежат туфлям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 и углубился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бросили лошадей 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Жому и двое его спутников сидели в железной клетке, разглядывая освещенный подземный зал и думая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Может, попробуем кричать? — Чэнь Канхао сидел рядом с Ван Цзывэем и шепотом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кто-то услышит? — Су Жому скептически посмотрел на него. Это была глухая местность, кому здесь дело до них. В такой ситуации можно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Канхао смотрел на тусклый свет на стенах, и в душе царило смятение. Они сидели здесь, неведомо живые или мертвые. К тому времени, как их найдут, от них, скорее всего, останутся лишь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они нас так подстроили? Неужели те, кто убил Ань Хуэя, тоже из их шайки?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Цзывэй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об этом? Неужели не очевидно? Конечно, за всем стоит один и тот же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они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ни в чем не виноваты! — Чэнь Канхао чувствовал несправедливость. Если бы они были замешаны в это дело, он бы смирился. Но они были совершенно посторонними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Хуэй тоже был невиновен, а посмотри, что с ним теперь? Вините только свою судьбу. Вы оказались не в то время не в том месте, и враг решил использовать ваши смерти, чтобы убрать меня 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Какое невезение! — Ван Цзывэй был вынужден признать, что Су Жому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здесь кроме них нет, винить можно только их неудачу. Они оказались на глаза врагу именно сейчас, когда поссорились с наставником, и стали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делать? Мы ведь правда не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не умрем, — Су Жому встал, посмотрел вверх и вдруг резко подпрыгнул. Он ухватился руками и ногами за две соседние решетки и, подобно обезьяне, начал осторожно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