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ты согласен! — Юй Да не ожидал, что тот так серьезно относится к этому браку, и это казалось ему невероятным. Кто бы мог подумать, что год назад та самая Ван Хуа была всего лишь никому не известной девчонкой, а теперь, получив милость, оказалась настоящей принцессой. Действительно, в мире нет ничего абсолютного.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Лян знал об этом, он бы точно пожалел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слышал, что из темницы выпустили Янь Ляна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Когда это произошло? — Су Жому с удивлением посмотрел на него. Почему ему никто не сообщил об этом? Обычно те, кто попадает в темницу, даже если сходят с ума, никогда не выходят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Су Жому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 — Юй Да удивился, что тот не в курсе. — Я слышал от людей из темницы, что они сошли с ума настолько сильно, что их выпустили. Я тоже удивился: ведь те, кто попадает туда, — это серьезные преступники, и даже если они сходят с ума, их не выпускают.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Су Жому опустил глаза, погрузившись в размышления. Он чувствовал, что в этом деле скрывается что-то нехорошее. Как могли их выпустить?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что-то? — Он отсутствовал в столице больше месяца, и Юй Да был лучше осведомлен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здоровье князя Сяня постепенно улучшается.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Сянь? — Су Жому, сказав это, вспомнил об этом вечном больном, слегка приподнял бровь, в глазах его промелькнула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его высочество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Северо-Западе еще не все улажено, я вернулся первым. — Сидя на стуле, Су Жому быстро обдумывал услышанное. Слушая их речь, он примерно понял ситуацию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Муму! — В этот момент Цзинъань вошла с улицы и, увидев Су Жому в зале, радостно закричала, быстро подойдя к нему, уперев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Мачеха-принцесса, будьте осторожны. — Юй Да, увидев ее размашистые движения, покрылся холодным потом. Он искренне переживал за братьев и сестер в ее чреве, они должны были появиться на свет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поосторожнее. — Су Жому, видя, что она совершенно не считает себя беременной, вздохнул, потирая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такого? В чем дело? Почему Цзицзи не вернулся? — Увидев, что в зале только он один, Цзинъань удивилась и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Северо-Западе еще есть дела, он не может отлучиться. Кстати, у тебя есть какие-то доказательства по поводу того, что ты говорила? — Если командующий Линь был подкуплен, весь императорский дворец окажется в руках врагов, и это будет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Цзинъань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тайные стражи сообщили, что в последнее время командующий Линь ведет себя очень странно, и в его резиденции появляются подозрительные люди, хотя он сам это категорически отрицает. Кроме того, я обнаружила, что он внедрил в императорскую гвардию несколько новых людей. Они новички, но обладают отличными боевыми навыками, и, судя по всему, не принадлежат к знатным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заподозрила неладное и срочно вызвала их обратно, чтобы обсудить контрмеры.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попробую его прощупать, но теперь, когда я вернулся, противник, естественно, станет более осторожным. Возможно, именно из-за моего возвращения они начнут действовать быстрее. — Слегка прищурившись, Су Жому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услышав его слова, Цзинъань кивнула. — Ведь ты — сокровище князя Дуаня, его любимец. Если тебя схватят, Цзицзи будет вынужден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это только хуже. — Услышав это, Юй Да тут же закричал. — В таком случае лучше было бы не возвращаться. Если бы вернулся князь Дуань, возможно, никакой опасности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понял, что возвращение Су Жому было равносильно тому, чтобы самому лезть в ловушку, давая противнику шанс. От этой мысли ему сразу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резиденции князя Сяня, услышав доклад подчиненного, князь Сянь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 Почему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 часа назад. Похоже, дела на Северо-Западе почти улажены, и он привел с собой тысячу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князь Сянь усмехнулся, задумчиво кивнув. — Хорошо, что вернулся!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здесь, Сюань Цзи будет вынужден подчиниться. Вся столица знает, что он безумно любит Су Жому, и это его единственная слабость. А теперь эта слабость сама вернулась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на этот раз я действительно не буду церемониться. Ха... Приезд Су Жому дает мне больше шансов на победу. Передай приказ: ускорить наш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Сюань Цзи сейчас на Северо-Западе, ему не до нас. Сейчас настал подходящий момент для захвата власти в столице. Если не сделать это сейчас, то когда же? Передай приказ: сегодня ночью и завтра утром мы двинем войска, чтобы взять под контроль всю столицу и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Подчиненный поклонился и быстро вышел, чтобы подготовиться 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золотой карп выпрыгнул из воды, описав в воздухе идеальную дугу, и грациозно вернулся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начался мелкий дождь, капли падали в пруд, создавая бесчисленные круги на воде. Рыбы всплывали на поверхность, вдыхая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дождь — настоящая благодать!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усиливающийся дождь, князь Сянь поднял голову к темному небу и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Сюань Цзи, ты сам отправил Су Жому ко мне в руки. Раз так, я не буду церемониться и приму этот подарок. На этот раз я обязательно заставлю тебя пожалеть, чтобы ты жить не захотел!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Жому сразу же отправился во дворец. Когда вдовствующая императрица увидела его, глаза ее наполнились слезами, и она долго разглядывала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Ничего не случилось? — Это был ее любимый ребенок, и она не могла допустить, чтобы с ним что-то произошло. С тех пор как ее сын уехал с ним на Северо-Запад, она не спала спокойно ни одной ночи. Теперь, увидев его вернувшимся, она успокоилась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беспокойтесь, со мной все в порядке. — Видя беспокойство в ее глазах, Су Жому улыбнулся, чтобы успокоить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его и убедившись, что на нем нет ран, вдовствующая императрица наконец успокоилась. Заметив, что он лишь слегка загорел, она радостно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 Муму ничего не случится, так что не переживайте слишком сильно. — Сюань Чэ, сидя рядом,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всех знал, как сильно мать переживала за них. По словам слуг, она иногда вздыхала даже во время еды. Теперь, когда он вернулся, она успокоилась наполовину. Что касается старшего брата, с ним тоже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красавица! — Эрхо влетел к ней в объятия, ласкаясь, и вдовствующая императрица сразу же обрадовалась,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мы вернемся позже, когда будем обедать, мне нужно поговорить с Муму. — Сюань Чэ, видя, что ее внимание отвлечено, поспешно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кивнула, улыбаясь, и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хотите. Приходите позже, когда будете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Жому и Сюань Чэ отправились в императорский кабинет. Как только дверь закрылась, Сюань Чэ сразу же с нетерпением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переписывались, он находился на Северо-Западе и знал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подробно рассказал ему обо всем, что видел и слышал, а также о словах Сюань Цзи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Сюань Чэ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Северо-Запада оказался способным сбежать, настоящий талант. Если бы он не был злодеем, то мог бы стать великим государственным деятелем.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он хочет занять ваше место, поэтому ему нет дела до вашего восхищения. Если он добьется успеха, он, вероятно, уничтожит вас. — Князь Северо-Запада был жесток и высокомерен, и он не пощадил бы побежденных.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просто немного сожалею. Если бы он вел себя спокойно, он мог бы наслаждаться богатством и славой всю жизнь. Жаль, что он сам себя погубил. — Старший брат был прав: даже в семье бывают разногласия, не говоря уже о чиновнике, который держит в руках армию. Естественно, он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Сюань Чэ посмотрел на него и задал вопрос, который давно его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 один?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 Северо-Западе произошли какие-то перемены?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поднял голову и, глядя на Сюань Чэ, рассказал о подозрениях и расследованиях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командующий Линь — доверенное лицо Цзи, поэтому он очень серьезно к этому отнесся и отправил меня обратно, чтобы разобраться,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 встревожился. Тетя Цзинъань никогда не говорила без оснований. Если это правда, то ситуация действительно плоха. Командующий Линь отвечает за безопасность дворца, и если он был подкуплен, они окажутся в полной власти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 хочет его прощупать.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