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Артист занимается самопиаром, позже я разберусь, вы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улыбкой посмотрел на него. Характер Пэн Цзинлэя он знал: внешне простодушный, но на самом деле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Пиар через самоубийство — это действительно редкость, и он действительно попал в больницу, где его состояние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Цзинлэй запнулся. Он не ожидал, что Линь И будет таким трудным для обмана. Он думал, что тот молодой, приедет просто для проформы, и он сможет замять это дело, а потом исправить, в крайнем случае заплатить, чтобы успокоить СМИ. Но Линь И сразу же ухватил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Пэн Цзинлэй молчит, Линь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дня созываем пресс-конференцию, пусть пиарщики перед СМИ всё чётко объяснят, чтобы потом не создавать проблем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фыркнул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каждому поводу думать о самоубийстве, то компания вообще ничего не сможет делать, только заниматься психологической помощью артистам. Пусть Ду Юйцзэ подлечится и лично приедет ко мне в главный офис, я хочу посмотреть, что скрывается за его попыткой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Пэн Цзинлэй поспешил догнать его. — Не будет ли это неправильным? Ведь СМИ уже вовлечены.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холодно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Цзинлэй неловко улыбнулся и сказал,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придется врать, нужно найти способ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Чжао молча наблюдал. Его цель была оценить, справится ли Линь И с обязанностями своей должности. Судя по всему, он справлялся легко, и можно было доложить старому господину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передал Линь И автограф, на котором было написано: «Дорогой, живи счастливо, будь здоров всю жизнь, твой любящий У Лэй», а в конце был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криво улыбнулся и сунул карточку в карман. Выбрасывать её при людях было нельзя, но этот У Лэй действительно был слишком вычурным. Он посмотрел в его сторону, и они обменялись взглядами, улыбнувшись друг другу, но Линь И не стал продолжать разговор, поспешив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был на седьмом небе от счастья. Линь И, видя его рассеянность, тут же приземлил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Отвлекаясь на работе, уходя за автографом, сам найдёшь бухгалтерию, лишишься премии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разрешили! Я и для вас взял! Господин Линь, как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Неподчинение, споры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вину, господин Линь, я ошибся,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улыбкой принял извинения и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понял свою ошибку, исправишься —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СМИ ушли, было уже за два. Ма Чжиюань заранее заказал еду, чтобы Линь И поел перед отъездом. По дороге он достал из кармана две конфеты, зная, что у Линь И низкий уровень сахара. Линь И вздохнул: у него такая маленькая слабость, а все уже знают, будто он похож на хрупкую девицу, и всё из-за того, что Фан Сюйяо открыто дарил ему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достал две конфеты из своего кармана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купил так много, что он собирается раздать их, когда же он их всё съест? Но он оценил заботу Ма Чжиюаня. Тот был смелым, амбициозным и энергичным, что редко встречается среди молодежи, но самое ценное — его внимательность, он думал обо всём, чтобы сделать работу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работа была скучной, и можно было немного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уже собирался уходить, как зазвонил телефон. Он ответил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так нельзя поговорить? Зови меня А Яо, ты же так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рассмеялся. Так быстро узнал? Конечно, у Фан Сюйяо было много бизнеса, и среди тех людей наверняка были его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сразу же узнал, что Линь И сказал перед СМИ. Его партнёр так высокопарно заявил о своих правах, как он мог отстать? Поэтому он быстро отправил официальное письмо, подтверждающее их отношения и заявляющее, что Линь И прав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ещё не знал, что после официального заявления Фан Сюйяо сотрудники обеих компаний сходили с ума, особенно в корпорации Фанжуй, ведь их строгий босс наконец нашёл свою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несколько минут, Фан Сюйяо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тебе телохранителя, без человека рядом я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вошёл в ресторан,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способностями узнать что-то просто. Кто стоял за тем, кто врезался в тебя? Цель был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замолчал, и Линь И рассмеялся. Он уже знал ответ, 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верно? Не ожидал, что они осмелятся действовать так прямо, и ещё сделали тебя козлом отпущения.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 но, похоже, это связано с Линь Тайчжи, за ним стоит большая шишка, я ещё не выяснил, кто. Ради твоей безопасности, ты должен сотрудничать со мной, — Фан Сюйяо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я оплачу его зарплату. Кстати, не говори моему деду, боюсь, он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заинтересован в связях Фан Сюйяо. Стоило только намекнуть, и он уже начал расследование. За Линь Тайчжи действительно кто-то стоял, но кто именно, он ещё не выяснил. Он не знал, как Линь Тайчжи познакомился с этим человеком, но тот явно его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Фан Сюйяо посмотрел на новости о Линь И. Утром популярным стал не Ду Юйцзэ, а Линь И. Его красивая внешность, спокойная манера, рассеянный взгляд и глубокие глаза внезапно появились перед СМИ, и всего несколькими словами он успокоил их, а ещё так уверенно раскрыл их отношения. Босс Фан не удержался и поцеловал телефон: как его партнёр может быть таким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был силён, он всё же его партнёр, поэтому он одним словом перевернул ситуацию, защитив своё положение нежного мужа, оставаясь всемогущим! Ему не нужно собирать шары дракона, чтобы призвать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крайности в самолюбовании, босс Фан взял ручку и нарисовал милого человечка в стиле чиби: круглое лицо, надутые щёки с леденцом, пухлые ручки, поддерживающие подбородок, и взгляд, устремлённый вперёд. Разве это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Фан Сюйяо понял, что это не соответствует его статусу босса, и быстро порвал его, спрятав в блокнот. Но, взглянув на оригинальный документ, он ошалел: он порвал контракт с семьей И, как же теперь подписать его у старого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нагулявшись с Линь И, они вернулись в дом И как раз вовремя, чтобы встретить старейшину И, который вызвал их в кабинет. Увидев, как они хорошо ладят, старейшина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свадьба запланирована на октябрь следующего года, если нет возражений, завтра объявим.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И, намекая, что если тот передумает,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молча опустил глаза, его длинные ресницы, с точки зрения Фан Сюйяо, были как бабочки, трепетавшие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Линь И улыбнулся, даря старейшине И идеальную улыбку. — Всё было решено, документы подписаны, и мы хорошо ладим,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окончательно определены, и на следующий день они начали собирать вещи, готовясь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Линь И не хотел уезжать. Едва вернувшись, он уже собирался уехать, а он хотел остаться с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