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станет ли он, как «противник», еще более привлекательным для меня… и захочется ли мне… наброситься на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говорил, что прямому парню нужно тридцать секунд, чтобы подумать о сексе, а гею — всего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перед тобой стоит соблазнительный «торт», который «достаточно просто протянуть руку», Шу Байчуань обнаружил, что ему даже трех секунд не нужно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сейчас еще не время открывать крышку этого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придется продолжать терпеть. Смотреть на сливы, чтобы утолить жажду, — тоже неплохой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недавнем баскетбольном матче Шу Байчуань заменил травмированного Чэнь Хаосюаня, и его опасения не оправдались — на баскетбольной площадке все меняется так быстро, что каждая напряженная нервная клетка была поглощена игрой, и у него не оставалось времени думать о чем-то романтическом.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возможно, это также связано с тем, что он не был заинтересован в окружающих его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спустя несколько минут после начала игры, Шу Байчуань обнаружил небольшую проблему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встретился взглядом с Чэнь Хаосюанем, он непроизвольно… возбудился!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всегда любил смотреть, как Чэнь Хаосюань играет в баскетбол. В такие моменты Чэнь Хаосюань был похож на произведение искусства, идеально сочетающее в себе силу и красоту, которое хотелось любоваться и даже спрятать, чтобы наслаждаться им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просто зрителем, наблюдающим издалека, но теперь, оказавшись в гуще событий, он понял, что визуальное воздействие было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пот стекал по загорелой, упругой коже Чэнь Хаосюаня, и на солнце он блестел, оставляя красивую дугу. Иногда Шу Байчуань сталкивался с Чэнь Хаосюанем лицом к лицу, и тогда Чэнь Хаосюань смотрел на него острым, настороженным взглядом, а его напряженные скулы образовывали строгую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Чэнь Хаосюань сильно отличался от обычного глуповатого парня, подумал Шу Байчуань, и это еще больше возбуждало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сердце Шу Байчуаня разделилось на две части: одна была сосредоточена на игре, а другая следовала за каждым мелким выражением лица и движением Чэнь Хаосюаня.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Рассеянность Шу Байчуаня привела к тому, что уровень его команды резко упал, и они потерпели сокрушительное поражение с разницей в несколько десятков очков! Однако Шу Байчуань не слишком расстроился, ведь его цель уже была достигнута. Что касается результата матча, то это с самого начала не было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 с восхищением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Эх~ Похоже, капитан все-таки сильнее~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точно, черт! Не сразившись с капитаном, и не поймешь, что его взгляд… тьфу, будто на убийцу отца смотрит… Хахахаха…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думаю, что Байчуань сегодня играл не так хорошо, как в те дни матчей. Например, тот пас, я думал, что не смогу его перехватить, но Байчуань промахнулся, а в матчах таких ошибок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улыбался, но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Цзывэнь, как всегда, заговорил ерундой: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может, великий талант Шу был «ошеломлен» нашей «аурой победителя»~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 Байчуань признал это, многозначительно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был «ошеломлен».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Чэнь Хаосюаня, который вытирал пот, и его черные глаза встретились с ясным взглядом Чэнь Хаосюаня.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слегка удивился, вспомнив, что Шу Байчуань только что «похвалил его», и смущенно почесал голову, широко улыбнувшись. Выйдя с площадки, Чэнь Хаосюань был как меч, вернувшийся в ножны, и снова начал временами выглядеть глуповатым.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 вернулся с большим пакетом и начал раздавать бутылки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я купил воду, пейте, чтобы утолить жажду~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поймал одну, открыл крышку и начал медленно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изящного Шу Байчуаня, Чэнь Хаосюань и его компания вели себя гораздо грубее, открывая бутылки и жадно глотая воду, издавая звуки «глу-глу», будто не пили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выпил одну бутылку, затем взял другую и резко вылил ее себе на потный лоб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Классно! — Он вытер лицо, встряхнул волосы и с облегчением вздохнул, почувствовав мгновенную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стекала по его шее, промокая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Байчуань, увидев это, прищурился, затем закрыл глаза и прислонился спиной к стволу дерева, как будто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Хаосюань, заметив, что среди болтающих игроков нет Шу Байчуаня, невольно начал искать его и увидел такую картину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играли в волосах юноши, а на его красивом лице была легкая улыбка, спокойная и умиротворенная.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почувствовал, что его сердце слегка дрогнуло, но, присмотревшись, он не смог найти следов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Чэнь Хаосюань был взволнован. На самом деле, Шу Байчуань закрыл глаза, чтобы успокоить свое внутреннее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почувствовал сухость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притяжение между людьми взаимно, но в этот момент Чэнь Хаосюань, с его грубыми нервами, и Шу Байчуань, сопротивлявшийся чувствам, не понимали этого и не собирались вникать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голос разрушил эту спокойную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Ребята! Что вы тут делаете? Вы же не на физкультуре!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резко открыл глаза, а Чэнь Хаосюань очнулся от своего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поняли, что в их глазах написано одно и то же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группа «прогульщиков» бросилась наутек под разъяренным взглядом завуча…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запыхавшийся, разгневанный голос завуча: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не уйдете!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и его друзья остановились бы? Конечно, нет! Они побежали еще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завуч остался далеко позади, они свернули за пару углов, добежали до укромного места и, тяжело дыша, опираясь на колени,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парней, держась за грудь, переводили дух, смотрели друг на друга и вдруг разразились громким смехом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Хахахаха…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хахаха~ Впервые так разозлили этого занудного старика, какое удовлетворение!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что все мы выглядели такими смешными, когда бежали~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мне теперь хочется иногда прогуливать уроки, это так захватывает! Хахаха~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тоже смеялся от души, впервые с тех пор, как его мать сошла с ума, не сдерживая себя, он искренне смеялся, выпуская на свободу ту жизненную энергию, которая должна быть у пятнадцатилетнего парня — слишком долго он следовал правилам, и теперь он хотел сбросить все маски, чтобы освободить свое истинное «я»…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между парнями всегда завязывается быстро. Благодаря тому «братству по несчастью», Шу Байчуань постепенно влился в круг общения Чэнь Хаосюаня и был принят его баскетбольной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Сюэ Цзывэнь все еще иногда ворчал, что с тех пор, как в их компанию влился Шу Байчуань, он больше не получал любовных писем от девушек — они все бросали свои взгляды на Шу Байчуаня, как же они могли заметить маленького его? Это нанесло удар по его уверенности в себе и привлекательности, и ему было надоесть! Но Сюэ Цзывэнь просто по-своему шутил, а к тем, кого Чэнь Хаосюань считал своими друзьями, он всегда относился с радушием.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искренне радовался за Шу Байчуаня. Он был неразговорчивым и грубоватым, и в прошлой жизни он не замечал, что за спокойным и равнодушным выражением лица Шу Байчуаня скрывались одиночество и тоска; а в этой жизни, хотя он и заметил это, он не мог выяснить, что беспокоило Шу Байчуаня, и помочь ему справиться с этим… Поэтому он надеялся, что сможет найти другой способ, чтобы развеять тьму в сердце Шу Байчуаня.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http://bllate.org/book/16725/1538019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