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следующую секунду он увидел сцену, которую запомнит на всю жизнь. В тускло освещённом коридоре, среди криков и паники внизу, Шэнь Чэн без колебаний встал, шагнул на перила второго этажа, ухватился за поручень третьего, используя настенный светильник на колонне, и взобрался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боится разбиться насмерть?! — широко раскрыл глаза Цзи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Если уж староста класса решил так лезть, значит, он уверен в своих силах, — прикрыл ему рот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был ошарашен тем, как Цзянь Шиу безоговорочно доверял Шэнь Чэну в любой ситуации. В то же время он не мог не восхититься Шэнь Чэном. Признаваясь себе, он не смог бы добраться до офиса, не обладал такой решимостью, как Шэнь Чэн, который сделал то, что сам Цзи Бэйчуань никогда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царил хаос. Многие были в панике, но некоторые всё же находили своё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офиса распахнулась, и когда Шэнь Чэн вошёл, человек, собиравшийся спрыгнуть из окна, всё ещё стоял на подоконнике, полуобернувшись. Видимо, она не ожидала, что кто-то войдёт, и в её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мгновенно бросился к окну, но та уже спрыгнула вниз, скользя по верёвке. Под окном офиса расстилалось море цветов, и, прыгнув туда, она исчезла без следа. Шэнь Чэн отдернул руку, в которой осталась лента, сорванная с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в усадьбе восстановили.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офис ворвалась толпа: первыми были охранники, за ними запыхавшийся старший дворецкий, а следом — Цзи Юаньшэн, только что успокоивший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только что произошёл внезапный сбой с электричеством, и у старой госпожи снова случился приступ, — торопливо подошла служанка. — К счастью, лекарство вовремя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Цзи Юаньшэн.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 кровати стоял Шэнь Чэн. На столе, у книжного шкафа — всё было перевёрнуто вверх дном. По всему было видно, что здесь произошло что-то серьёзное. Охранники и дворецкий с подозрением смотрели на Шэнь Чэна. В такой ситуации любой бы заподозрил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что пропало, — обратился Цзи Юаньшэн к застывшему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очнувшись, тут же ответили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у окна. Открытое окно впускало холодный ветер. Спина юноши была прямой, его лицо оставалось спокойным, без лишних эмоций. Чёрные глаза спокойно смотрели на Цзи Юаньшэна, а в руке он всё ещё сжимал ту самую ленту. Цзи Юаньшэн шаг за шагом приближался к нему. Шэнь Чэн ждал, что тот скажет: обвинение или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остановился перед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вниз. Это было следствие того, как он карабкался по перилам. Красная кровь на его длинной и бледной руке выглядела особенно ярко, но до этого момента он даже не заметил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Зацепился, когда шёл сюда,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обернулся к стоявшему позади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 пусть обработает рану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тихо удалилась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Цзи Юаньшэна, в глазах которого читалась забота. После нескольких мгновений он окончательно убедился, что тот не подозревает его. Это осознание неожиданно принесло облегчение, и холод в его конечностях начал отступать. Он достал ленту из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документы по тендеру пропали, а также наш USB-накопитель и печать, — тоже подошёл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таких важных вещей была серьёзным ударом. Лицо Цзи Юаньшэна потемнело, его взгляд стал ледяным, словно покрытым слоем мороза. Он взял ленту из рук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бросил ленту охраннику. Чем серьёзнее и опаснее была ситуация, тем более собранным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почтительно ответил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начали расходиться, а гости на нижнем этаже, кажется, наконец успокоились. Шэнь Чэн заметил, как Цзи Юаньшэн потирал виски. Его напряжённый вид говорил о серьёзности ситуации. Но, несмотря на это, как на главного подозреваемого, Цзи Юаньшэн ничего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вопросов ко мне? — спросил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достал из кармана носовой платок, поднял руку Шэнь Чэна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были мастерами выражений: один не умел яростно оправдываться, другой — передавать заботу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Чэна дрогнул, и он позволил Цзи Юаньшэну вытереть окровавленную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дверях раздался голос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ошарашено обернулись к двери, где стояла старая госпожа. Видимо, она только что приняла лекарство и теперь выглядела немного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явно пришла в гневе. Она посмотрела на Шэнь Чэна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пошёл за лекарством, почему ты ударил Бэйчуаня?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старой госпожой стоял Цзи Бэйчуань с опухшим, как у свиньи,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который раньше был аккуратно одет, теперь выглядел грязным и оборванным, вызывая одновременно жалость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прятался за старой госпожой, с испугом глядя на беспорядок в комнате. Ему было страшно, и он дёрнул за рукав старую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всё в порядке,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в ярости. Она послала Шэнь Чэна за лекарством, но он не вернулся вовремя, а ещё и избил её любимого внука. Теперь, когда в кабинете произошла кража, а Шэнь Чэн оказался на месте происшествия, как он мог оказаться на третьем этаже, если должен был быть на втором? Это явно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 тяжело дыша, выдохнула старая госпожа. — Что тебе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что ты говоришь? — нахмурился Цзи Юаньшэн.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высказала все свои подозрения и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Юаньшэн, ты не можешь просто не подозревать его только потому, что он ребёнок Шэнь Ютин. Этот мальчик всего несколько дней как вернулся в семью Цзи, какие у тебя могут быть к нему чувства? Что он только не способен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кабинета стоял толстяк. Обычно он не вмешивался в чужие семейные дела, но, услышав, как старая госпожа неуважительно отзывается о Шэнь Чэне, он не смог сдержать свой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вы подозреваете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 удивлением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Чэн поручил мне принести вам лекарство! — воскликнул Цзянь Шиу с возмущением. — Вы только знаете, что Цзи Бэйчуань был избит, вы так любите Цзи Бэйчуань, а он принёс вам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видя, что Шэнь Чэн молчит, но теперь он тоже боялся, что Шэнь Чэн расскажет о его подмене лекарства,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оставь это, я думаю, что Чэн-гэ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ожидала, что столько людей будут перечить ей. Это было просто невообразимо. Особенно когда она посмотрела на Шэнь Чэна, его взгляд был полон равнодушия, словно он вообще не считал её за кого-то важного. Это заставило её кровь закипеть, и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ты слишком добр. Шэнь Чэн, ты ему угрожал? Не бойся, бабушка заступится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не ожидал, что его слова приведут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Включите записи с камер второго этажа, — сказала Цзи Юаньшэну старая госпожа. — Сегодня мы выясним, почему он не принёс мне лекарство, а оказался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хотел сказать, чтобы старая госпожа не устраивала сцен, но сзади раздался голос Шэнь Чэна. Юноша с лёгкой усмешкой на губах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Бэйчуаня упало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все выходите, я сама посмотрю записи! — фыркнула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старая госпожа была женщиной, способной самостоятельно управлять семьёй Цзи. Её напористость была заложена в её характере. Она изначально считала, что Шэнь Чэн — проблемный ребёнок, а теперь, видя, как её сын защищает его, и даже избитый внук под давлением Шэнь Чэна говорит в его пользу, если она не остановит этот беспредел, кто знает, что будет дальше? Шэнь Чэн может и вовсе захватить власть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 ненавистью посмотрел на спину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я обработаю вашу рану? — подбежал к Шэнь Чэну врач с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дайте мне йод, — спокойно сказал Шэнь Чэн, идя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 врач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оставался непреклонным. Его чёрные глаза слегка приподнялись, и безмолвное давление заставило врача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