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Шиу доел леденец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об этом, но сейчас все готовятся к соревнованиям через пару дней, времени мало. После спортивного мероприятия я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заметив, что он вдруг замолчал,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указал на переулок неподалеку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только что видел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у нее есть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держа леденец, слегка нахмурился, пытаясь вспомнить увиденное. Хотя это было мельком, но волосы Энни были золотистыми, а рюкзак у нее был розовый, сделанный на заказ. Исходя из этого, вполне возможно, что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видел, как группа людей ее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замер,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уверен? Это было в том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не сговариваясь, бросились бежать к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переулке несколько парней толкали белокурую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Шиу подбежал, высокомерная девушка уже плакала. Энни, увидев Цзянь Шиу, широко раскрыла глаза, словно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бросился вперед, сбил с ног ближайшего парня и, удерживая его на земле, нанес два удара. Спустя годы его техника драки осталась прежней: быстрой, жесткой и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Шиу,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откуда-то взяв кирпич, присоединился к драке. Переулок превратился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наряд полиции, группа хулиганов уже разбежалась. Остались только плачущая девушка и сидящий на земле юноша с синяками и грязной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подошел к полицейскому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мы действовали в порядке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Страны М впервые столкнулась с подобным. Она училась в лучших школах, где все относились к ней с почтением. Она слышала о таких вещах, но из-за своей привилегированной жизни никогда не сталкивалась с этим. Она жила как в Эдемском саду, где все было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впервые услышала грязные слова и столкнулась с настоящей жестокостью мира. Она впервые почувствовала, что такое быть незамеченной, испытала поражение. Она наконец поняла, что имел в виду ее отец, когда говорил, что ей нужно пройти через трудности и научиться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была неправа. Она не ожидала, что в самый трудный момент ее спасет не тот, кого она считала своим принцем, а парень, который ей никогда не нравился, ее соперник. Он видел ее в самом унизительном состоянии, и теперь наверняка презирает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дрожала. Она видела, как у Цзянь Шиу поцарапана рука, и это зрелище резануло ей глаза. Она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явным синяком на лице, поднял голову. Его темные глаза смотрели на Энни без насмешки над ее растрепанными волосами или заплаканными глазами. Он даже не спросил, как она здесь оказалась. Он просто смотрел на нее с теплотой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не тронули? — Цзянь Шиу, чьи раны были серьезнее, тихо спросил. — Тебе где-то больно? Мы отвезем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ошеломленно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в порядке, — последнее действие Цзянь Шиу разрушило ее защиту. Юноша встал и подошел к ней, протянув руку. Его голос был мягким и чистым. — Не плачь. Я куплю тебе салфетки, чтобы ты могла вытереть лицо перед тем, как выйти. Не волнуйся, я никому не расскажу. Ты смелая, раз решила пройти через этот переулок. Где твой дом? Ты сможешь добраться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застыла на месте, глядя на Цзянь Шиу. Наконец, убедившись, что он действительно заботится о ней, она разрыдалась. Ее голубые глаза покраснели, а лицо было в слезах. Она больше не была той высокомерной девушкой. Она бросилась к Цзянь Шиу и обняла его,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смелая, мне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замер,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крепко обняла его, словно он был ее последней надеждой. Она больше не была той гордой девушкой, теперь она стала как маленькая кошечка: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идти домой одна. Я боюсь, что они снова придут. Останься со мной,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девушка плакала, а юноша беспомощно утешал ее. Лучи заходящего солнца освещали эту печальную, но красивую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подошел, раздумывая, стоит ли прерывать эту идиллию, но Цзянь Шиу посмотрел на него с мольбой, словно предупреждая, что если он не вмешается, то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Обезьяна, собравшись с духом, слегка кашлянул,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услышала его и перестала плакать, но все еще держалась за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попытался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успокойся, не бойся. Они уже ушли. Ты их знаешь? Можешь описать их? Если увидишь снова, сможешь указать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их найти? Не боишься, что они будут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улыбнулся, но это была не та безобидная улыбка, которую она видела раньше. В его глазах была опасность, и его спокойный голос заставил ее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неизвестно, кто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почувствовала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стоящий позади, с улыбкой обнял Цзянь Шиу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не беспокойся. Наш Лунный свет не из тех, кого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посмотрел на него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Шиу, звучало как «15», а 15-й день лунного месяца — это полнолуние, поэтому близкие друзья иногда называли его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наблюдая за их шутками,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спросил ее адрес, и оказалось, что он по пути к ее дому. Обезьяна, чей дом был в другом направлении, ушел, а Цзянь Шиу пошел провожать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ранний осенний вечер. Днем еще было тепло, но к вечеру температура резко упала. Листья на деревьях желтели и опадали. Чтобы отвлечь девушку от слез, Цзянь Шиу начал рассказывать ей китайские народные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Хуа Мулан стала знаменитой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слушала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 сердце есть смелость, нет ничего невозможного. Мулан своим трудом заслужила уважение и признание людей. Такие девушки очень ценятся.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заплаканные глаза Энни, Цзянь Шиу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слушая его мягкий голос, почувствовала, как в ее сердце разливается сладость. Она встречала много парней, и многие из них относились к ней хорошо. Но, возможно, они любили ее за внешность или за ее статус. С детства она была окружена вниманием, но из-за своего происхождения и титула она получила много, но в то же время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