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Цзянь Шиу замерла на лице. На мгновение ему показалось, что, возможно, эти, казалось бы, незначительные вещи для других, для Шэнь Чэна действительно были бесценными сокровищами.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Значение заключалось не в самой стоимости предмета, а в тех особых чувствах и уникальности, которые владелец вкладывал в него. Эти вещи, прошедшие через годы, даже если они уже не были в моде, становились еще более ценными из-за своей уникальности.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Шиу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он просто не любит, когда кто-то трогает его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Ань кивнул, продолжая разговор с Цзянь Шиу в гостиной: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Чэн — это человек с самым сильным чувством территории, которого я когда-либо встречал. Хотя обычно это не так заметно, но он крайне ревностно относится к своим личным вещам. Когда мы были в стране М, он даже не позволял никому трогать оборудование в своей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речь зашла о стране М, Цяо Ань начал рассказывать Цзянь Шиу некоторые интересные истории: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он только перевелся в нашу школу, он был настоящим молчуном. Мы даже думали, что у него может быть какая-то инвалидность.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Несмотря на то, что он выглядел спокойным, он оказался довольно сильным бойцом. Помню, однажды...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слышал о нашей рождественской анимации 24? Ту, которая попала в мировые новости? Это была программа, которую Шэнь Чэн сделал просто для развлечения.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Шиу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Это круто!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они говорили так откровенно, и разговор был очень приятным. Постепенно, в рассказах Цяо Аня, те три года, которые казались пустыми, начали заполняться. Цзянь Шиу начал понимать, как Шэнь Чэн жил в те годы. Образ, который раньше был размытым, становился все более четким. Они говорили так увлеченно, что даже не заметили, как вышел врач.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встал за спиной Цзянь Шиу и слегка кашлянул: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Повязку сменили.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Шиу прервал разговор, обернулся к врачу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Шэнь Чэн?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данный момент опасности для жизни нет, — вежливо ответил врач, поправляя очки. — Если он будет следовать рекомендациям, то все будет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Шиу встал с дивана, с подозрением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Чэн не следует рекомендациям?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опустил голову и с тяжестью в голосе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 чашка куриного супа — это все, что он съел за весь вечер.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Шиу был в шоке.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Ань, сидя рядом,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Чэн очень привередлив в еде. Я думаю, если бы еда не была необходима для поддержания жизни, он бы уже давно стал аскетом.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всегда был таким?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в средней школе Шэнь Чэн не проявлял особой привередливости в 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Ань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основном да. Ты действительно впечатляешь, Цзянь Шиу. Ему все, что ты даешь, он ест. Я должен признать, что ты меня удивил!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также обратился к Цзянь Шиу: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очень помог.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Шиу был смущен, он махнул рукой, показывая, что его заслуга невелика, а затем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разве достаточно только супа? Может, приготовить что-то, что он любит?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Ань, лежа на диване, лениво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него нет любимых блюд. Я никогда не видел, чтобы он проявлял интерес к какой-то еде. Если только...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Ань и врач обменялись взглядами и одновременно сказали: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Лапша.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Шиу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просто приготовьте ему лапшу.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понимаю, — развел руками Цяо Ань. — Кажется, он действительно любит лапшу, но независимо от того, готовит ли ее домашний повар или пятизвездочный шеф-повар, даже если добавить морской огурец или морское ушко, иногда он даже не притронется. Говоришь, что он не любит, но иногда он может съесть пару кусочков. Говоришь, что любит, а иногда даже не попробует.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Лапша?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Медленный ум Цзянь Шиу начал работать, и вдруг, словно озарение,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ручная лапша?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Ань и врач удивились.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Шиу встал, и, так как у него было немного свободного времени, он посмотрел вниз по лестнице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у вас кухня? Можно мне воспользоваться?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 был тихим, осенняя ночь принесла прохладу. Из-за воспаления раны у Шэнь Чэна температура поднялась еще выше. Несмотря на это, его одежда была аккуратной, и он лишь слегка прилег на кровать, чтобы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раздался стук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Чэн, из-за температуры, хрипло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Войдите.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Шиу, держа в руках свою драгоценную лапшу, вошел в комнату. В воздухе витал сильный запах лекарств. Из-за того, что Шэнь Чэну было жарко, окно было слегка приоткрыто, и прохладный ветерок приносил осенний холод.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Чэн повернул голову и увидел стоящего в дверях юношу. Оказывается, он еще не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Шиу поставил миску с лапшой на прикроватный столик, сел на край кровати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Чэн, я приготовил тебе лапшу. Хочешь немного поесть?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температуры голова Шэнь Чэна была немного мутной. Он чувствовал себя так, словно находился в море огня, а голос Цзянь Шиу был как прохладный ветерок, приносящий временное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Чэн покрылся потом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 приготовил?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Шиу сидел рядом с ним, его большие глаза смотрели на него с теплотой и искренностью: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подумал, что у тебя нет аппетита, поэтому приготовил тебе лапшу с овощами. Говорят, ты сегодня ничего не ел. Это нехорошо.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Чэн сжал губы. Он хотел сказать что-то резкое, типа «если я тебе не нравлюсь, то зачем ты обо мне заботишься?», или что-то вроде того, чтобы сохранить свое достоинство. Но, встретившись взглядом с чистыми, полными заботы глазами Цзянь Шиу, все слова застряли у него в горле, и в итоге он лишь жестко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 видеть, как Цзянь Шиу разочаровывается в нем, и его тело говорило более честно, чем разум.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Шиу, видя, что он выглядит неважно, слегка наклонился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порядке? Рана сильно болит? Тебе сейчас плохо?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Чэн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Шиу, видя, что он не хочет говорить, лишь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скоро уйду.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Чэн слегка кивнул и небрежно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неожиданный ответ для Шэнь Чэна. Цзянь Шиу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сказал, что Энни сильно напугана. Я, наверное, скоро пойду навестить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Чэн медленно перевел взгляд на окно, глядя на темный вечер. В такое время, ночью, мужчина и женщина наедине, и он собирается навестить 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эта мысль пришла ему в голову, выражение лица Шэнь Чэна изменилось, стало мрачным, и он чуть ли не написал свое недовольство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Цзянь Шиу, казалось, не заметил этого: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что встал, как сзади раздался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Шиу с любопытством обернулся и увидел, как Шэнь Чэн, который только что говорил, что все в порядке, медленно поднял руку, потер виски и слабым, хриплым голосом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Позови врача.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Шиу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Спина немного болит.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Шиу остановился, неуверенно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вдруг заболела? Все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Чэн сидел на краю кровати, его холодное лицо было бледным, и даже появился легкий слой пота. Он быстро сбросил маску, которую так долго держал, и его голос был хриплым: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серьезного. Просто позови врача.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Шиу уже подозревал, что рана Шэнь Чэна была серьезной. Хотя он всегда выглядел спокойным и безразличным, но, как сказал Цяо Ань, этот человек был слишком терпелив. Запах лекарств и легкий запах крови в комнате не исчезали. Если бы рана была несерьезной, врач не приходил бы менять повязку каждые полчаса.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подняться наверх, он проходил мимо комнаты врача и заметил, что тот готовил капельницу и различные противовоспалительные препараты. Все это указывало на то, что рана на спине Шэнь Чэна была не мелкой, и, возможно, даже более серьезной, чем он 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Шиу тоже начал волноваться, он побежал к двери: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 здесь, я сейчас позову врача.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http://bllate.org/book/16727/1538506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