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 в отдел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отдела воспитательной работы заведующий Лю смотрел на мать Сунь Чжи, чувствуя, что у него вот-вот разболится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вы должны дать мне объяснение! — настаивала мать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это будет означать, что вы выделяете учеников с хорошими оценками и дискриминируете тех, кто учится хуже. Если это так, я обращусь в управление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я понимаю ваше желание справедливости, но в этой ситуации оба ребенка говорят разное: один утверждает, что дрался, а другой отрицает. Мы должны основываться на доказательствах. В тот день в полицейском участке оказался только Сунь Чжи, и это повлияло на школу. Зачем сейчас привлекать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«привлекать кого-то еще»? — возмутилась мать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сын получает взыскание, а он остается безнаказанным? Это несправедливо! Я пойду жаловаться в управление образование!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Сунь Чжи в каждом предложении угрожает жалобой в управление образования, заведующий Лю потемнел лицом и повернулся к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Цзян Чэнь действительно тебя ударил? Где он тебя ударил? В лицо или по телу?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Ударил... — Под строгим взглядом заведующего 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швырнул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ударил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напрягся, и правда сама вырвалась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ударил, но он ударил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сказал, что он тебя ударил? — Шэнь Сюй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я подозреваю, что Сунь Чжи просто мстит. В прошлом семестре, когда вышли результаты объединенного экзамена, он, пообещав кому-то из школы Чэнхуа, угрожал нашему однокласснику Чжан Чжипэну заманить Цзян Чэня, но случайно был замечен самим Цзян Чэнем, что разрушило его план. В гневе он подстерег Цзян Чэня в субботу той же недели, и Хо Бо может это подтвердить. В тот день в обед Цзян Чэнь пошел к учителю Фу, чтобы взять отгул, и учитель Фу тоже может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благодаря Хо Бо, Цзян Чэнь не пострадал. Позже, летом, мы столкнулись с ним на катке, и снова возникли разногласия. Думаю, он, попав в полицию, решил втянуть Цзян Чэня, чтобы не быть единственным. Он не в первый раз пытается навредить Цзян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время, о котором говорил Шэнь Сюй, заведующий Лю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за школой дрались вы? Убежали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Сунь Чжи с людьми подстерег Цзян Чэня, — Шэнь Сюй посмотрел на Сунь Чжи,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 знаю, за какую взятку от кого-то из другой школы, во время драки сказал, что сломает руку Цзян Чэню, чтобы тот больше не мог сдавать экзамены.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перебила мать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 ушел ли еще Чжан Чжипэн, — нахмурился заведующий Лю, обращаясь к Шэнь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еще здесь, позовите его. Если это клевета или ложь, мы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побледнел. Он не ожидал, что Шэнь Сюй вспомнит события, которые произошли так давно. Если Чжан Чжипэн придет и подтвердит, что он хотел навредить Цзян Чэню, то строгого взыскания будет недостаточно. Более того... он не знал, что именно Хэ Цяньцзянь планировал сделать с Цзян Чэнем, но если его отчислят, Хэ Цяньцзянь больше не будет платить ему за слежку за Цзян Чэнем. Без учебы и денег он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остановился. Все в кабинете повернулись к Сунь Чжи, который, побледнев,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 Цзян Чэнь не дрался. Я просто завидовал его успехам и оклеветал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и Фу Цзиньюй обменялись взглядами. Заведующий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это уже не просто вопрос взыскания за драку. Это еще и клевета на старшеклассника, угрозы и попытка навредить. Как вы думаете, как школа должна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Чжи, взглянув на выражение лица сына, сразу поняла, что мальчик, стоящий рядом, сказал правду. Она была в панике и гневе, но вынуждена была защищать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Чжи только в десятом классе. Он, возможно, научился врать от своих друзей. Заведующий, дайте ему шанс. Я уверена,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запугивание одноклассников, сговор с учениками другой школы для нападения на своих, — Фу Цзиньюй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этих пунктов достаточно для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учитель, — мать Сунь Чжи мгновенно изменила тон, заговорив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понимаете. Мой Сунь Чжи обычно очень хороший мальчик. Это, наверное, его одноклассники, те, кто не учится, его испортили. Дайте ему шанс, он обязательно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и заведующий Лю молчали. Мать Сунь Чжи обратилась к Цзян Чэню, снова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старше Сунь Чжи на пару лет, ты умнее и зрелее. У тебя такие хорошие оценки, ты, наверное, добрый. Может, давай просто забудем об этом? Я тебя умоляю,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высвободил руку,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имею права решать, как поступить с Сунь Чжи. Это решение остается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также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Цзян Чэнь — полностью пострадавшая сторона. Зачем вы его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Лю, не дожидаясь ответа, вынес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Сунь Чжи я проконсультируюсь с учителями учебного отдела. Завтра он временно не придет в школу, мы его отстраним на некоторое время. Когда решение будет принято, мы вас уведомим.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возмутилась мать Сунь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Чжи уже в одиннадцатом классе. Если он пропустит занятия, как он потом наверстает?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сразу оформите для него перевод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Чжи замолчала, быстро сдержав недовольство,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заведующий. Я заберу Сунь Чжи домой. Это действительно его вина. Надеюсь, учителя дадут ему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кивнул, повернувшись к Цзян Чэню с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если у тебя возникнут трудности в учебе или жизни, обязательно обращайся к учителям. Твой новый классный руководитель уже назначен — это учитель Фу. Если что-то случится, расскажи ему, а если не получится, приходи ко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заведующий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заведующего Лю, произнесенные в присутствии матери и сына Сунь Чжи, заставили их лица побледнеть. Мать Сунь Чжи ущипнула сына за руку, и они, еще раз извинившись,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Цзян Чэнь и его друзья тоже вышли из отдела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среднюю школу Цзян Чэнь получил звонок от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суда над Ян Тяньцы. Цзян Чжо сообщил, что приговор уже вынесен: из-за серьезности преступления Ян Тяньцы был приговорен к десяти годам тюремного заключения. Старейшины Ян также присутствовали на заседании, и, услышав приговор, дедушка Ян потерял сознание и был увезен на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это, Цзян Чжо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начало занятий, но, говорят, никто не привел Ян Шэнмао на регистрацию. Он до сих пор дома. Его мать уже ушла из семьи Ян, и неизвестно, что будет с этим ребенком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голос Ян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дела Ян не имеют к нам никакого отношения. Что будет с Ян Шэнмао, пусть решают его мать и бабушка с дедушкой.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 Ян на этом закончились. Теперь мы будем жить своей жизнью, просто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повесил трубку, а Шэнь Сюй все еще с азартом описывал выражение лица Сунь Чжи и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Сунь Чжи должна пойти учиться на актрису пекинской оперы. Она бы мгновенно стала звездой с ее умением менять выражение лица. Она умеет и прогибаться, и выпрямляться. Почему этот идиот Сунь Чжи не перенял это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перенял? Мне кажется, он научился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научился? — возразил Шэнь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умеет скрывать свои эмоции. Когда я рассказал о том, как он подстерег Цзяна, он мгновенно изменился в лице. А когда я предложил позвать Чжан Чжипэна, он сразу же остановил меня. Кто бы не понял? Он думал, что если Чжан Чжипэн не придет, заведующий Лю просто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повернулся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