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стоял в радиорубке на высоком помосте, сердце его билось быстро. Он четко произносил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Фондовая биржа гарантирует всем гражданам, что никто не уйдет с пустыми руками, каждый получит номер и сможет участвовать в жеребьевке!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его сознании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делаешь?! Это не будущее. Ты даешь такие обещания, а вдруг не сможешь их выполнить, как тогда выкрутишься?!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так, чем допустить смерти! — так же яростно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в какое время живешь? Если наткнешься на принципиального начальника, тебя могут посадить! — Фэн Жуй был вне себя. — Ты совсем спятил! Делай, что должен, и хватит, зачем рисковать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радиорубке 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вниз и тихо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спасет людей внизу и поможет дяде Сян, я готов принять любые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твердый и ясный голос из динамиков, услышав это новое сообщение, толпа на стадионе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живой коридор рядом с Сян Юаньтао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вытер пот с лица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мамочки! Хорошо, что вовремя передали по радио, чуть позже, и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однако,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сообщением от биржи, это была импровизация Цю Минцюаня. А что насчет начальной школы на улице Юньнаньлу, точки на улице Хуайхайлу? Там не было такого решения,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вдали знакомую фигуру, похожую на олененка. Мальчик в белой рубашке ловко пробирался сквозь толпу, как белый парус, рассекающий волны, и направлялся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передачу, Цю Минцюань с высоты уже заметил группу полицейских и сразу увидел Сян Юаньтао, лично возглавлявшего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Сян Юаньтао: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нужно срочно связаться с другими точками, я не могу дозвониться до дяди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глубоко посмотрел на него, и теперь, вблизи, заметил, что его белая рубашка была испачкана, в нескольких местах проступала кровь, а левая рука странно искривилась.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левую руку Цю Минцюаня, и тот вскрикнул, лицо его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упал, кто-то наступил ему на руку, и теперь она была вывихнута. В спешке он не почувствовал этого, но когда Сян Юаньтао коснулся её, боль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парень, — тихо сказал Сян Юаньтао и резко дернул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застонал, боль пронзила руку, но через мгновение он уже мог двигать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вправив вывих, тут же набрал номер и позвонил Лю Дунфэну, который возглавлял отряд у начальной школы на улице Юньнаньлу: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слушай, срочно найди школьный 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было, нельзя было ждать согласия Вэй Цинъюаня. Пока он одобрит, и сообщение дойдет до сотрудников на месте, ситуация могла ухудшиться!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Дунфэна в трубке был хриплым, явно ситуация на месте тоже выходила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уже на месте! Что передавать?!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взял трубку и спокойно повторил сообщение. Вскоре из динамиков раздался голос Лю Дунфэна.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Цю Минцюань с облегчением вздохнул, напряжение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реальные давки произошли только в двух местах. Успокоив стадион Цзянвань и начальную школу на улице Юньнаньлу, можно сказать, что ситуация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свяжись с Вэй Цинъюанем, получи его одобрение! — яростно кричал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наконец, удалось дозвониться до Вэй Цинъюаня, чей телефон был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кратко объяснил ситуацию и передал трубку Цю Минцюаню.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в экстренной ситуации я объявил о добавлении номеров. Если нет бланков, пусть просто признают номера в очереди действительными!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Вэй Цинъюань остолбенел — такие важные решения обычно принимались на собраниях, даже он не решился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взял трубку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Вэй, уже началась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отрезвили Вэй Цинъюаня. Он мгновенно протрезвел 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молодец! Спасибо, что взял на себя инициативу, я сейчас всё организую!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его могут обвинить в самоуправстве, но это лучше, чем допустить давку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бланки заявлений больше не печатались, вместо этого раздавали белые листы с временными номерами, которые заверялись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ускорило выдачу бланков, и люди перестали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конкретные меры, несколько точек начали действовать по новым правилам, и постепенно поступали сообщения о стабилизации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возглавил отряд у начальной школы на улице Юньнаньлу, которая тоже была горячей точкой, но, к счастью, он начал передавать сообщение по радио, когда толпа только начала волноваться, и люди успокоились, больше не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Грандиозный кризис был наконец предотвращен.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закончил координацию на месте, но, подняв голову, обнаружил, что Цю Минцюаня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зное, он огляделся и наконец увидел вдали в толпе фигуру мальчика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мелькнул и исчез в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Жуй молчал, и Цю Минцюань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первый раз, когда он не последовал советам Фэн Жуя. Действовал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коснулся амулета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следующий раз я не буду так импульсивен, обещаю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злюсь, потому что ты не слушался?!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действительно был в смятении, чувства его были запутаны. С того момента, как Цю Минцюань бросился в толпу,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хоть и в сознании тридцатилетнего мужчины, вел себя как настоящий школьник — горячий и безрассудный!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решения он, президент Фэн, мог бы придумать и лучше, но больше всего он думал о безопасности Цю Минцюаня и был против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еще куда ни шло, но Вэй Цинъюань, когда очнется, разве не подумает, что Цю Минцюань знает слишком много? Количество бланков, система номеров — всё это он не должен был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упрямец, как бык, настаивал на своем, просто сводил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погибнуть... — тихо сказал Цю Минцюань. Долго не получая ответа, он понял, что Фэн Жуй действительно рассердился. — Неужели просто смотреть, как их затопчут?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себе, чужие жизни 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в бизнесе он никогда не заботился о чужих жизнях. Если всё время думать о посторонних, ничего не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тоже есть семьи. Они так тяжело работают, выходят в такую жару, просто чтобы... жить немного лучше, — голос Цю Минцюаня стал тише, но он всё же упрямо продолжал. — Каждый из них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каждому повезло, как ему, знать будущее и управлять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бы он знал о такой возможности, он бы тоже, как тот парень в конце очереди, с надеждой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тяжело и опасно, он бы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поможет дяде Сян, верно? — он слегка улыбнулся. — Он ваш старый друг, вы хотели, чтобы я сблизился с его семьей, чтобы помочь ему на этот раз, чтобы он не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хмыкнул,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ценой себя. Рисковать так... можно подумать, ты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