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Цзюньсюаня было три сына. Старший, Гу Синьбай, и второй, Гу Цинбай, родились от его законной жены Чжу. Третий сын, Гу Шаобай, был рождён от наложницы Сюй. Мать Гу Шаобая, Сюй, происходила из образованной семьи, но после того, как её отец и брат погибли от рук горных разбойников, она осталась без поддержки. Поскольку женщины не могли наследовать имущество, всё состояние семьи было захвачено её дядями, и она оказалась в бедственном положении, терпя насмешки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Цзюньсюань, будучи близким другом брата Сюй, узнав о её ситуации, пожалел её и с её согласия взял её в качестве наложницы. После рождения сына она, будучи слабой здоровьем, скончалась, когда Гу Шаобаю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Чжу скончалась в прошлом году. С тех пор у Гу Цзюньсюаня осталась только одна наложница — Ли Чжэньхэ, которая, несмотря на то, что её не возвели в ранг законной жены, управляла всеми внутренними делами дома Гу. Она начала вести себя как настоящая хозяйка, но, к сожалению, у неё не было детей, что лишало её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игры в мацзян с несколькими знакомыми дамами, Ли Чжэньхэ узнала, что Гу Шаобай очнулся. Третий молодой господин был любимцем всей семьи, и, как бы ей это ни было неприятно, она должна была проявить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даже не представляешь, как я переживала за тебя, пока ты лежал без сознания. Я плакала несколько раз, сердце болело, как будто его кололи иголками. Если бы с тобой что-то случилось, я бы просто умерла от горя… Угу-гу…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Чжэньхэ даже выдавила несколько слёз, вытирая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холодным взглядом наблюдал за ней, на лице его была вежливая улыбка. Он чувствовал резкий запах нескольких ароматов, исходивших от неё, от которых у него кружилась голова. Было очевидно, что она только что вернулась с игры в мацзян. Она, конечно, переживала, но, видимо, больше за карточным столом. Однако он не стал спорить с ней, зная, что Ли Чжэньхэ, хоть и была грубовата, но не имела злых намерений. Вернее, она просто не была достаточно умна, чтобы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уставший от её слов, с хитрым блеском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я ведь уже очнулся, так что не волнуйтесь. Отец только что говорил мне, что вы много трудились в эти дни и что он хочет вас побаловать. Он даже упомянул, что хочет заказать для вас новый набор украшений. Вы же знаете, как он занят, и без напоминания он, наверное, быстро забудет…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Шаобай закончить фразу, как Ли Чжэньхэ уже направлялась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я зайду к тебе позже. Сегодня ещё нужно приготовить отцу суп с женьшенем.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нужно поторопиться, чтобы напомнить мужу не заказывать украшения, так как она уже присмотрела себе набор с золотыми и нефритовыми вставками в магазине «Цинбаочжай», который, как говорили, был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облегчением вздохнул, наконец избавившись от этой обузы. Он мог снова вздремнуть, так как предыдущие размышления его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длился до самого утра, и когда он открыл глаза, солнце уже было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 комнате было тихо, в углу тлел уголь в жаровне, создавая уютное тепло. Яркий весенний свет, проникая через жёлтый шёлковый занавес на окне, становился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 фигуру в светло-зелёной одежде, сидящую на красной деревянной табуретке и читающую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тихо позвал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услышав его голос, отложил книгу и подошёл к кровати, сев на низкий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Шаобай, садясь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накинул ему на плечи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хочешь съесть? Я скажу повару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Гу Шаобай, придвинувшись ближе и прислонившись головой к плечу брата. — Дай мне немного посидеть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улыбнулся, пересел на край кровати, чтобы брату было удобнее,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стал таким ласковым после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ответил, но вдруг слёзы потекли по его лицу, капая на плечо брата и пропитывая тонкую весеннюю одежду. Гу Цинбай почувствовал влагу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что с тобой?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вытирая лицо об одежду брата,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второй брат. Просто я соскучился по тебе… Ты так давно не приходил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 нежностью посмотрел на него, легонько ткнув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тебя вчера утром, а вечером, когда пришёл, ты крепко спал, и я не стал тебя будить. Сегодня утром я снова прибежал. Разве это долго? Ты, наверное, ещё не совсем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 покрасневшими глазами, 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просто хочу всегда видеть тебя, боюсь, что больше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как сильно боялся снова потерять всё после того, как пережил смерть и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Шаобай, лежа на спине брата, плакал, слёзы текли по его шее и пропитывали одежду. Сильные руки брата держали его, каждый шаг был отпечатан в его памяти, как и тот ужасный вечер, который разрушил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вздохнул, слизав слёзы с губ. Солёный вкус напоминал ему, что он не должен допустить, чтобы отец и брат снова пережили такую боль. Всё ещё можно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аптека семьи Гу была одной из лучших в Цзинлине, и они могли позволить себе лечить Гу Шаобая женьшенем вместо воды, пантами оленя вместо закусок, снежным лотосом в чае и орхидеей целиком. Пока однажды у него не пошла носом кровь, а глаза не покраснели, Гу Цзюньсюань наконец осознал, что переборщил с тонизирующими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подсчитал дни. В прошлой жизни он боялся горьких лекарств, и болезнь, которая должна была пройти за три-пять дней, затянулась на две недели. Теперь, когда он выздоровел на десять дней раньше,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укусил кончик пальца, как вдруг в комнату вбежал его слуга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Поэтическое общество Яцзин и Павильон Живописи Сичи снова прислали приглашения. Завтра у них будет весенний приём. Как обычно, отклонить приглашение от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подумаю, — остановил его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Поэтическое общество Яцзин было местом, где собирались талантливые молодые люди Цзинлина, в основном из состоятельных семей. Павильон Живописи Сичи, напротив, был местом, где богатые бездельники пытались приобщиться к искусству. Между ними постоянно возникали споры и соперничество, каждый считал другого пустым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обычно посещал Поэтическое общество, так как ему нравилась их искренняя любовь к искусству. Павильон Живописи он игнорировал, за исключением тех случаев, когда невозможно было отказаться. В прошлой жизни он был слишком горд и презирал этих богатых бездельников, что, конечно,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Цзинлине все знали имена двух молодых людей: «Ясен, как нефритовое дерево, гость с опущенным парусом» и «Прекрасен, как цветущий crabapple, поющий песню». Первое относилось к Гу Шаобаю, чьё детское имя было «Тинфань». Второе — к Сяо Жуаню, второму сыну семьи Сяо, императорского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напомнил Минъюэ, — человек с приглашением ждёт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подумав, решил, что в этой жизни его гордость и талант не имеют значения. Главное — защитить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отклони приглашение от Поэтического общества. Завтра я пойду в Павильон Живописи Сичи.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удивлённый, кивнул и ушёл с множеством вопросов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Шаобая разбудила Цююэ только с восьмой попытки. Она, скручивая полотенце,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«Ясен, как нефритовое дерево, гость с опущенным парусом»? Лучше бы тебя назвали «Большой ленивый кот дома Гу». Все говорят, что третий молодой господин семьи Гу — мастер игры на цине, шахмат, каллиграфии и живописи, но никто не знает, что ты ещё и чемпион по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принимая полотенце,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нравится это прозвище. Быть котом было бы лучше,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быть котом было бы легче, чем нести на себе груз ответственности за всю семью. Он боялся, что одна ошибка приведёт к катастрофе, и лучше было бы умереть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Цююэ, выбери несколько моих лучших картин. Они мне понадобятся, — приказал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