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петь и танцевать, и нынешнее направление развития мне вполне подходит. Если бы я пошел по стезе айдола, то, вероятно, не был бы так свободен,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впервые столкнулся с таким отказом и на мгновение растерялся, не зная,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от какого шанса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вашим руководством развлекательная компания Диншэн стала лидером индустрии развлечений, но это не обязательно подходит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Е так и не смог переубедить Су Юньвэня и, слегка расстроенный,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внешне Чу Е почти не изменился, но Су Юньвэню почему-то казалось, что если бы у Чу Е были собачьи уши, то в этот момент они бы точно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Чу Е Мэнмэн в сознании Су Юньвэня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почему ты отказал Чу Е? Если бы ты согласился, второе задание было бы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сегодня согласился, инициатива перешла бы к Чу Е. Отказав, я сохраняю паритет. Хотя нам и нужно попасть в Диншэн, чем больше инициативы будет в наших руках, тем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[Вэньвэнь, ты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слегка опустил голову. Конечно, помимо этого,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Цицин был таким послушным и милым, а сегодня Чу Е осмелился показать ему свое недовольство. Эта обида никак не могла улечься в душе, и он непременно хотел, чтобы Чу Е прочувствовал, каково это — быть в загнанном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теперь, когда Чу Е восстановился, у него всегда будет возможность увидеться с ним. Ведь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Е, выйдя из дома семьи Су, сразу сел в свою машину, где в водительском кресле его уже ждал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Чу Е не предвещало ничего хорошего, Чэн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работал с Чу Е так долго, что мог уловить его настроение даже по малейшим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смог сдержаться и рассмеялся. Сколько времени прошло с тех пор, как он слышал в голосе Чу Е столько обиды? Но его больше интересовал тот самый парень, который посмел отказать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Чэн, ты все еще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тут же прекратил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позвольте сообщить вам одну внутреннюю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сейчас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Цзин? Кто его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Е. Но я не знаю, что именно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задумчиво уставился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Чу Е и Су Юньвэнь больше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провел день дома, отдыхая, а затем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подписанным блогером, по мнению Чэн Цзин, редкость увеличивает ценность. Нельзя было позволить Су Юньвэню публиковать видео каждый день, иначе интерес аудитории быстро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Цзин дала Су Юньвэню новое задание. Она нашла разных преподавателей, чтобы он прошел все обязательные курсы для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новичок, он, вероятно, почувствовал бы дискомфорт и даже захотел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Юньвэня, живущего вторую жизнь, это была отличная возможность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 иногда заходила проведать его, Су Юньвэнь всегда был сосредоточен и прилежен.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общения после занятий преподаватели не скупились на похвалы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талантлив, скромен и обладал привлекательной внешностью. Такой парень не мог не вызывать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тоже радовалась, что снова нашла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четыре-пять дней с момента публикации последнего видео, и Чэн Цзин решила, что пора готовить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требование заключалось в том, что каждое видео Су Юньвэня должно быть готово к использованию в качестве музыкального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совпала с мнением Су Юньвэня, поэтому он подошел к съемкам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видео было без лица, большую часть времени камера фокусировалась на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наблюдая за съемками с монитора, кивнула про себя. Хотя Су Юньвэнь выглядел худощавым, его тело было пропорциональным, и ему не нужно было специально заниматься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Су Юньвэнем, не заметили, что в помещении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Е приехал с инспекцией. Компания недавно занималась подготовкой новых блогеров, и он решил заглянуть, чтобы оценить результаты. Случайно он попал на съемки Су Юньвэня и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наблюдая за танцем Су Юньвэня, невольно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бросил на Чэн Линя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красиво! Посмотри на его талию, линии тела и это лицо — просто невероятно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Е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работаешь или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почувствовав, что тон Чу Е изменился,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красоте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танец Су Юньвэня был выполнен в этническом стиле, и его одежда была легкой и воздушной, подчеркивая линии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ушел до окончания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остался немного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ушел? Я бы еще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пока Чу Е отсутствовал, он жил довольно свободно и совсем не хотел, чтобы Чу Е добавлял ему новых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Су Юньвэнь вместе с Чэн Цзин просмотрел запись,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просмотра они решили, что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идти домой. Остальное — забота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Цзин. Вы тоже не задерживайтесь.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они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помещении были и другие сотрудники, и, услышав похвалу Чэн Цзин, они почувствовали прилив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Су Юньвэнь успел со всеми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все поняли, что работать с ним — одно удовольствие. Работа не сложная, зарплата не ниже, чем на предыдущих местах. Что еще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быстро привел себя в порядок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вошел в лифт, как открылись двери соседней кабины, из которой вышли Чу Е и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идя за Чу Е,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конец рабочего дня. Моя сестра, наверное, уже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мог понять, что вдруг накатило на Чу Е, и он заставил его спуститься, чтобы пообщаться с сестрой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но с сестрой у него всё было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увидев их, удивилась, не понимая, зачем сюда пожаловал такой важный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спокойно кивнул, а пока Чэн Линь разговаривал с Чэн Цзин, оглядел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искал,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Су Юньвэнь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думал сегодня познакомиться с ним поближе, прошлые разы были слишком суетными, чтобы нормально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ушел. Вы разве не встретили его? Он вышел, когда вы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тут же надул губы — опять не удалось увидеть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взбодрился. В конце концов, Су Юньвэнь теперь работает здесь, и они обязательно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чем вы сейчас занимаетесь? Почему еще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Монтируем видео. Сегодня Юньвэнь закончил съемки, и мы должны всё смонтировать.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приготовишь ужин, 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подумал и,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разрешила ему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Чэн Линь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работать с таким лицом, как у Су Юньвэня, должно быть очень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тоже довольно приятен,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фальшиво засмеялся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будем мешать. Продолжайте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 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ужин свинину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не оборачиваясь, показал ей знак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мы сейчас возвращаемся в офис или отвезем вас в апартаменты?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