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был намного старше его, наверняка встречался не один раз. У него самого была своя Сяо Фан, а старший брат с такой внешностью не мог ни разу не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какое ему дело до того, встречался ли старший брат? Он перевернулся на другой бок и поспешил остановить свои мысли. Старший брат — это старший брат, друг, а он человек, стремящийся к жене, детям и теплому кану!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учитывая, что у старшего брата такая сложная судьба, с кем он ни свяжется — тому не поздоровится, как он вообще встречался? Разве что просто сидели напротив друг друга и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 чем он подумал, но Чунмин вдруг хихикнул, представляя, как старший брат встречается, и постепенно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после отвлечения Вэй Шуфаном, последние неприятные ощущения из сна, где он всё чувствовал как свой, улетучились. Даже если он и вспомнил бы сон, более ярким осталось бы воспоминание о признании.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принес Цзин Хай. Чунмин быстро выпил кашу и, держа булочку во рту, начал зарисовывать всё, что увидел во сне, боясь, что забудет, если промедлит.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старательно изображения внешности людей из сна, но поскольку у двоюродной бабушки он учился в основном рисовать пейзажи, с людьми у него было туго. Он несколько раз переправлял рисунок, но оставался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достаточно отметить отличительные черты, — Цзин Хай перелистывал нарисованные пейзажи и вдруг замер. — Кажется, я знаю, где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спросил Чунмин.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хребет Аньлин, этот лагерь, — он указал на рисунок Чунмина, где был изображен разбитый лагерь. — Если я не ошибаюсь, это называется лагерь на склоне Фуман. Они не поднимались в гору, а пересекали хребет Аньлин. Это один из самых сложных маршрутов для активного отдыха в стране, начинается от горы Шоусин и идет пешком до горы Хуншань, сокращенно — маршрут Шоу-Хун. Три года назад я прошел его один раз, это занимает около пяти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примерно знаю, кто к тебе во сне, — выражение лица Цзин Хая стало сложным. Он достал рисунок, на котором был изображен парень по имени Да Юн, «парень» той самой «ее» из сна, и внимательно рассмотрел его. — Это 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мужчина зовут Ци Чэнъюн, я знаю их, потому что в тот раз я был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рисунок с лагерем. На картине было восемь фигур, каждый занят своим делом. Во сне Чунмин четко разглядел только лица «ее» парня и тех двоих в конце. Остальные товарищи по команде были лишь смутными образами, без конкретных черт, поэтому на этом рисунке, кроме Да Юна, лица остальных семи были размыты, включая «ее».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одним из этих восьми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испугался слов Цзин Хая, у него даже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помогавший Чунмину растирать тушь Вэй Шуфан наконец удостоил взглядом кого-то, кроме Чунмина, и посмотрел на Цзин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Цзин Хая читалось воспоминание, отягощенное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я вступил в клуб экстремальных приключений. Этот поход по маршруту Шоу-Хун был последним путешествием, которое мы организовали с несколькими членами клуба перед выпуском.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в пути произойдет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планировали группу из семи человек. Яо Лу не была членом нашего клуба, она была девушкой Ци Чэнъюна. Она беспокоилась за него и настояла, чтобы поехать с нами. Ци Чэнъюн был курсом старше нас, именно он создал клуб экстремальных приключений. Позже он выпускался и передал звание капитана Фан Чжэ, но все еще иногда возвращался, чтобы путешествовать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не возражали против присоединения 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вспомнил ситуацию во сне и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никто не ожидали, что с Яо Лу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странно выразился: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ней не случилось беды, она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она была «исчезнувшей», — сказал Цзин Хай. — Инцидент произошел на четвертый день после начала, во второй половине дня. Поскольку на следующий день мы должны были достичь цели, все немного расслабились. После разбивки лагеря мы отправились группой фотографировать и любоваться видами. Ци Чэнъюн и Яо Лу были парой, естественно, они пошли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позже, когда уже стемнело, вернулся только Ци Чэнъюн один. Он сказал, что ЯоLu исчезла. Она пошла в кусты по нужде, он ждал снаружи, но она так и не вышла. Он зашел искать, но не нашел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Врет! — Чунмин не выдержал и перебил его с возмущением. — Он же видел! Это он сам бросил Яо Лу и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у нас было такое предположение. Ведь двое ушли, а вернулся один — это действительно странно. Но это было только догадка. Во-первых, тогда заявление подал сам Ци Чэнъюн. Во-вторых, с момента происшествия и до сих пор тело Яо Лу так и не было найдено. Ни живой, ни мертвой, поэтому она может считаться только пропавшей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живой, ни мертвой?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вдруг вспомнил сон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после происшествия Ци Чэнъюн был на грани нервного срыва. По возвращении он не ел, не пил и даже попал в больницу. Позже ему стало немного лучше, и последние три года он помогал родителям Яо Лу, даже не начинал новых отношений. Никто не поверил бы в это предположение. Тот, кто тогда высказал догадку, до сих пор жалеет и хочет извиниться перед Ци Чэнъюном, но боится задеть его чувства. Неожиданно...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закончил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чувство вины, — холодно хмыкнул Чунмин. — Тогда он не посмел выступить, а потом притворялся, что это что-то значит!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притворялся слишком похоже, целых три года. К тому же, в то время его отношения с Яо Лу были очень хорошими, они уже обсуждали брак. Ему не было смысла лгать. Да и тело Яо Лу не нашли, так что можно считать несчастным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вдруг неожиданно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Яо Лу вполне можно было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потер кисточку с тушью в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словам Чунмина, даже если он из-за страха в тот момент не осмелился выступить вперед и остановить их, он вполне мог воспользоваться случаем и вернуться к вам за помощью. Те двое убийц, раз они осмелились напасть на Яо Лу, явно не убили бы её сразу. Если бы у него было желание, он, возможно, мог бы успеть спасти её до того, как они убьют 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даже если бы он не осмелился спасти сам, он мог бы позвать товарищей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сказал Цзин Хай, он вернулся один и сразу сказал, что Яо Лу пропала. Что это значит? Это значит, что в тот момент он, скорее всего, боялся, что Яо Лу, будучи спасенной, раскроет его трусость. Поэтому он предпочел смотреть, как её насилуют и закапывают, нежели пойти искать людей для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 чёрту! — Чунмин понял суть и не выдержал, выругавшись грубым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свете могут быть такие люди? Как это можно называть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Цзин Хая тоже появилась злость, и он серьезным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Чун, вы можете найти тело Яо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ту картину, которую я дал тебе в прошлый раз? — сказал Чунмин. — Первый раз, когда я увидел Яо Лу во сне, она вылезла из-за маленького водопада. Я предполагаю, что её тело, скорее всего, спрятано за тем водопадом!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вспомнил ту картину. Пейзажа на ней он не видел, по крайней мере, на маршруте, по которому они шли, не было такого водопада. Гор в хребте Аньлин много, вероятно, те двое убийц знали, что полиция будет прочесывать горы, и перенесли тело в другую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рисунок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Это дело оставь мне, я проведу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найдешь место, я с учителем съездим туда, проведем обряд для неё и упокоим её душу. И тех двух убийц обязательно нужно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согласился Цзин Хай. — Я подозреваю, что эти двое вполне могут быть беглыми преступниками.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Беглыми преступниками?! — Чунмин широко раскрыл глаза, вспоминая слова и поведение тех двоих во сне, вроде бы правда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обратился к Цзин Хаю: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Лао Сану, чтобы он помог тебе и как можно скорее нашел следы 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касалось Чунмина, поэтому он naturally не мог оставаться в стороне. Нужно было найти как можно скорее, чтобы Чунмин больше не мучился от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еще не знал о том, что Вэй Шуфан признался Чунмину, услышав это, он удивился, но затем всмотрелся внимательнее и почувствовал что-то неладное. Однако из-за присутствия Чунмина он не стал говорить прямо, оставив вопрос про себя, намереваясь спросить, когда останется с боссом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Цзин Хая старый монах был занят игрой, и в комнате остались только Чунмин и старший брат, глядящие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 Хай был здесь, этого не замечалось, но как только он ушел,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неловко было только Чунмину. Вэй Шуфан явно этого не чувствовал, его взгляд следовал за каждым движением Чунмина: он то садился, то вставал, то читал книгу, то играл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http://bllate.org/book/16737/1539975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